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702" w:rsidRDefault="007A43BF">
      <w:r>
        <w:t xml:space="preserve">Θέμα: Δημιουργία εκπαιδευτικού (ηλεκτρονικού) παιχνιδιού για τη διδασκαλία βασικών στοιχείων κληρονομικότητας στο </w:t>
      </w:r>
      <w:r w:rsidR="00C773DA">
        <w:t>Σχολείο</w:t>
      </w:r>
    </w:p>
    <w:p w:rsidR="007A43BF" w:rsidRDefault="007A43BF"/>
    <w:p w:rsidR="007A43BF" w:rsidRDefault="007A43BF">
      <w:r>
        <w:t xml:space="preserve">Στόχος είναι η δημιουργία ενός παιχνιδιού που θα εισάγει τον μαθητή σε βασικές έννοιες κληρονομικότητας </w:t>
      </w:r>
      <w:r w:rsidR="00C773DA">
        <w:t xml:space="preserve"> π.χ. κληρονομικότητα, χρωμοσώματα, επιλογή φύλου, οικογενειακό δένδρο, κληρονόμιση χαρακτηριστικών, δίδυμα κλπ</w:t>
      </w:r>
      <w:r>
        <w:t xml:space="preserve">. Εμείς θα παρέχουμε το υλικό δηλαδή το θέμα που θέλουμε να επεξεργαστούμε </w:t>
      </w:r>
      <w:r w:rsidR="00C773DA">
        <w:t xml:space="preserve">αναλυτικά </w:t>
      </w:r>
      <w:r>
        <w:t xml:space="preserve"> καθώς και την εικόνα ή το σκίτσο  και ο φοιτητής θα πρέπει να το βάλει στην κατάλληλη πλατφόρμα . Για παράδειγμα όταν μιλάμε για τον καθορισμού του φύλου, ότι δηλαδή η μητέρα </w:t>
      </w:r>
      <w:r w:rsidR="00C773DA">
        <w:t>μπορεί</w:t>
      </w:r>
      <w:r>
        <w:t xml:space="preserve"> να δώσει το χρωμόσωμα Χ , ενώ ο πατέρας το Χ ή το Υ και το παιδί </w:t>
      </w:r>
      <w:r w:rsidR="00C773DA">
        <w:t>μπορεί</w:t>
      </w:r>
      <w:r>
        <w:t xml:space="preserve"> να είναι αγόρι (ΧΥ) ή κορίτσι (ΧΧ)</w:t>
      </w:r>
      <w:r w:rsidR="00C773DA">
        <w:t xml:space="preserve"> θα υπάρχουν εικόνες</w:t>
      </w:r>
      <w:r>
        <w:t xml:space="preserve">, δηλαδή χρωμοσώματα Χ και Υ, </w:t>
      </w:r>
      <w:r w:rsidR="00C773DA">
        <w:t xml:space="preserve">μωρό, μητέρα, πατέρας και </w:t>
      </w:r>
      <w:r>
        <w:t xml:space="preserve">θα πρέπει να φτιαχτεί μια </w:t>
      </w:r>
      <w:r w:rsidR="00C773DA">
        <w:t>πλατφόρμα</w:t>
      </w:r>
      <w:r>
        <w:t xml:space="preserve"> </w:t>
      </w:r>
      <w:r w:rsidR="00C773DA">
        <w:t>όπου</w:t>
      </w:r>
      <w:r>
        <w:t xml:space="preserve"> ο μαθητής θα </w:t>
      </w:r>
      <w:r w:rsidR="00C773DA">
        <w:t xml:space="preserve">πρέπει να τοποθετήσει </w:t>
      </w:r>
      <w:r>
        <w:t xml:space="preserve">τα </w:t>
      </w:r>
      <w:r w:rsidR="00C773DA">
        <w:t xml:space="preserve">σωστά χρωμοσώματα στο σωστό φύλο και αν η επιλογή του είναι λανθασμένη </w:t>
      </w:r>
      <w:r>
        <w:t xml:space="preserve"> </w:t>
      </w:r>
      <w:r w:rsidR="00C773DA">
        <w:t>θα επισημαίνεται (είτε μη ήχο, είτε με μη αποδοχή της επιλογής ή οτιδήποτε άλλο).</w:t>
      </w:r>
    </w:p>
    <w:p w:rsidR="00C773DA" w:rsidRDefault="00C773DA">
      <w:r>
        <w:t>Μαρίκα Σύρρου</w:t>
      </w:r>
    </w:p>
    <w:p w:rsidR="00C773DA" w:rsidRDefault="00C773DA">
      <w:r>
        <w:t>Αν. Καθηγήτρια Γεν. Βιολογίας/ Ιατρ. Γενετικής</w:t>
      </w:r>
    </w:p>
    <w:p w:rsidR="00C773DA" w:rsidRDefault="00C773DA">
      <w:r>
        <w:t>Εργαστήριο Βιολογίας</w:t>
      </w:r>
    </w:p>
    <w:p w:rsidR="00C773DA" w:rsidRDefault="00C773DA">
      <w:r>
        <w:t>Σχολή Επιστημών Υγείας</w:t>
      </w:r>
    </w:p>
    <w:p w:rsidR="00C773DA" w:rsidRDefault="00C773DA">
      <w:r>
        <w:t>Πανεπιστήμιο Ιωαννίνων</w:t>
      </w:r>
    </w:p>
    <w:p w:rsidR="00C773DA" w:rsidRDefault="00C773DA"/>
    <w:p w:rsidR="00C773DA" w:rsidRDefault="00C773DA"/>
    <w:p w:rsidR="00C773DA" w:rsidRPr="007A43BF" w:rsidRDefault="00C773DA"/>
    <w:sectPr w:rsidR="00C773DA" w:rsidRPr="007A43BF" w:rsidSect="006B17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A43BF"/>
    <w:rsid w:val="001237AC"/>
    <w:rsid w:val="0028526C"/>
    <w:rsid w:val="005E0965"/>
    <w:rsid w:val="006B1702"/>
    <w:rsid w:val="007A43BF"/>
    <w:rsid w:val="00C77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2016-09-27T06:33:00Z</dcterms:created>
  <dcterms:modified xsi:type="dcterms:W3CDTF">2016-09-27T06:50:00Z</dcterms:modified>
</cp:coreProperties>
</file>