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0F66" w14:textId="77777777" w:rsidR="007E6E54" w:rsidRPr="00602E32" w:rsidRDefault="00000000" w:rsidP="007E6E54">
      <w:pPr>
        <w:jc w:val="both"/>
        <w:rPr>
          <w:rFonts w:ascii="Times New Roman" w:hAnsi="Times New Roman" w:cs="Times New Roman"/>
          <w:b/>
          <w:lang w:val="fr-CA"/>
        </w:rPr>
      </w:pPr>
      <w:hyperlink r:id="rId4" w:history="1">
        <w:r w:rsidR="007E6E54" w:rsidRPr="00012D09">
          <w:rPr>
            <w:rStyle w:val="-"/>
            <w:rFonts w:ascii="Times New Roman" w:hAnsi="Times New Roman" w:cs="Times New Roman"/>
            <w:b/>
            <w:lang w:val="fr-CA"/>
          </w:rPr>
          <w:t>https://www.lextutor.ca/conc/fr/</w:t>
        </w:r>
      </w:hyperlink>
    </w:p>
    <w:p w14:paraId="508D80D7" w14:textId="77777777" w:rsidR="004E4825" w:rsidRDefault="004E4825"/>
    <w:p w14:paraId="5F948834" w14:textId="45265916" w:rsidR="007E6E54" w:rsidRPr="008C4D15" w:rsidRDefault="008C4D15">
      <w:pPr>
        <w:rPr>
          <w:b/>
          <w:bCs/>
        </w:rPr>
      </w:pPr>
      <w:hyperlink r:id="rId5" w:history="1">
        <w:r w:rsidRPr="008C4D15">
          <w:rPr>
            <w:rStyle w:val="-"/>
            <w:b/>
            <w:bCs/>
          </w:rPr>
          <w:t>https://www.wordreference.com/fren/commencer</w:t>
        </w:r>
      </w:hyperlink>
    </w:p>
    <w:p w14:paraId="54B8AA4C" w14:textId="77777777" w:rsidR="008C4D15" w:rsidRDefault="008C4D15"/>
    <w:sectPr w:rsidR="008C4D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1D"/>
    <w:rsid w:val="0014780F"/>
    <w:rsid w:val="004E4825"/>
    <w:rsid w:val="006011B3"/>
    <w:rsid w:val="007E6E54"/>
    <w:rsid w:val="008C4D15"/>
    <w:rsid w:val="008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0819"/>
  <w15:chartTrackingRefBased/>
  <w15:docId w15:val="{53A8648E-4F9D-48E8-9190-49A22154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E4825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8C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ordreference.com/fren/commencer" TargetMode="External"/><Relationship Id="rId4" Type="http://schemas.openxmlformats.org/officeDocument/2006/relationships/hyperlink" Target="https://www.lextutor.ca/conc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Argyro Moustaki</cp:lastModifiedBy>
  <cp:revision>2</cp:revision>
  <dcterms:created xsi:type="dcterms:W3CDTF">2022-10-04T16:58:00Z</dcterms:created>
  <dcterms:modified xsi:type="dcterms:W3CDTF">2022-10-04T16:58:00Z</dcterms:modified>
</cp:coreProperties>
</file>