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3D19" w14:textId="77777777" w:rsidR="00833F4B" w:rsidRPr="007904B6" w:rsidRDefault="00833F4B" w:rsidP="00833F4B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ΕΘΝΙΚΟ ΚΑΙ ΚΑΠΟΔΙΣΤΡΙΑΚΟ ΠΑΝΕΠΙΣΤΗΜΙΟ ΑΘΗΝΩΝ</w:t>
      </w:r>
    </w:p>
    <w:p w14:paraId="2EA4C631" w14:textId="77777777" w:rsidR="00833F4B" w:rsidRPr="007904B6" w:rsidRDefault="00833F4B" w:rsidP="00833F4B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ΙΑΤΡΙΚΗ ΣΧΟΛΗ </w:t>
      </w:r>
    </w:p>
    <w:p w14:paraId="0254250A" w14:textId="77777777" w:rsidR="00833F4B" w:rsidRPr="007904B6" w:rsidRDefault="00833F4B" w:rsidP="00833F4B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ΚΑΤ’ ΕΠΙΛΟΓΗΝ ΥΠΟΧΡΕΩΤΙΚΟ ΜΑΘΗΜΑ</w:t>
      </w:r>
    </w:p>
    <w:p w14:paraId="5C369D15" w14:textId="77777777" w:rsidR="00FA28B9" w:rsidRPr="007904B6" w:rsidRDefault="00833F4B" w:rsidP="00833F4B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ΑΝΑΠΤΥΞΙΑΚΗ ΚΑΙ ΣΥΜΠΕΡΙΦΟΡΙΚΗ ΠΑΙΔΙΑΤΡΙΚΗ</w:t>
      </w:r>
    </w:p>
    <w:p w14:paraId="363516B5" w14:textId="2D58660F" w:rsidR="00FA28B9" w:rsidRPr="00FE6A10" w:rsidRDefault="00833F4B" w:rsidP="00FA28B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904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7904B6" w:rsidRPr="00FE6A10">
        <w:rPr>
          <w:rFonts w:asciiTheme="minorHAnsi" w:hAnsiTheme="minorHAnsi" w:cstheme="minorHAnsi"/>
          <w:b/>
          <w:color w:val="000000" w:themeColor="text1"/>
          <w:sz w:val="24"/>
          <w:szCs w:val="24"/>
          <w:lang w:val="en-US"/>
        </w:rPr>
        <w:t>(</w:t>
      </w:r>
      <w:r w:rsidR="00FA28B9" w:rsidRPr="007904B6">
        <w:rPr>
          <w:rFonts w:asciiTheme="minorHAnsi" w:hAnsiTheme="minorHAnsi" w:cstheme="minorHAnsi"/>
          <w:b/>
          <w:sz w:val="24"/>
          <w:szCs w:val="24"/>
          <w:lang w:val="en-US"/>
        </w:rPr>
        <w:t>DEVELOPMENTAL AND BEHAVIORAL PEDIATRICS</w:t>
      </w:r>
      <w:r w:rsidR="007904B6" w:rsidRPr="00FE6A10"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</w:p>
    <w:p w14:paraId="186740C6" w14:textId="77777777" w:rsidR="00833F4B" w:rsidRPr="003E33DB" w:rsidRDefault="00833F4B" w:rsidP="00FA28B9">
      <w:pPr>
        <w:spacing w:after="0"/>
        <w:rPr>
          <w:rFonts w:ascii="Calibri Light" w:hAnsi="Calibri Light" w:cs="Calibri Light"/>
          <w:b/>
          <w:sz w:val="28"/>
          <w:szCs w:val="28"/>
          <w:u w:val="single"/>
          <w:lang w:val="en-US"/>
        </w:rPr>
      </w:pPr>
    </w:p>
    <w:p w14:paraId="6B2685AE" w14:textId="50FD5354" w:rsidR="00CB14D0" w:rsidRPr="00D861EC" w:rsidRDefault="00833F4B" w:rsidP="00833F4B">
      <w:pPr>
        <w:spacing w:after="0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</w:pP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>Κωδικός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  <w:t xml:space="preserve"> 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>Μαθήματος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  <w:t xml:space="preserve">: 500 </w:t>
      </w:r>
      <w:r w:rsidR="00B230A6" w:rsidRPr="00D861EC"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  <w:t>762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  <w:t xml:space="preserve">, </w:t>
      </w:r>
    </w:p>
    <w:p w14:paraId="4C2C9F68" w14:textId="6F0F7604" w:rsidR="00833F4B" w:rsidRPr="00D861EC" w:rsidRDefault="00833F4B" w:rsidP="00833F4B">
      <w:pPr>
        <w:spacing w:after="0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Υπεύθυνη  μαθήματος: Π. Περβανίδου, Καθηγήτρια </w:t>
      </w:r>
      <w:r w:rsidR="00CB14D0"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Παιδιατρικής- 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Αναπτυξιακής και Συμπεριφορικής Παιδιατρικής, Ιατρικής Σχολής ΕΚΠΑ </w:t>
      </w:r>
    </w:p>
    <w:p w14:paraId="4492A34B" w14:textId="77777777" w:rsidR="002212F7" w:rsidRPr="00D861EC" w:rsidRDefault="002212F7" w:rsidP="007D4E5D">
      <w:pPr>
        <w:spacing w:after="0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7C71C0D9" w14:textId="7BC9D95A" w:rsidR="002212F7" w:rsidRPr="00D861EC" w:rsidRDefault="002212F7" w:rsidP="002212F7">
      <w:pPr>
        <w:spacing w:after="0"/>
        <w:jc w:val="center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D861EC">
        <w:rPr>
          <w:rFonts w:ascii="Calibri Light" w:hAnsi="Calibri Light" w:cs="Calibri Light"/>
          <w:color w:val="000000" w:themeColor="text1"/>
          <w:sz w:val="24"/>
          <w:szCs w:val="24"/>
        </w:rPr>
        <w:t xml:space="preserve">Επικοινωνία:  </w:t>
      </w:r>
      <w:r w:rsidRPr="00D861EC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>e</w:t>
      </w:r>
      <w:r w:rsidRPr="00D861EC">
        <w:rPr>
          <w:rFonts w:ascii="Calibri Light" w:hAnsi="Calibri Light" w:cs="Calibri Light"/>
          <w:color w:val="000000" w:themeColor="text1"/>
          <w:sz w:val="24"/>
          <w:szCs w:val="24"/>
        </w:rPr>
        <w:t>-</w:t>
      </w:r>
      <w:r w:rsidRPr="00D861EC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>mail</w:t>
      </w:r>
      <w:r w:rsidRPr="00D861EC">
        <w:rPr>
          <w:rFonts w:ascii="Calibri Light" w:hAnsi="Calibri Light" w:cs="Calibri Light"/>
          <w:color w:val="000000" w:themeColor="text1"/>
          <w:sz w:val="24"/>
          <w:szCs w:val="24"/>
        </w:rPr>
        <w:t xml:space="preserve">: </w:t>
      </w:r>
      <w:hyperlink r:id="rId5" w:history="1"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ppervanid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</w:rPr>
          <w:t>@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med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</w:rPr>
          <w:t>.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uoa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</w:rPr>
          <w:t>.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gr</w:t>
        </w:r>
      </w:hyperlink>
      <w:r w:rsidRPr="00D861EC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hyperlink r:id="rId6" w:history="1"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ppervanidou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</w:rPr>
          <w:t>@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gmail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</w:rPr>
          <w:t>.</w:t>
        </w:r>
        <w:r w:rsidRPr="00D861EC">
          <w:rPr>
            <w:rStyle w:val="Hyperlink"/>
            <w:rFonts w:ascii="Calibri Light" w:hAnsi="Calibri Light" w:cs="Calibri Light"/>
            <w:sz w:val="24"/>
            <w:szCs w:val="24"/>
            <w:lang w:val="en-US"/>
          </w:rPr>
          <w:t>com</w:t>
        </w:r>
      </w:hyperlink>
      <w:r w:rsidRPr="00D861EC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</w:p>
    <w:p w14:paraId="66EC2A73" w14:textId="6E0F80F9" w:rsidR="00833F4B" w:rsidRPr="00D861EC" w:rsidRDefault="00AB385E" w:rsidP="00833F4B">
      <w:pPr>
        <w:spacing w:after="0"/>
        <w:jc w:val="center"/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  <w:t>τ</w:t>
      </w:r>
      <w:r w:rsidR="002212F7" w:rsidRPr="00D861EC"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  <w:t>ηλ</w:t>
      </w:r>
      <w:proofErr w:type="spellEnd"/>
      <w:r w:rsidR="002212F7" w:rsidRPr="00D861EC"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  <w:t>. 213 2013 457</w:t>
      </w:r>
    </w:p>
    <w:p w14:paraId="7D7CB207" w14:textId="77777777" w:rsidR="002212F7" w:rsidRPr="00D861EC" w:rsidRDefault="002212F7" w:rsidP="00833F4B">
      <w:pPr>
        <w:spacing w:after="0"/>
        <w:jc w:val="center"/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</w:pPr>
    </w:p>
    <w:p w14:paraId="724D98A1" w14:textId="1D75D14F" w:rsidR="00833F4B" w:rsidRPr="00D861EC" w:rsidRDefault="00833F4B" w:rsidP="00D861EC">
      <w:pPr>
        <w:spacing w:after="0" w:line="240" w:lineRule="auto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Εξάμηνα </w:t>
      </w:r>
      <w:r w:rsidR="002212F7"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>διδασκαλίας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>: Χειμερινά  3ο,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  <w:vertAlign w:val="superscript"/>
        </w:rPr>
        <w:t xml:space="preserve"> 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5ο, 7ο , 9ο , 11ο  </w:t>
      </w:r>
    </w:p>
    <w:p w14:paraId="4BEB85B6" w14:textId="77777777" w:rsidR="00D861EC" w:rsidRPr="00D861EC" w:rsidRDefault="00D861EC" w:rsidP="00D861EC">
      <w:pPr>
        <w:spacing w:after="0" w:line="240" w:lineRule="auto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</w:p>
    <w:p w14:paraId="25E54A9B" w14:textId="7E4075E8" w:rsidR="00833F4B" w:rsidRPr="009479EF" w:rsidRDefault="00833F4B" w:rsidP="00833F4B">
      <w:pPr>
        <w:spacing w:after="0" w:line="240" w:lineRule="auto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Ακαδημαϊκό Έτος 202</w:t>
      </w:r>
      <w:r w:rsidR="00416F15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5</w:t>
      </w:r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-202</w:t>
      </w:r>
      <w:r w:rsidR="00416F15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6</w:t>
      </w:r>
      <w:bookmarkStart w:id="0" w:name="_GoBack"/>
      <w:bookmarkEnd w:id="0"/>
    </w:p>
    <w:p w14:paraId="686BE85C" w14:textId="77777777" w:rsidR="00833F4B" w:rsidRPr="00D861EC" w:rsidRDefault="00833F4B" w:rsidP="00833F4B">
      <w:pPr>
        <w:spacing w:after="0" w:line="240" w:lineRule="auto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proofErr w:type="spellStart"/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>Χωρέμειο</w:t>
      </w:r>
      <w:proofErr w:type="spellEnd"/>
      <w:r w:rsidRPr="00D861EC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Ερευνητικό Εργαστήριο, Νοσοκομείο Παίδων «Η Αγία Σοφία»</w:t>
      </w:r>
    </w:p>
    <w:p w14:paraId="0EBDF947" w14:textId="5C1859E2" w:rsidR="00833F4B" w:rsidRPr="00D861EC" w:rsidRDefault="00833F4B" w:rsidP="00833F4B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861EC">
        <w:rPr>
          <w:rFonts w:ascii="Calibri Light" w:hAnsi="Calibri Light" w:cs="Calibri Light"/>
          <w:b/>
          <w:sz w:val="24"/>
          <w:szCs w:val="24"/>
        </w:rPr>
        <w:t>Δευτέρα</w:t>
      </w:r>
      <w:r w:rsidR="00D861EC" w:rsidRPr="00D861E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861EC">
        <w:rPr>
          <w:rFonts w:ascii="Calibri Light" w:hAnsi="Calibri Light" w:cs="Calibri Light"/>
          <w:b/>
          <w:sz w:val="24"/>
          <w:szCs w:val="24"/>
        </w:rPr>
        <w:t>3</w:t>
      </w:r>
      <w:r w:rsidR="00CF28F1">
        <w:rPr>
          <w:rFonts w:ascii="Calibri Light" w:hAnsi="Calibri Light" w:cs="Calibri Light"/>
          <w:b/>
          <w:sz w:val="24"/>
          <w:szCs w:val="24"/>
        </w:rPr>
        <w:t>.00</w:t>
      </w:r>
      <w:r w:rsidR="00104C17">
        <w:rPr>
          <w:rFonts w:ascii="Calibri Light" w:hAnsi="Calibri Light" w:cs="Calibri Light"/>
          <w:b/>
          <w:sz w:val="24"/>
          <w:szCs w:val="24"/>
        </w:rPr>
        <w:t>μμ</w:t>
      </w:r>
      <w:r w:rsidRPr="00D861EC">
        <w:rPr>
          <w:rFonts w:ascii="Calibri Light" w:hAnsi="Calibri Light" w:cs="Calibri Light"/>
          <w:b/>
          <w:sz w:val="24"/>
          <w:szCs w:val="24"/>
        </w:rPr>
        <w:t>-</w:t>
      </w:r>
      <w:r w:rsidR="007530CB">
        <w:rPr>
          <w:rFonts w:ascii="Calibri Light" w:hAnsi="Calibri Light" w:cs="Calibri Light"/>
          <w:b/>
          <w:sz w:val="24"/>
          <w:szCs w:val="24"/>
        </w:rPr>
        <w:t>6</w:t>
      </w:r>
      <w:r w:rsidR="00CF28F1">
        <w:rPr>
          <w:rFonts w:ascii="Calibri Light" w:hAnsi="Calibri Light" w:cs="Calibri Light"/>
          <w:b/>
          <w:sz w:val="24"/>
          <w:szCs w:val="24"/>
        </w:rPr>
        <w:t>.</w:t>
      </w:r>
      <w:r w:rsidR="00F73955" w:rsidRPr="007C2DC3">
        <w:rPr>
          <w:rFonts w:ascii="Calibri Light" w:hAnsi="Calibri Light" w:cs="Calibri Light"/>
          <w:b/>
          <w:sz w:val="24"/>
          <w:szCs w:val="24"/>
        </w:rPr>
        <w:t xml:space="preserve">15 </w:t>
      </w:r>
      <w:proofErr w:type="spellStart"/>
      <w:r w:rsidRPr="00D861EC">
        <w:rPr>
          <w:rFonts w:ascii="Calibri Light" w:hAnsi="Calibri Light" w:cs="Calibri Light"/>
          <w:b/>
          <w:sz w:val="24"/>
          <w:szCs w:val="24"/>
        </w:rPr>
        <w:t>μμ</w:t>
      </w:r>
      <w:proofErr w:type="spellEnd"/>
    </w:p>
    <w:p w14:paraId="030F150A" w14:textId="1DBBBBEC" w:rsidR="00833F4B" w:rsidRDefault="00833F4B" w:rsidP="00833F4B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861EC">
        <w:rPr>
          <w:rFonts w:ascii="Calibri Light" w:hAnsi="Calibri Light" w:cs="Calibri Light"/>
          <w:b/>
          <w:sz w:val="24"/>
          <w:szCs w:val="24"/>
        </w:rPr>
        <w:t xml:space="preserve"> (Σύνολο </w:t>
      </w:r>
      <w:r w:rsidR="00CF28F1">
        <w:rPr>
          <w:rFonts w:ascii="Calibri Light" w:hAnsi="Calibri Light" w:cs="Calibri Light"/>
          <w:b/>
          <w:sz w:val="24"/>
          <w:szCs w:val="24"/>
        </w:rPr>
        <w:t xml:space="preserve">διδακτικών </w:t>
      </w:r>
      <w:r w:rsidRPr="00D861EC">
        <w:rPr>
          <w:rFonts w:ascii="Calibri Light" w:hAnsi="Calibri Light" w:cs="Calibri Light"/>
          <w:b/>
          <w:sz w:val="24"/>
          <w:szCs w:val="24"/>
        </w:rPr>
        <w:t>ωρών: 2</w:t>
      </w:r>
      <w:r w:rsidR="00AD4896">
        <w:rPr>
          <w:rFonts w:ascii="Calibri Light" w:hAnsi="Calibri Light" w:cs="Calibri Light"/>
          <w:b/>
          <w:sz w:val="24"/>
          <w:szCs w:val="24"/>
        </w:rPr>
        <w:t>7</w:t>
      </w:r>
      <w:r w:rsidRPr="00D861EC">
        <w:rPr>
          <w:rFonts w:ascii="Calibri Light" w:hAnsi="Calibri Light" w:cs="Calibri Light"/>
          <w:b/>
          <w:sz w:val="24"/>
          <w:szCs w:val="24"/>
        </w:rPr>
        <w:t>)</w:t>
      </w:r>
    </w:p>
    <w:p w14:paraId="46250767" w14:textId="1CACE527" w:rsidR="00104C17" w:rsidRPr="00104C17" w:rsidRDefault="00104C17" w:rsidP="00833F4B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A508E1B" w14:textId="1ADBA2DB" w:rsidR="00067E0A" w:rsidRDefault="007904B6" w:rsidP="00067E0A">
      <w:pPr>
        <w:spacing w:after="0" w:line="240" w:lineRule="auto"/>
        <w:jc w:val="center"/>
        <w:rPr>
          <w:rFonts w:ascii="Calibri Light" w:eastAsia="Times New Roman" w:hAnsi="Calibri Light" w:cs="Calibri Light"/>
          <w:lang w:eastAsia="el-GR"/>
        </w:rPr>
      </w:pPr>
      <w:r>
        <w:rPr>
          <w:rFonts w:ascii="Calibri Light" w:eastAsia="Times New Roman" w:hAnsi="Calibri Light" w:cs="Calibri Light"/>
          <w:lang w:eastAsia="el-GR"/>
        </w:rPr>
        <w:t>Π</w:t>
      </w:r>
      <w:r w:rsidR="00067E0A" w:rsidRPr="00D861EC">
        <w:rPr>
          <w:rFonts w:ascii="Calibri Light" w:eastAsia="Times New Roman" w:hAnsi="Calibri Light" w:cs="Calibri Light"/>
          <w:lang w:eastAsia="el-GR"/>
        </w:rPr>
        <w:t>αρακολούθηση</w:t>
      </w:r>
      <w:r>
        <w:rPr>
          <w:rFonts w:ascii="Calibri Light" w:eastAsia="Times New Roman" w:hAnsi="Calibri Light" w:cs="Calibri Light"/>
          <w:lang w:eastAsia="el-GR"/>
        </w:rPr>
        <w:t xml:space="preserve"> δ</w:t>
      </w:r>
      <w:r w:rsidRPr="00D861EC">
        <w:rPr>
          <w:rFonts w:ascii="Calibri Light" w:eastAsia="Times New Roman" w:hAnsi="Calibri Light" w:cs="Calibri Light"/>
          <w:lang w:eastAsia="el-GR"/>
        </w:rPr>
        <w:t>ια</w:t>
      </w:r>
      <w:r w:rsidRPr="007904B6">
        <w:rPr>
          <w:rFonts w:ascii="Calibri Light" w:eastAsia="Times New Roman" w:hAnsi="Calibri Light" w:cs="Calibri Light"/>
          <w:lang w:eastAsia="el-GR"/>
        </w:rPr>
        <w:t xml:space="preserve"> </w:t>
      </w:r>
      <w:r w:rsidRPr="00D861EC">
        <w:rPr>
          <w:rFonts w:ascii="Calibri Light" w:eastAsia="Times New Roman" w:hAnsi="Calibri Light" w:cs="Calibri Light"/>
          <w:lang w:eastAsia="el-GR"/>
        </w:rPr>
        <w:t>ζώσης</w:t>
      </w:r>
      <w:r w:rsidR="00C8575D">
        <w:rPr>
          <w:rFonts w:ascii="Calibri Light" w:eastAsia="Times New Roman" w:hAnsi="Calibri Light" w:cs="Calibri Light"/>
          <w:lang w:eastAsia="el-GR"/>
        </w:rPr>
        <w:t xml:space="preserve">. </w:t>
      </w:r>
    </w:p>
    <w:p w14:paraId="27F73D32" w14:textId="77777777" w:rsidR="00C8575D" w:rsidRPr="00F73955" w:rsidRDefault="00C8575D" w:rsidP="00C8575D">
      <w:pPr>
        <w:spacing w:after="0" w:line="240" w:lineRule="auto"/>
        <w:jc w:val="center"/>
        <w:rPr>
          <w:rFonts w:ascii="Calibri Light" w:eastAsia="Times New Roman" w:hAnsi="Calibri Light" w:cs="Calibri Light"/>
          <w:lang w:eastAsia="el-GR"/>
        </w:rPr>
      </w:pPr>
    </w:p>
    <w:p w14:paraId="78CF4D0A" w14:textId="77777777" w:rsidR="00C8575D" w:rsidRPr="00FE6A10" w:rsidRDefault="00C8575D" w:rsidP="00C8575D">
      <w:pPr>
        <w:spacing w:after="0" w:line="240" w:lineRule="auto"/>
        <w:jc w:val="center"/>
        <w:rPr>
          <w:rFonts w:ascii="Calibri Light" w:eastAsia="Times New Roman" w:hAnsi="Calibri Light" w:cs="Calibri Light"/>
          <w:lang w:eastAsia="el-GR"/>
        </w:rPr>
      </w:pPr>
    </w:p>
    <w:p w14:paraId="73C527C7" w14:textId="4DA81152" w:rsidR="00D861EC" w:rsidRDefault="007904B6" w:rsidP="00D861EC">
      <w:pPr>
        <w:spacing w:after="0" w:line="240" w:lineRule="auto"/>
        <w:jc w:val="center"/>
        <w:rPr>
          <w:rFonts w:ascii="Calibri Light" w:eastAsia="Times New Roman" w:hAnsi="Calibri Light" w:cs="Calibri Light"/>
          <w:b/>
          <w:color w:val="1F497D"/>
          <w:lang w:eastAsia="el-GR"/>
        </w:rPr>
      </w:pPr>
      <w:r>
        <w:rPr>
          <w:rFonts w:ascii="Calibri Light" w:eastAsia="Times New Roman" w:hAnsi="Calibri Light" w:cs="Calibri Light"/>
          <w:b/>
          <w:color w:val="1F497D"/>
          <w:lang w:eastAsia="el-GR"/>
        </w:rPr>
        <w:t xml:space="preserve">Οι παρουσιάσεις και η ύλη του Μαθήματος είναι αναρτημένα στο </w:t>
      </w:r>
      <w:r>
        <w:rPr>
          <w:rFonts w:ascii="Calibri Light" w:eastAsia="Times New Roman" w:hAnsi="Calibri Light" w:cs="Calibri Light"/>
          <w:b/>
          <w:color w:val="1F497D"/>
          <w:lang w:val="en-US" w:eastAsia="el-GR"/>
        </w:rPr>
        <w:t>e</w:t>
      </w:r>
      <w:r w:rsidRPr="007904B6">
        <w:rPr>
          <w:rFonts w:ascii="Calibri Light" w:eastAsia="Times New Roman" w:hAnsi="Calibri Light" w:cs="Calibri Light"/>
          <w:b/>
          <w:color w:val="1F497D"/>
          <w:lang w:eastAsia="el-GR"/>
        </w:rPr>
        <w:t>-</w:t>
      </w:r>
      <w:r>
        <w:rPr>
          <w:rFonts w:ascii="Calibri Light" w:eastAsia="Times New Roman" w:hAnsi="Calibri Light" w:cs="Calibri Light"/>
          <w:b/>
          <w:color w:val="1F497D"/>
          <w:lang w:val="en-US" w:eastAsia="el-GR"/>
        </w:rPr>
        <w:t>class</w:t>
      </w:r>
      <w:r w:rsidRPr="007904B6">
        <w:rPr>
          <w:rFonts w:ascii="Calibri Light" w:eastAsia="Times New Roman" w:hAnsi="Calibri Light" w:cs="Calibri Light"/>
          <w:b/>
          <w:color w:val="1F497D"/>
          <w:lang w:eastAsia="el-GR"/>
        </w:rPr>
        <w:t xml:space="preserve"> (</w:t>
      </w:r>
      <w:r>
        <w:rPr>
          <w:rFonts w:ascii="Calibri Light" w:eastAsia="Times New Roman" w:hAnsi="Calibri Light" w:cs="Calibri Light"/>
          <w:b/>
          <w:color w:val="1F497D"/>
          <w:lang w:eastAsia="el-GR"/>
        </w:rPr>
        <w:t xml:space="preserve">κωδικός </w:t>
      </w:r>
      <w:proofErr w:type="spellStart"/>
      <w:r>
        <w:rPr>
          <w:rFonts w:ascii="Calibri Light" w:eastAsia="Times New Roman" w:hAnsi="Calibri Light" w:cs="Calibri Light"/>
          <w:b/>
          <w:color w:val="1F497D"/>
          <w:lang w:val="en-US" w:eastAsia="el-GR"/>
        </w:rPr>
        <w:t>dbpediatrics</w:t>
      </w:r>
      <w:proofErr w:type="spellEnd"/>
      <w:r w:rsidRPr="007904B6">
        <w:rPr>
          <w:rFonts w:ascii="Calibri Light" w:eastAsia="Times New Roman" w:hAnsi="Calibri Light" w:cs="Calibri Light"/>
          <w:b/>
          <w:color w:val="1F497D"/>
          <w:lang w:eastAsia="el-GR"/>
        </w:rPr>
        <w:t>)</w:t>
      </w:r>
    </w:p>
    <w:p w14:paraId="47E45D19" w14:textId="77777777" w:rsidR="007904B6" w:rsidRPr="007904B6" w:rsidRDefault="007904B6" w:rsidP="00D861EC">
      <w:pPr>
        <w:spacing w:after="0" w:line="240" w:lineRule="auto"/>
        <w:jc w:val="center"/>
        <w:rPr>
          <w:rFonts w:ascii="Calibri Light" w:eastAsia="Times New Roman" w:hAnsi="Calibri Light" w:cs="Calibri Light"/>
          <w:b/>
          <w:color w:val="1F497D"/>
          <w:lang w:eastAsia="el-GR"/>
        </w:rPr>
      </w:pPr>
    </w:p>
    <w:tbl>
      <w:tblPr>
        <w:tblStyle w:val="GridTable2-Accent5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833F4B" w14:paraId="3B342499" w14:textId="77777777" w:rsidTr="00271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57E55C" w14:textId="45B967EA" w:rsidR="00833F4B" w:rsidRPr="00CB14D0" w:rsidRDefault="00833F4B">
            <w:pPr>
              <w:rPr>
                <w:sz w:val="32"/>
                <w:szCs w:val="32"/>
              </w:rPr>
            </w:pPr>
          </w:p>
        </w:tc>
        <w:tc>
          <w:tcPr>
            <w:tcW w:w="836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93FF71" w14:textId="77777777" w:rsidR="00D861EC" w:rsidRPr="0027195D" w:rsidRDefault="00D861EC" w:rsidP="00AB1AA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</w:pPr>
            <w:r w:rsidRPr="0027195D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ΠΡΟΚΑΤΑΡΚΤΙΚΟ ΠΡΟΓΡΑΜΜΑ</w:t>
            </w:r>
          </w:p>
          <w:p w14:paraId="1906F6BB" w14:textId="072A4E58" w:rsidR="00833F4B" w:rsidRPr="00D861EC" w:rsidRDefault="00CB14D0" w:rsidP="00AB1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7195D">
              <w:rPr>
                <w:sz w:val="24"/>
                <w:szCs w:val="24"/>
              </w:rPr>
              <w:t>ΤΙΤΛΟΙ ΜΑΘΗΜΑΤΩΝ</w:t>
            </w:r>
            <w:r w:rsidR="00FA28B9" w:rsidRPr="0027195D">
              <w:rPr>
                <w:sz w:val="24"/>
                <w:szCs w:val="24"/>
              </w:rPr>
              <w:t xml:space="preserve"> &amp; ΔΙΔΑΣΚΟΝΤΕΣ</w:t>
            </w:r>
          </w:p>
        </w:tc>
      </w:tr>
      <w:tr w:rsidR="00833F4B" w:rsidRPr="00F64C28" w14:paraId="2C7DDC57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578E8D04" w14:textId="0090842D" w:rsidR="00104C17" w:rsidRPr="00104C17" w:rsidRDefault="00C8575D" w:rsidP="00CB14D0">
            <w:pPr>
              <w:rPr>
                <w:rFonts w:asciiTheme="minorHAnsi" w:hAnsiTheme="minorHAnsi"/>
                <w:b w:val="0"/>
                <w:bCs w:val="0"/>
                <w:color w:val="C00000"/>
              </w:rPr>
            </w:pPr>
            <w:r w:rsidRPr="00104C17">
              <w:rPr>
                <w:rFonts w:asciiTheme="minorHAnsi" w:hAnsiTheme="minorHAnsi"/>
                <w:color w:val="C00000"/>
              </w:rPr>
              <w:t>0</w:t>
            </w:r>
            <w:r w:rsidR="007C2DC3">
              <w:rPr>
                <w:rFonts w:asciiTheme="minorHAnsi" w:hAnsiTheme="minorHAnsi"/>
                <w:color w:val="C00000"/>
              </w:rPr>
              <w:t>3</w:t>
            </w:r>
            <w:r w:rsidR="00FA28B9" w:rsidRPr="00104C17">
              <w:rPr>
                <w:rFonts w:asciiTheme="minorHAnsi" w:hAnsiTheme="minorHAnsi"/>
                <w:color w:val="C00000"/>
              </w:rPr>
              <w:t>/11/202</w:t>
            </w:r>
            <w:r w:rsidR="007C2DC3">
              <w:rPr>
                <w:rFonts w:asciiTheme="minorHAnsi" w:hAnsiTheme="minorHAnsi"/>
                <w:color w:val="C00000"/>
              </w:rPr>
              <w:t>5</w:t>
            </w:r>
            <w:r w:rsidR="00FA28B9" w:rsidRPr="00104C17">
              <w:rPr>
                <w:rFonts w:asciiTheme="minorHAnsi" w:hAnsiTheme="minorHAnsi"/>
                <w:color w:val="C00000"/>
              </w:rPr>
              <w:t xml:space="preserve"> </w:t>
            </w:r>
          </w:p>
          <w:p w14:paraId="5A6CD20E" w14:textId="29D7812B" w:rsidR="00FA28B9" w:rsidRPr="00FA28B9" w:rsidRDefault="00FA28B9" w:rsidP="00CB14D0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3</w:t>
            </w:r>
            <w:r w:rsidR="00104C17">
              <w:rPr>
                <w:rFonts w:asciiTheme="minorHAnsi" w:hAnsiTheme="minorHAnsi"/>
                <w:lang w:val="en-US"/>
              </w:rPr>
              <w:t>.00</w:t>
            </w:r>
            <w:r>
              <w:rPr>
                <w:rFonts w:asciiTheme="minorHAnsi" w:hAnsiTheme="minorHAnsi"/>
              </w:rPr>
              <w:t>-</w:t>
            </w:r>
            <w:r w:rsidR="00F73955">
              <w:rPr>
                <w:rFonts w:asciiTheme="minorHAnsi" w:hAnsiTheme="minorHAnsi"/>
              </w:rPr>
              <w:t>4.00</w:t>
            </w:r>
            <w:r>
              <w:rPr>
                <w:rFonts w:asciiTheme="minorHAnsi" w:hAnsiTheme="minorHAnsi"/>
              </w:rPr>
              <w:t>μμ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279C72C4" w14:textId="77777777" w:rsidR="00104C17" w:rsidRDefault="00104C17" w:rsidP="00CB14D0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24"/>
                <w:szCs w:val="24"/>
                <w:lang w:eastAsia="el-GR"/>
              </w:rPr>
            </w:pPr>
          </w:p>
          <w:p w14:paraId="761B3EA3" w14:textId="487E129A" w:rsidR="00833F4B" w:rsidRDefault="00833F4B" w:rsidP="00CB14D0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bCs/>
                <w:sz w:val="24"/>
                <w:szCs w:val="24"/>
                <w:lang w:eastAsia="el-GR"/>
              </w:rPr>
              <w:t xml:space="preserve">Σωματική </w:t>
            </w:r>
            <w:r w:rsidRPr="00B230A6">
              <w:rPr>
                <w:rFonts w:asciiTheme="minorHAnsi" w:eastAsia="Times New Roman" w:hAnsiTheme="minorHAnsi" w:cs="Calibri Light"/>
                <w:b/>
                <w:sz w:val="24"/>
                <w:szCs w:val="24"/>
                <w:lang w:eastAsia="el-GR"/>
              </w:rPr>
              <w:t xml:space="preserve">αύξηση  και </w:t>
            </w:r>
            <w:proofErr w:type="spellStart"/>
            <w:r w:rsidRPr="00B230A6">
              <w:rPr>
                <w:rFonts w:asciiTheme="minorHAnsi" w:eastAsia="Times New Roman" w:hAnsiTheme="minorHAnsi" w:cs="Calibri Light"/>
                <w:b/>
                <w:sz w:val="24"/>
                <w:szCs w:val="24"/>
                <w:lang w:eastAsia="el-GR"/>
              </w:rPr>
              <w:t>Νευροανάπτυξη</w:t>
            </w:r>
            <w:proofErr w:type="spellEnd"/>
            <w:r w:rsidR="00FA28B9">
              <w:rPr>
                <w:rFonts w:asciiTheme="minorHAnsi" w:eastAsia="Times New Roman" w:hAnsiTheme="minorHAnsi" w:cs="Calibri Light"/>
                <w:b/>
                <w:sz w:val="24"/>
                <w:szCs w:val="24"/>
                <w:lang w:eastAsia="el-GR"/>
              </w:rPr>
              <w:t xml:space="preserve"> 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(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Growth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and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Neurodevelopment</w:t>
            </w:r>
            <w:r w:rsidR="00FA28B9"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)</w:t>
            </w:r>
          </w:p>
          <w:p w14:paraId="1BC34013" w14:textId="01ED7B95" w:rsidR="00FA28B9" w:rsidRPr="009F7C3D" w:rsidRDefault="00FA28B9" w:rsidP="00CB14D0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24"/>
                <w:szCs w:val="24"/>
                <w:lang w:val="en-US" w:eastAsia="el-GR"/>
              </w:rPr>
            </w:pPr>
            <w:proofErr w:type="spellStart"/>
            <w:r w:rsidRPr="00B230A6">
              <w:rPr>
                <w:rFonts w:asciiTheme="minorHAnsi" w:eastAsia="Times New Roman" w:hAnsiTheme="minorHAnsi" w:cs="Calibri Light"/>
                <w:lang w:eastAsia="el-GR"/>
              </w:rPr>
              <w:t>Κανακά</w:t>
            </w:r>
            <w:proofErr w:type="spellEnd"/>
            <w:r w:rsidRPr="009F7C3D">
              <w:rPr>
                <w:rFonts w:asciiTheme="minorHAnsi" w:eastAsia="Times New Roman" w:hAnsiTheme="minorHAnsi" w:cs="Calibri Light"/>
                <w:lang w:val="en-US" w:eastAsia="el-GR"/>
              </w:rPr>
              <w:t>-</w:t>
            </w:r>
            <w:proofErr w:type="spellStart"/>
            <w:r w:rsidRPr="009F7C3D">
              <w:rPr>
                <w:rFonts w:asciiTheme="minorHAnsi" w:eastAsia="Times New Roman" w:hAnsiTheme="minorHAnsi" w:cs="Calibri Light"/>
                <w:lang w:val="en-US" w:eastAsia="el-GR"/>
              </w:rPr>
              <w:t>Gantenbein</w:t>
            </w:r>
            <w:proofErr w:type="spellEnd"/>
            <w:r w:rsidRPr="009F7C3D">
              <w:rPr>
                <w:rFonts w:asciiTheme="minorHAnsi" w:eastAsia="Times New Roman" w:hAnsiTheme="minorHAnsi" w:cs="Calibri Light"/>
                <w:lang w:val="en-US" w:eastAsia="el-GR"/>
              </w:rPr>
              <w:t xml:space="preserve"> </w:t>
            </w:r>
            <w:r w:rsidRPr="00B230A6">
              <w:rPr>
                <w:rFonts w:asciiTheme="minorHAnsi" w:eastAsia="Times New Roman" w:hAnsiTheme="minorHAnsi" w:cs="Calibri Light"/>
                <w:lang w:eastAsia="el-GR"/>
              </w:rPr>
              <w:t>Χ</w:t>
            </w:r>
            <w:r w:rsidRPr="009F7C3D">
              <w:rPr>
                <w:rFonts w:asciiTheme="minorHAnsi" w:eastAsia="Times New Roman" w:hAnsiTheme="minorHAnsi" w:cs="Calibri Light"/>
                <w:lang w:val="en-US" w:eastAsia="el-GR"/>
              </w:rPr>
              <w:t>. </w:t>
            </w:r>
            <w:r w:rsidR="009F7C3D">
              <w:rPr>
                <w:rFonts w:asciiTheme="minorHAnsi" w:eastAsia="Times New Roman" w:hAnsiTheme="minorHAnsi" w:cs="Calibri Light"/>
                <w:lang w:val="en-US" w:eastAsia="el-GR"/>
              </w:rPr>
              <w:t>(Kanaka-</w:t>
            </w:r>
            <w:proofErr w:type="spellStart"/>
            <w:r w:rsidR="009F7C3D">
              <w:rPr>
                <w:rFonts w:asciiTheme="minorHAnsi" w:eastAsia="Times New Roman" w:hAnsiTheme="minorHAnsi" w:cs="Calibri Light"/>
                <w:lang w:val="en-US" w:eastAsia="el-GR"/>
              </w:rPr>
              <w:t>Gantenbein</w:t>
            </w:r>
            <w:proofErr w:type="spellEnd"/>
            <w:r w:rsidR="009F7C3D">
              <w:rPr>
                <w:rFonts w:asciiTheme="minorHAnsi" w:eastAsia="Times New Roman" w:hAnsiTheme="minorHAnsi" w:cs="Calibri Light"/>
                <w:lang w:val="en-US" w:eastAsia="el-GR"/>
              </w:rPr>
              <w:t xml:space="preserve"> C.)</w:t>
            </w:r>
          </w:p>
        </w:tc>
      </w:tr>
      <w:tr w:rsidR="00833F4B" w:rsidRPr="00FA28B9" w14:paraId="3ABFBCD6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5C6CC086" w14:textId="5E882E5F" w:rsidR="00833F4B" w:rsidRDefault="001210D9" w:rsidP="00CB14D0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lang w:val="en-US"/>
              </w:rPr>
              <w:t>4.00</w:t>
            </w:r>
            <w:r w:rsidR="00FA28B9">
              <w:rPr>
                <w:rFonts w:asciiTheme="minorHAnsi" w:hAnsiTheme="minorHAnsi"/>
              </w:rPr>
              <w:t>-</w:t>
            </w:r>
            <w:r w:rsidR="00104C17">
              <w:rPr>
                <w:rFonts w:asciiTheme="minorHAnsi" w:hAnsiTheme="minorHAnsi"/>
                <w:lang w:val="en-US"/>
              </w:rPr>
              <w:t>4.</w:t>
            </w:r>
            <w:r>
              <w:rPr>
                <w:rFonts w:asciiTheme="minorHAnsi" w:hAnsiTheme="minorHAnsi"/>
                <w:lang w:val="en-US"/>
              </w:rPr>
              <w:t>45</w:t>
            </w:r>
            <w:proofErr w:type="spellStart"/>
            <w:r w:rsidR="00FA28B9">
              <w:rPr>
                <w:rFonts w:asciiTheme="minorHAnsi" w:hAnsiTheme="minorHAnsi"/>
              </w:rPr>
              <w:t>μμ</w:t>
            </w:r>
            <w:proofErr w:type="spellEnd"/>
          </w:p>
          <w:p w14:paraId="737ABB5C" w14:textId="781A4D1E" w:rsidR="008264CA" w:rsidRPr="008264CA" w:rsidRDefault="008264CA" w:rsidP="00CB14D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363" w:type="dxa"/>
            <w:shd w:val="clear" w:color="auto" w:fill="D9E2F3" w:themeFill="accent1" w:themeFillTint="33"/>
          </w:tcPr>
          <w:p w14:paraId="392D478D" w14:textId="6AB8E601" w:rsidR="00833F4B" w:rsidRDefault="00833F4B" w:rsidP="00833F4B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Θεωρίες 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και Βιολογικοί Μηχανισμοί </w:t>
            </w: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για την 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Α</w:t>
            </w: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νάπτυξη της 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Σ</w:t>
            </w: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υμπεριφοράς</w:t>
            </w:r>
            <w:r w:rsidR="00026D9B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-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</w:p>
          <w:p w14:paraId="7168F958" w14:textId="77777777" w:rsidR="00FA28B9" w:rsidRPr="009F7C3D" w:rsidRDefault="00FA28B9" w:rsidP="00833F4B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</w:pPr>
            <w:r w:rsidRP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(Theories of Child Development/The Developing Brain)</w:t>
            </w:r>
          </w:p>
          <w:p w14:paraId="4672BCBF" w14:textId="75A8CA57" w:rsidR="00FA28B9" w:rsidRPr="00FA28B9" w:rsidRDefault="00FA28B9" w:rsidP="00833F4B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val="en-US" w:eastAsia="el-GR"/>
              </w:rPr>
            </w:pPr>
            <w:r w:rsidRPr="00B230A6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Περβανίδου Π.</w:t>
            </w:r>
            <w:r w:rsid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(</w:t>
            </w:r>
            <w:r w:rsid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Pervanidou P.)</w:t>
            </w:r>
          </w:p>
        </w:tc>
      </w:tr>
      <w:tr w:rsidR="00833F4B" w:rsidRPr="00FA28B9" w14:paraId="236C4F06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68BC2239" w14:textId="5E626FF5" w:rsidR="00833F4B" w:rsidRPr="00B230A6" w:rsidRDefault="00104C17" w:rsidP="00CB14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4.</w:t>
            </w:r>
            <w:r w:rsidR="001210D9">
              <w:rPr>
                <w:rFonts w:asciiTheme="minorHAnsi" w:hAnsiTheme="minorHAnsi"/>
                <w:lang w:val="en-US"/>
              </w:rPr>
              <w:t>45</w:t>
            </w:r>
            <w:r w:rsidR="00FA28B9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lang w:val="en-US"/>
              </w:rPr>
              <w:t>5.</w:t>
            </w:r>
            <w:r w:rsidR="001210D9">
              <w:rPr>
                <w:rFonts w:asciiTheme="minorHAnsi" w:hAnsiTheme="minorHAnsi"/>
                <w:lang w:val="en-US"/>
              </w:rPr>
              <w:t>30</w:t>
            </w:r>
            <w:proofErr w:type="spellStart"/>
            <w:r w:rsidR="00FA28B9"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D9E2F3" w:themeFill="accent1" w:themeFillTint="33"/>
          </w:tcPr>
          <w:p w14:paraId="4AC831D9" w14:textId="77777777" w:rsidR="00FA28B9" w:rsidRDefault="00833F4B" w:rsidP="00833F4B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Στάδια και 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Ο</w:t>
            </w: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ρόσημα της 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Α</w:t>
            </w: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νάπτυξης του </w:t>
            </w:r>
            <w:r w:rsidR="00CB14D0"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Π</w:t>
            </w: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αιδιού   </w:t>
            </w:r>
          </w:p>
          <w:p w14:paraId="330E9265" w14:textId="5EC9854A" w:rsidR="00833F4B" w:rsidRPr="009F7C3D" w:rsidRDefault="00FA28B9" w:rsidP="00833F4B">
            <w:pPr>
              <w:spacing w:after="0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</w:pPr>
            <w:r w:rsidRP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(Stages and Milestones of Child Development)</w:t>
            </w:r>
          </w:p>
          <w:p w14:paraId="1479E5A9" w14:textId="7D69D57F" w:rsidR="00FA28B9" w:rsidRPr="00FA28B9" w:rsidRDefault="00104C17" w:rsidP="00833F4B">
            <w:pPr>
              <w:spacing w:after="0"/>
              <w:ind w:right="-6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 w:themeColor="text1"/>
                <w:lang w:eastAsia="el-GR"/>
              </w:rPr>
              <w:t>Περ</w:t>
            </w:r>
            <w:r w:rsidR="00A55FEB">
              <w:rPr>
                <w:rFonts w:ascii="Calibri Light" w:eastAsia="Times New Roman" w:hAnsi="Calibri Light" w:cs="Calibri Light"/>
                <w:color w:val="000000" w:themeColor="text1"/>
                <w:lang w:eastAsia="el-GR"/>
              </w:rPr>
              <w:t>β</w:t>
            </w:r>
            <w:r>
              <w:rPr>
                <w:rFonts w:ascii="Calibri Light" w:eastAsia="Times New Roman" w:hAnsi="Calibri Light" w:cs="Calibri Light"/>
                <w:color w:val="000000" w:themeColor="text1"/>
                <w:lang w:eastAsia="el-GR"/>
              </w:rPr>
              <w:t>ανιδου</w:t>
            </w:r>
            <w:proofErr w:type="spellEnd"/>
            <w:r>
              <w:rPr>
                <w:rFonts w:ascii="Calibri Light" w:eastAsia="Times New Roman" w:hAnsi="Calibri Light" w:cs="Calibri Light"/>
                <w:color w:val="000000" w:themeColor="text1"/>
                <w:lang w:eastAsia="el-GR"/>
              </w:rPr>
              <w:t xml:space="preserve"> Π</w:t>
            </w:r>
            <w:r w:rsid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(</w:t>
            </w:r>
            <w:r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Pervanidou P.)</w:t>
            </w:r>
          </w:p>
        </w:tc>
      </w:tr>
      <w:tr w:rsidR="00833F4B" w:rsidRPr="00FA28B9" w14:paraId="5802AE57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09127637" w14:textId="0D9E0F5C" w:rsidR="00833F4B" w:rsidRPr="00B230A6" w:rsidRDefault="00104C17" w:rsidP="00CB14D0">
            <w:pPr>
              <w:spacing w:after="0"/>
              <w:ind w:right="-694"/>
              <w:rPr>
                <w:rFonts w:asciiTheme="minorHAnsi" w:eastAsia="Times New Roman" w:hAnsiTheme="minorHAnsi" w:cs="Calibri Light"/>
                <w:b w:val="0"/>
                <w:color w:val="000000" w:themeColor="text1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5.</w:t>
            </w:r>
            <w:r w:rsidR="001210D9"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30</w:t>
            </w:r>
            <w:r w:rsidR="00FA28B9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-</w:t>
            </w:r>
            <w:r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6.</w:t>
            </w:r>
            <w:r w:rsidR="001210D9"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15</w:t>
            </w:r>
            <w:proofErr w:type="spellStart"/>
            <w:r w:rsidR="00FA28B9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D9E2F3" w:themeFill="accent1" w:themeFillTint="33"/>
          </w:tcPr>
          <w:p w14:paraId="14DDC5CC" w14:textId="77777777" w:rsidR="009F7C3D" w:rsidRDefault="005260A2" w:rsidP="005260A2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Παράγοντες Κινδύνου και Πρώιμες Ενδείξεις </w:t>
            </w:r>
            <w:proofErr w:type="spellStart"/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Νευροαναπτυξιακών</w:t>
            </w:r>
            <w:proofErr w:type="spellEnd"/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 Διαταραχών</w:t>
            </w:r>
          </w:p>
          <w:p w14:paraId="1AF9D936" w14:textId="3DCBB605" w:rsidR="009F7C3D" w:rsidRPr="009F7C3D" w:rsidRDefault="005260A2" w:rsidP="009F7C3D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Cs/>
                <w:color w:val="000000" w:themeColor="text1"/>
                <w:lang w:val="en-US" w:eastAsia="el-GR"/>
              </w:rPr>
            </w:pPr>
            <w:r w:rsidRPr="003E33DB">
              <w:rPr>
                <w:rFonts w:asciiTheme="minorHAnsi" w:eastAsia="Times New Roman" w:hAnsiTheme="minorHAnsi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9F7C3D" w:rsidRPr="009F7C3D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(Risk Factors and Early Signs of Neurodevelopmental Disorders)</w:t>
            </w:r>
          </w:p>
          <w:p w14:paraId="244DCEC9" w14:textId="63F5DFF5" w:rsidR="00B230A6" w:rsidRPr="00FA28B9" w:rsidRDefault="009F7C3D" w:rsidP="009F7C3D">
            <w:pPr>
              <w:spacing w:after="0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lang w:val="en-US" w:eastAsia="el-GR"/>
              </w:rPr>
            </w:pPr>
            <w:r w:rsidRPr="00903C97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eastAsia="el-GR"/>
              </w:rPr>
              <w:t>Περβανίδου</w:t>
            </w:r>
            <w:r w:rsidRPr="00903C97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903C97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eastAsia="el-GR"/>
              </w:rPr>
              <w:t>Π</w:t>
            </w:r>
            <w:r w:rsidRPr="00903C97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>.</w:t>
            </w:r>
            <w:r w:rsidRPr="00903C9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 </w:t>
            </w:r>
            <w:r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(</w:t>
            </w:r>
            <w:r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Pervanidou P.)</w:t>
            </w:r>
          </w:p>
        </w:tc>
      </w:tr>
      <w:tr w:rsidR="009F7C3D" w14:paraId="0EDA599D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7C883275" w14:textId="0727678A" w:rsidR="008264CA" w:rsidRPr="007C2DC3" w:rsidRDefault="00C8575D" w:rsidP="009F7C3D">
            <w:pPr>
              <w:spacing w:after="0"/>
              <w:ind w:right="-694"/>
              <w:rPr>
                <w:rFonts w:asciiTheme="minorHAnsi" w:hAnsiTheme="minorHAnsi"/>
                <w:b w:val="0"/>
                <w:bCs w:val="0"/>
                <w:color w:val="C00000"/>
              </w:rPr>
            </w:pPr>
            <w:r w:rsidRPr="008264CA">
              <w:rPr>
                <w:rFonts w:asciiTheme="minorHAnsi" w:hAnsiTheme="minorHAnsi"/>
                <w:color w:val="C00000"/>
              </w:rPr>
              <w:t>1</w:t>
            </w:r>
            <w:r w:rsidR="007C2DC3">
              <w:rPr>
                <w:rFonts w:asciiTheme="minorHAnsi" w:hAnsiTheme="minorHAnsi"/>
                <w:color w:val="C00000"/>
              </w:rPr>
              <w:t>0</w:t>
            </w:r>
            <w:r w:rsidR="009F7C3D" w:rsidRPr="008264CA">
              <w:rPr>
                <w:rFonts w:asciiTheme="minorHAnsi" w:hAnsiTheme="minorHAnsi"/>
                <w:color w:val="C00000"/>
              </w:rPr>
              <w:t>/11/202</w:t>
            </w:r>
            <w:r w:rsidR="007C2DC3">
              <w:rPr>
                <w:rFonts w:asciiTheme="minorHAnsi" w:hAnsiTheme="minorHAnsi"/>
                <w:color w:val="C00000"/>
              </w:rPr>
              <w:t>5</w:t>
            </w:r>
          </w:p>
          <w:p w14:paraId="0D206FBA" w14:textId="58534F02" w:rsidR="009F7C3D" w:rsidRPr="00B230A6" w:rsidRDefault="009F7C3D" w:rsidP="009F7C3D">
            <w:pPr>
              <w:spacing w:after="0"/>
              <w:ind w:right="-694"/>
              <w:rPr>
                <w:rFonts w:asciiTheme="minorHAnsi" w:eastAsia="Times New Roman" w:hAnsiTheme="minorHAnsi" w:cs="Calibri Light"/>
                <w:iCs/>
                <w:lang w:eastAsia="el-GR"/>
              </w:rPr>
            </w:pPr>
            <w:r>
              <w:rPr>
                <w:rFonts w:asciiTheme="minorHAnsi" w:hAnsiTheme="minorHAnsi"/>
              </w:rPr>
              <w:t>3</w:t>
            </w:r>
            <w:r w:rsidR="008264CA">
              <w:rPr>
                <w:rFonts w:asciiTheme="minorHAnsi" w:hAnsiTheme="minorHAnsi"/>
              </w:rPr>
              <w:t>.00μμ</w:t>
            </w:r>
            <w:r>
              <w:rPr>
                <w:rFonts w:asciiTheme="minorHAnsi" w:hAnsiTheme="minorHAnsi"/>
              </w:rPr>
              <w:t>-</w:t>
            </w:r>
            <w:r w:rsidR="008264CA">
              <w:rPr>
                <w:rFonts w:asciiTheme="minorHAnsi" w:hAnsiTheme="minorHAnsi"/>
              </w:rPr>
              <w:t xml:space="preserve">4.00 </w:t>
            </w:r>
            <w:proofErr w:type="spellStart"/>
            <w:r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0116625C" w14:textId="77777777" w:rsidR="00265884" w:rsidRDefault="00265884" w:rsidP="009F7C3D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</w:pPr>
          </w:p>
          <w:p w14:paraId="1CC5AD24" w14:textId="79E5D481" w:rsidR="009F7C3D" w:rsidRPr="007904B6" w:rsidRDefault="009F7C3D" w:rsidP="009F7C3D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Προωρότητα</w:t>
            </w:r>
            <w:proofErr w:type="spellEnd"/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 και Ενδομήτρια Υπολειπόμενη Αύξηση: </w:t>
            </w:r>
            <w:proofErr w:type="spellStart"/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Νευροαναπτυξιακή</w:t>
            </w:r>
            <w:proofErr w:type="spellEnd"/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 έκβαση</w:t>
            </w:r>
            <w:r w:rsidRPr="00903C97"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(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Prematurity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and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Intrauterine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Growth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Restriction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: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Neurodevelopmental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904B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Outcome</w:t>
            </w:r>
          </w:p>
          <w:p w14:paraId="306ADE2E" w14:textId="20A5BE95" w:rsidR="009F7C3D" w:rsidRPr="009F7C3D" w:rsidRDefault="009F7C3D" w:rsidP="009F7C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</w:pPr>
            <w:proofErr w:type="spellStart"/>
            <w:r w:rsidRPr="007904B6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eastAsia="el-GR"/>
              </w:rPr>
              <w:lastRenderedPageBreak/>
              <w:t>Σιαχανίδου</w:t>
            </w:r>
            <w:proofErr w:type="spellEnd"/>
            <w:r w:rsidRPr="007904B6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eastAsia="el-GR"/>
              </w:rPr>
              <w:t xml:space="preserve"> Τ.</w:t>
            </w:r>
            <w:r w:rsidRPr="007904B6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 xml:space="preserve"> (</w:t>
            </w:r>
            <w:proofErr w:type="spellStart"/>
            <w:r w:rsidRPr="007904B6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>Siahanidou</w:t>
            </w:r>
            <w:proofErr w:type="spellEnd"/>
            <w:r w:rsidRPr="007904B6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 xml:space="preserve"> T.)</w:t>
            </w:r>
          </w:p>
        </w:tc>
      </w:tr>
      <w:tr w:rsidR="009F7C3D" w14:paraId="59B09CC0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69AC99C6" w14:textId="0A5F1D65" w:rsidR="009F7C3D" w:rsidRPr="00B230A6" w:rsidRDefault="00953235" w:rsidP="009F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4.00-5.00μμ</w:t>
            </w:r>
          </w:p>
        </w:tc>
        <w:tc>
          <w:tcPr>
            <w:tcW w:w="8363" w:type="dxa"/>
            <w:shd w:val="clear" w:color="auto" w:fill="FBE4D5" w:themeFill="accent2" w:themeFillTint="33"/>
          </w:tcPr>
          <w:p w14:paraId="59D7685D" w14:textId="77777777" w:rsidR="00953235" w:rsidRPr="00953235" w:rsidRDefault="00953235" w:rsidP="0095323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val="en-US" w:eastAsia="el-GR"/>
              </w:rPr>
            </w:pPr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Σφαιρική</w:t>
            </w:r>
            <w:r w:rsidRPr="00953235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Αναπτυξιακή</w:t>
            </w:r>
            <w:r w:rsidRPr="00953235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Καθυστέρηση</w:t>
            </w:r>
            <w:r w:rsidRPr="00953235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val="en-US" w:eastAsia="el-GR"/>
              </w:rPr>
              <w:t xml:space="preserve">/ </w:t>
            </w:r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Νοητική</w:t>
            </w:r>
            <w:r w:rsidRPr="00953235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7615E8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Αναπηρία</w:t>
            </w:r>
            <w:r w:rsidRPr="00953235"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(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Global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Developmental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Delay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/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Intellectual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Disability</w:t>
            </w:r>
          </w:p>
          <w:p w14:paraId="1D94348C" w14:textId="3714FF25" w:rsidR="009F7C3D" w:rsidRPr="009F7C3D" w:rsidRDefault="00953235" w:rsidP="00953235">
            <w:pPr>
              <w:spacing w:after="0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</w:pP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="00C20A7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Κουμπαρέλλου</w:t>
            </w:r>
            <w:proofErr w:type="spellEnd"/>
            <w:r w:rsidR="00C20A7A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Κ</w:t>
            </w:r>
            <w:r w:rsidRPr="00903C9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r w:rsidRPr="00903C97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903C97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>(</w:t>
            </w:r>
            <w:proofErr w:type="spellStart"/>
            <w:r w:rsidR="00C20A7A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>Koumparelou</w:t>
            </w:r>
            <w:proofErr w:type="spellEnd"/>
            <w:r w:rsidR="00C20A7A">
              <w:rPr>
                <w:rFonts w:ascii="Calibri Light" w:eastAsia="Times New Roman" w:hAnsi="Calibri Light" w:cs="Calibri Light"/>
                <w:bCs/>
                <w:color w:val="000000" w:themeColor="text1"/>
                <w:sz w:val="24"/>
                <w:szCs w:val="24"/>
                <w:lang w:val="en-US" w:eastAsia="el-GR"/>
              </w:rPr>
              <w:t xml:space="preserve"> K.)</w:t>
            </w:r>
          </w:p>
        </w:tc>
      </w:tr>
      <w:tr w:rsidR="009F7C3D" w:rsidRPr="00550027" w14:paraId="7844D376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677A4CF0" w14:textId="3FB7D47A" w:rsidR="009F7C3D" w:rsidRPr="00B230A6" w:rsidRDefault="009F7C3D" w:rsidP="009F7C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8264CA">
              <w:rPr>
                <w:rFonts w:asciiTheme="minorHAnsi" w:hAnsiTheme="minorHAnsi"/>
              </w:rPr>
              <w:t>.00μμ</w:t>
            </w:r>
            <w:r>
              <w:rPr>
                <w:rFonts w:asciiTheme="minorHAnsi" w:hAnsiTheme="minorHAnsi"/>
              </w:rPr>
              <w:t>-6</w:t>
            </w:r>
            <w:r w:rsidR="008264CA">
              <w:rPr>
                <w:rFonts w:asciiTheme="minorHAnsi" w:hAnsiTheme="minorHAnsi"/>
              </w:rPr>
              <w:t>.</w:t>
            </w:r>
            <w:r w:rsidR="0029664D">
              <w:rPr>
                <w:rFonts w:asciiTheme="minorHAnsi" w:hAnsiTheme="minorHAnsi"/>
                <w:lang w:val="en-US"/>
              </w:rPr>
              <w:t>15</w:t>
            </w:r>
            <w:proofErr w:type="spellStart"/>
            <w:r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6CBFC784" w14:textId="77777777" w:rsidR="00953235" w:rsidRPr="009F7C3D" w:rsidRDefault="00953235" w:rsidP="00953235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>Γλωσσική Ανάπτυξη, Επικοινωνιακές και Γλωσσικές Διαταραχές</w:t>
            </w:r>
            <w:r w:rsidRPr="009F7C3D">
              <w:rPr>
                <w:rFonts w:asciiTheme="minorHAnsi" w:eastAsia="Times New Roman" w:hAnsiTheme="minorHAnsi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(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Language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Development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/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Communication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Disorders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)</w:t>
            </w:r>
          </w:p>
          <w:p w14:paraId="59E66F33" w14:textId="1E165724" w:rsidR="009F7C3D" w:rsidRPr="006F2583" w:rsidRDefault="00953235" w:rsidP="00B0272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iCs/>
                <w:sz w:val="24"/>
                <w:szCs w:val="24"/>
                <w:lang w:eastAsia="el-GR"/>
              </w:rPr>
            </w:pPr>
            <w:r w:rsidRP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Μπότης Π. 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Botis</w:t>
            </w:r>
            <w:proofErr w:type="spellEnd"/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9F7C3D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P</w:t>
            </w:r>
            <w:r w:rsidRPr="00953235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.)</w:t>
            </w:r>
          </w:p>
        </w:tc>
      </w:tr>
      <w:tr w:rsidR="003E33DB" w14:paraId="479EF0E0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6FE762ED" w14:textId="5DD4B204" w:rsidR="00265884" w:rsidRPr="007C2DC3" w:rsidRDefault="007C2DC3" w:rsidP="003E33DB">
            <w:pPr>
              <w:rPr>
                <w:rFonts w:asciiTheme="minorHAnsi" w:hAnsiTheme="minorHAnsi"/>
                <w:b w:val="0"/>
                <w:bCs w:val="0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24</w:t>
            </w:r>
            <w:r w:rsidR="003E33DB" w:rsidRPr="00265884">
              <w:rPr>
                <w:rFonts w:asciiTheme="minorHAnsi" w:hAnsiTheme="minorHAnsi"/>
                <w:color w:val="C00000"/>
              </w:rPr>
              <w:t>/</w:t>
            </w:r>
            <w:r w:rsidR="00C8575D" w:rsidRPr="00265884">
              <w:rPr>
                <w:rFonts w:asciiTheme="minorHAnsi" w:hAnsiTheme="minorHAnsi"/>
                <w:color w:val="C00000"/>
              </w:rPr>
              <w:t>11</w:t>
            </w:r>
            <w:r w:rsidR="003E33DB" w:rsidRPr="00265884">
              <w:rPr>
                <w:rFonts w:asciiTheme="minorHAnsi" w:hAnsiTheme="minorHAnsi"/>
                <w:color w:val="C00000"/>
              </w:rPr>
              <w:t>/202</w:t>
            </w:r>
            <w:r>
              <w:rPr>
                <w:rFonts w:asciiTheme="minorHAnsi" w:hAnsiTheme="minorHAnsi"/>
                <w:color w:val="C00000"/>
              </w:rPr>
              <w:t>5</w:t>
            </w:r>
          </w:p>
          <w:p w14:paraId="2B8325EF" w14:textId="200680F5" w:rsidR="003E33DB" w:rsidRDefault="003E33DB" w:rsidP="003E33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265884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-</w:t>
            </w:r>
            <w:r w:rsidR="00F433B1">
              <w:rPr>
                <w:rFonts w:asciiTheme="minorHAnsi" w:hAnsiTheme="minorHAnsi"/>
                <w:lang w:val="en-US"/>
              </w:rPr>
              <w:t>4</w:t>
            </w:r>
            <w:r w:rsidR="00684D46">
              <w:rPr>
                <w:rFonts w:asciiTheme="minorHAnsi" w:hAnsiTheme="minorHAnsi"/>
              </w:rPr>
              <w:t>.</w:t>
            </w:r>
            <w:r w:rsidR="00367E33">
              <w:rPr>
                <w:rFonts w:asciiTheme="minorHAnsi" w:hAnsiTheme="minorHAnsi"/>
                <w:lang w:val="en-US"/>
              </w:rPr>
              <w:t xml:space="preserve">15 </w:t>
            </w:r>
            <w:proofErr w:type="spellStart"/>
            <w:r>
              <w:rPr>
                <w:rFonts w:asciiTheme="minorHAnsi" w:hAnsiTheme="minorHAnsi"/>
              </w:rPr>
              <w:t>μμ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06942CF1" w14:textId="77777777" w:rsidR="00265884" w:rsidRDefault="00265884" w:rsidP="003E33DB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14:paraId="1CF60006" w14:textId="7B3DA29C" w:rsidR="003E33DB" w:rsidRPr="00C926FF" w:rsidRDefault="003E33DB" w:rsidP="003E33DB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</w:pPr>
            <w:r w:rsidRPr="006F258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Διαταραχή στο Φάσμα του Αυτισμού</w:t>
            </w:r>
            <w:r w:rsidRPr="00C926FF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(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Autism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Spectrum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Disorder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)</w:t>
            </w:r>
            <w:r w:rsidRPr="00C926FF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  <w:t xml:space="preserve"> </w:t>
            </w:r>
          </w:p>
          <w:p w14:paraId="6152FC1E" w14:textId="47033578" w:rsidR="003E33DB" w:rsidRPr="009F7C3D" w:rsidRDefault="003E33DB" w:rsidP="003E33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Παπανικολάου Κ. </w:t>
            </w:r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-</w:t>
            </w:r>
            <w:proofErr w:type="spellStart"/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Ταγκο</w:t>
            </w:r>
            <w:r w:rsidR="00F64C28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ύ</w:t>
            </w:r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λη</w:t>
            </w:r>
            <w:proofErr w:type="spellEnd"/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Ε. 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(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Papanicolaou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K</w:t>
            </w:r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-</w:t>
            </w:r>
            <w:proofErr w:type="spellStart"/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Tagkouli</w:t>
            </w:r>
            <w:proofErr w:type="spellEnd"/>
            <w:r w:rsidR="007C2DC3" w:rsidRP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="007C2DC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E</w:t>
            </w:r>
            <w:r w:rsidR="007C2DC3" w:rsidRPr="007C2DC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.</w:t>
            </w:r>
            <w:r w:rsidRPr="00C926FF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)</w:t>
            </w:r>
          </w:p>
        </w:tc>
      </w:tr>
      <w:tr w:rsidR="007D4E5D" w:rsidRPr="00265884" w14:paraId="454A0FF6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3F81CDA9" w14:textId="11CF9891" w:rsidR="007D4E5D" w:rsidRPr="00B230A6" w:rsidRDefault="00F433B1" w:rsidP="007D4E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4</w:t>
            </w:r>
            <w:r w:rsidR="00684D46">
              <w:rPr>
                <w:rFonts w:asciiTheme="minorHAnsi" w:hAnsiTheme="minorHAnsi"/>
              </w:rPr>
              <w:t>.</w:t>
            </w:r>
            <w:r w:rsidR="00367E33">
              <w:rPr>
                <w:rFonts w:asciiTheme="minorHAnsi" w:hAnsiTheme="minorHAnsi"/>
                <w:lang w:val="en-US"/>
              </w:rPr>
              <w:t>15</w:t>
            </w:r>
            <w:r w:rsidR="003E33DB">
              <w:rPr>
                <w:rFonts w:asciiTheme="minorHAnsi" w:hAnsiTheme="minorHAnsi"/>
              </w:rPr>
              <w:t>-</w:t>
            </w:r>
            <w:r w:rsidR="007C2DC3">
              <w:rPr>
                <w:rFonts w:asciiTheme="minorHAnsi" w:hAnsiTheme="minorHAnsi"/>
              </w:rPr>
              <w:t>5</w:t>
            </w:r>
            <w:r w:rsidR="00684D46">
              <w:rPr>
                <w:rFonts w:asciiTheme="minorHAnsi" w:hAnsiTheme="minorHAnsi"/>
              </w:rPr>
              <w:t>.</w:t>
            </w:r>
            <w:r w:rsidR="00367E33">
              <w:rPr>
                <w:rFonts w:asciiTheme="minorHAnsi" w:hAnsiTheme="minorHAnsi"/>
                <w:lang w:val="en-US"/>
              </w:rPr>
              <w:t>15</w:t>
            </w:r>
            <w:proofErr w:type="spellStart"/>
            <w:r w:rsidR="003E33DB"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D9E2F3" w:themeFill="accent1" w:themeFillTint="33"/>
          </w:tcPr>
          <w:p w14:paraId="37BD5769" w14:textId="77777777" w:rsidR="00AB1AAC" w:rsidRPr="00AB1AAC" w:rsidRDefault="00AB1AAC" w:rsidP="00AB1AAC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iCs/>
                <w:color w:val="000000" w:themeColor="text1"/>
                <w:sz w:val="24"/>
                <w:szCs w:val="24"/>
                <w:lang w:eastAsia="el-GR"/>
              </w:rPr>
            </w:pPr>
            <w:r w:rsidRPr="006F2583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Διαταραχή</w:t>
            </w:r>
            <w:r w:rsidRPr="00AB1AAC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Ελλειμματικής</w:t>
            </w:r>
            <w:r w:rsidRPr="00AB1AAC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Προσοχής</w:t>
            </w:r>
            <w:r w:rsidRPr="00AB1AAC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-</w:t>
            </w:r>
            <w:proofErr w:type="spellStart"/>
            <w:r w:rsidRPr="006F2583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Υπερκινητικότητας</w:t>
            </w:r>
            <w:proofErr w:type="spellEnd"/>
            <w:r w:rsidRPr="00AB1AAC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, </w:t>
            </w:r>
            <w:r w:rsidRPr="006F2583"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ΔΕΠΥ</w:t>
            </w:r>
            <w:r w:rsidRPr="00AB1AAC">
              <w:rPr>
                <w:rFonts w:ascii="Calibri Light" w:eastAsia="Times New Roman" w:hAnsi="Calibri Light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AB1AAC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(</w:t>
            </w:r>
            <w:r w:rsidRPr="00C926FF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Attention</w:t>
            </w:r>
            <w:r w:rsidRPr="00AB1AAC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Deficit</w:t>
            </w:r>
            <w:r w:rsidRPr="00AB1AAC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Hyperactivity</w:t>
            </w:r>
            <w:r w:rsidRPr="00AB1AAC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C926FF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Disorder</w:t>
            </w:r>
            <w:r w:rsidRPr="00AB1AAC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, </w:t>
            </w:r>
            <w:r w:rsidRPr="00C926FF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ADHD</w:t>
            </w:r>
            <w:r w:rsidRPr="00AB1AAC">
              <w:rPr>
                <w:rFonts w:ascii="Calibri Light" w:eastAsia="Times New Roman" w:hAnsi="Calibri Light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)</w:t>
            </w:r>
            <w:r w:rsidRPr="00AB1AAC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</w:p>
          <w:p w14:paraId="71BB9B84" w14:textId="01BE696D" w:rsidR="007D4E5D" w:rsidRPr="00265884" w:rsidRDefault="00AB1AAC" w:rsidP="00AB1AAC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</w:pPr>
            <w:proofErr w:type="spellStart"/>
            <w:r w:rsidRPr="00460662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eastAsia="el-GR"/>
              </w:rPr>
              <w:t>Κόρπα</w:t>
            </w:r>
            <w:proofErr w:type="spellEnd"/>
            <w:r w:rsidRPr="00265884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460662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eastAsia="el-GR"/>
              </w:rPr>
              <w:t>Τ</w:t>
            </w:r>
            <w:r w:rsidRPr="00265884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val="en-US" w:eastAsia="el-GR"/>
              </w:rPr>
              <w:t>. (</w:t>
            </w:r>
            <w:proofErr w:type="spellStart"/>
            <w:r w:rsidRPr="00460662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val="en-US" w:eastAsia="el-GR"/>
              </w:rPr>
              <w:t>Korpa</w:t>
            </w:r>
            <w:proofErr w:type="spellEnd"/>
            <w:r w:rsidRPr="00265884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460662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eastAsia="el-GR"/>
              </w:rPr>
              <w:t>Τ</w:t>
            </w:r>
            <w:r w:rsidRPr="00265884"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val="en-US" w:eastAsia="el-GR"/>
              </w:rPr>
              <w:t>.)</w:t>
            </w:r>
          </w:p>
        </w:tc>
      </w:tr>
      <w:tr w:rsidR="003E33DB" w14:paraId="2855A5B3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3A72AF78" w14:textId="392C15C4" w:rsidR="003E33DB" w:rsidRDefault="007C2DC3" w:rsidP="007D4E5D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5.</w:t>
            </w:r>
            <w:r w:rsidR="00367E33">
              <w:rPr>
                <w:rFonts w:asciiTheme="minorHAnsi" w:hAnsiTheme="minorHAnsi"/>
                <w:lang w:val="en-US"/>
              </w:rPr>
              <w:t>15</w:t>
            </w:r>
            <w:r w:rsidR="003E33D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6</w:t>
            </w:r>
            <w:r w:rsidR="00684D46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15</w:t>
            </w:r>
            <w:r w:rsidR="003E33DB">
              <w:rPr>
                <w:rFonts w:asciiTheme="minorHAnsi" w:hAnsiTheme="minorHAnsi"/>
              </w:rPr>
              <w:t>μμ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1588E722" w14:textId="77777777" w:rsidR="00AB1AAC" w:rsidRPr="00460662" w:rsidRDefault="00AB1AAC" w:rsidP="00AB1AAC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6F2583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el-GR"/>
              </w:rPr>
              <w:t>Ειδικές Μαθησιακές Δυσκολίες</w:t>
            </w:r>
            <w:r w:rsidRPr="00460662">
              <w:rPr>
                <w:rFonts w:ascii="Calibri Light" w:eastAsia="Times New Roman" w:hAnsi="Calibri Light" w:cs="Calibri Light"/>
                <w:b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(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Learning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Disorder</w:t>
            </w:r>
            <w:r w:rsidRPr="006F2583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)</w:t>
            </w:r>
          </w:p>
          <w:p w14:paraId="5CC262D0" w14:textId="4017BD0C" w:rsidR="003E33DB" w:rsidRPr="00C926FF" w:rsidRDefault="00AB1AAC" w:rsidP="00AB1AAC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460662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Σκαλούμπακας</w:t>
            </w:r>
            <w:proofErr w:type="spellEnd"/>
            <w:r w:rsidRPr="00460662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Χ.</w:t>
            </w:r>
            <w:r w:rsidRPr="00460662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(</w:t>
            </w:r>
            <w:proofErr w:type="spellStart"/>
            <w:r w:rsidRPr="00460662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Skaloumbakas</w:t>
            </w:r>
            <w:proofErr w:type="spellEnd"/>
            <w:r w:rsidRPr="00460662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 xml:space="preserve"> C)</w:t>
            </w:r>
          </w:p>
        </w:tc>
      </w:tr>
      <w:tr w:rsidR="007D4E5D" w14:paraId="5E3033D0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31ADF61C" w14:textId="768BAE82" w:rsidR="00684D46" w:rsidRPr="007C2DC3" w:rsidRDefault="007C2DC3" w:rsidP="007D4E5D">
            <w:pPr>
              <w:spacing w:after="0"/>
              <w:rPr>
                <w:rFonts w:asciiTheme="minorHAnsi" w:hAnsiTheme="minorHAnsi"/>
                <w:b w:val="0"/>
                <w:bCs w:val="0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1</w:t>
            </w:r>
            <w:r w:rsidR="007D4E5D" w:rsidRPr="00684D46">
              <w:rPr>
                <w:rFonts w:asciiTheme="minorHAnsi" w:hAnsiTheme="minorHAnsi"/>
                <w:color w:val="C00000"/>
              </w:rPr>
              <w:t>/1</w:t>
            </w:r>
            <w:r>
              <w:rPr>
                <w:rFonts w:asciiTheme="minorHAnsi" w:hAnsiTheme="minorHAnsi"/>
                <w:color w:val="C00000"/>
              </w:rPr>
              <w:t>2</w:t>
            </w:r>
            <w:r w:rsidR="007D4E5D" w:rsidRPr="00684D46">
              <w:rPr>
                <w:rFonts w:asciiTheme="minorHAnsi" w:hAnsiTheme="minorHAnsi"/>
                <w:color w:val="C00000"/>
              </w:rPr>
              <w:t>/202</w:t>
            </w:r>
            <w:r>
              <w:rPr>
                <w:rFonts w:asciiTheme="minorHAnsi" w:hAnsiTheme="minorHAnsi"/>
                <w:color w:val="C00000"/>
              </w:rPr>
              <w:t>5</w:t>
            </w:r>
          </w:p>
          <w:p w14:paraId="656BB1C0" w14:textId="75F506D0" w:rsidR="007D4E5D" w:rsidRPr="00B230A6" w:rsidRDefault="007D4E5D" w:rsidP="007D4E5D">
            <w:pPr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</w:rPr>
              <w:t>3</w:t>
            </w:r>
            <w:r w:rsidR="00684D46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-</w:t>
            </w:r>
            <w:r w:rsidR="00862F48">
              <w:rPr>
                <w:rFonts w:asciiTheme="minorHAnsi" w:hAnsiTheme="minorHAnsi"/>
                <w:lang w:val="en-US"/>
              </w:rPr>
              <w:t>4</w:t>
            </w:r>
            <w:r w:rsidR="00684D46">
              <w:rPr>
                <w:rFonts w:asciiTheme="minorHAnsi" w:hAnsiTheme="minorHAnsi"/>
              </w:rPr>
              <w:t>.</w:t>
            </w:r>
            <w:r w:rsidR="00862F48">
              <w:rPr>
                <w:rFonts w:asciiTheme="minorHAnsi" w:hAnsiTheme="minorHAnsi"/>
              </w:rPr>
              <w:t xml:space="preserve">00 </w:t>
            </w:r>
            <w:proofErr w:type="spellStart"/>
            <w:r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5CDDFCC8" w14:textId="77777777" w:rsidR="00684D46" w:rsidRDefault="00684D46" w:rsidP="00684D46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el-GR"/>
              </w:rPr>
            </w:pPr>
          </w:p>
          <w:p w14:paraId="1AFE201F" w14:textId="200AE41D" w:rsidR="00684D46" w:rsidRPr="007904B6" w:rsidRDefault="00684D46" w:rsidP="00684D46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7904B6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el-GR"/>
              </w:rPr>
              <w:t xml:space="preserve">Διαταραχές Κινητικότητας </w:t>
            </w:r>
            <w:r w:rsidRPr="00684D4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(</w:t>
            </w:r>
            <w:r w:rsidRPr="006F258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en-US" w:eastAsia="el-GR"/>
              </w:rPr>
              <w:t>Movement</w:t>
            </w:r>
            <w:r w:rsidRPr="00684D4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en-US" w:eastAsia="el-GR"/>
              </w:rPr>
              <w:t>Disorders</w:t>
            </w:r>
            <w:r w:rsidRPr="00684D4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l-GR"/>
              </w:rPr>
              <w:t>)</w:t>
            </w:r>
          </w:p>
          <w:p w14:paraId="6F8F0E9B" w14:textId="4E093E9C" w:rsidR="007D4E5D" w:rsidRPr="007D4E5D" w:rsidRDefault="00684D46" w:rsidP="007D4E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</w:pPr>
            <w:r w:rsidRPr="007B00D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Pons</w:t>
            </w:r>
            <w:r w:rsidRPr="00684D4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Pr="007B00D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en-US" w:eastAsia="el-GR"/>
              </w:rPr>
              <w:t>R</w:t>
            </w:r>
            <w:r w:rsidRPr="00684D46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  <w:t>.</w:t>
            </w:r>
          </w:p>
        </w:tc>
      </w:tr>
      <w:tr w:rsidR="007D4E5D" w14:paraId="52C89030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3D48EC83" w14:textId="505A4C7B" w:rsidR="007D4E5D" w:rsidRPr="00B230A6" w:rsidRDefault="00862F48" w:rsidP="007D4E5D">
            <w:pPr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  <w:lang w:val="en-US"/>
              </w:rPr>
              <w:t>4.00</w:t>
            </w:r>
            <w:r w:rsidR="007D4E5D">
              <w:rPr>
                <w:rFonts w:asciiTheme="minorHAnsi" w:hAnsiTheme="minorHAnsi"/>
              </w:rPr>
              <w:t>-</w:t>
            </w:r>
            <w:r w:rsidR="002F1AFC">
              <w:rPr>
                <w:rFonts w:asciiTheme="minorHAnsi" w:hAnsiTheme="minorHAnsi"/>
                <w:lang w:val="en-US"/>
              </w:rPr>
              <w:t>4</w:t>
            </w:r>
            <w:r w:rsidR="00684D46">
              <w:rPr>
                <w:rFonts w:asciiTheme="minorHAnsi" w:hAnsiTheme="minorHAnsi"/>
              </w:rPr>
              <w:t>.</w:t>
            </w:r>
            <w:r w:rsidR="002F1AFC">
              <w:rPr>
                <w:rFonts w:asciiTheme="minorHAnsi" w:hAnsiTheme="minorHAnsi"/>
                <w:lang w:val="en-US"/>
              </w:rPr>
              <w:t>45</w:t>
            </w:r>
            <w:proofErr w:type="spellStart"/>
            <w:r w:rsidR="007D4E5D"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292E42D3" w14:textId="77777777" w:rsidR="00684D46" w:rsidRPr="007904B6" w:rsidRDefault="00684D46" w:rsidP="00684D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Εγκεφαλική παράλυση </w:t>
            </w:r>
            <w:r w:rsidRPr="006F2583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(</w:t>
            </w:r>
            <w:r w:rsidRPr="006F2583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l-GR"/>
              </w:rPr>
              <w:t>Cerebral</w:t>
            </w:r>
            <w:r w:rsidRPr="006F2583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l-GR"/>
              </w:rPr>
              <w:t>palsy</w:t>
            </w:r>
            <w:r w:rsidRPr="006F2583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) </w:t>
            </w:r>
          </w:p>
          <w:p w14:paraId="31A64597" w14:textId="6EC671D1" w:rsidR="007D4E5D" w:rsidRPr="007D4E5D" w:rsidRDefault="00684D46" w:rsidP="00684D46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684D46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Ντινόπουλος</w:t>
            </w:r>
            <w:proofErr w:type="spellEnd"/>
            <w:r w:rsidRPr="00684D46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Α. (</w:t>
            </w:r>
            <w:proofErr w:type="spellStart"/>
            <w:r w:rsidRPr="00684D46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Dinopoulos</w:t>
            </w:r>
            <w:proofErr w:type="spellEnd"/>
            <w:r w:rsidRPr="00684D46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684D46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</w:t>
            </w:r>
            <w:r w:rsidRPr="00684D46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.)</w:t>
            </w:r>
          </w:p>
        </w:tc>
      </w:tr>
      <w:tr w:rsidR="007D4E5D" w14:paraId="05520FA1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535BA3B0" w14:textId="6D7B78AD" w:rsidR="007D4E5D" w:rsidRPr="00B230A6" w:rsidRDefault="001F5385" w:rsidP="007D4E5D">
            <w:pPr>
              <w:spacing w:after="0"/>
              <w:contextualSpacing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  <w:lang w:val="en-US"/>
              </w:rPr>
              <w:t>4</w:t>
            </w:r>
            <w:r w:rsidR="00684D46">
              <w:rPr>
                <w:rFonts w:asciiTheme="minorHAnsi" w:hAnsiTheme="minorHAnsi"/>
              </w:rPr>
              <w:t>.</w:t>
            </w:r>
            <w:r w:rsidR="002F1AFC">
              <w:rPr>
                <w:rFonts w:asciiTheme="minorHAnsi" w:hAnsiTheme="minorHAnsi"/>
                <w:lang w:val="en-US"/>
              </w:rPr>
              <w:t>45</w:t>
            </w:r>
            <w:r w:rsidR="007D4E5D">
              <w:rPr>
                <w:rFonts w:asciiTheme="minorHAnsi" w:hAnsiTheme="minorHAnsi"/>
              </w:rPr>
              <w:t>-</w:t>
            </w:r>
            <w:r w:rsidR="00684D46">
              <w:rPr>
                <w:rFonts w:asciiTheme="minorHAnsi" w:hAnsiTheme="minorHAnsi"/>
              </w:rPr>
              <w:t>5.</w:t>
            </w:r>
            <w:r w:rsidR="002F1AFC">
              <w:rPr>
                <w:rFonts w:asciiTheme="minorHAnsi" w:hAnsiTheme="minorHAnsi"/>
                <w:lang w:val="en-US"/>
              </w:rPr>
              <w:t>30</w:t>
            </w:r>
            <w:proofErr w:type="spellStart"/>
            <w:r w:rsidR="007D4E5D"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59E44FDC" w14:textId="77777777" w:rsidR="007D4E5D" w:rsidRPr="007D4E5D" w:rsidRDefault="007D4E5D" w:rsidP="007D4E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</w:pP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Προγεννητική διάγνωση συγγενών και </w:t>
            </w:r>
            <w:proofErr w:type="spellStart"/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χρωμοσωμικών</w:t>
            </w:r>
            <w:proofErr w:type="spellEnd"/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 ανωμαλιών</w:t>
            </w:r>
            <w:r w:rsidRPr="007D4E5D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(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Prenatal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diagnosis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of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congenital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malformations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and</w:t>
            </w:r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chromosal</w:t>
            </w:r>
            <w:proofErr w:type="spellEnd"/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abnosrmalities</w:t>
            </w:r>
            <w:proofErr w:type="spellEnd"/>
            <w:r w:rsidRPr="006F2583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)</w:t>
            </w:r>
          </w:p>
          <w:p w14:paraId="7DA385D4" w14:textId="536067DC" w:rsidR="007D4E5D" w:rsidRPr="007D4E5D" w:rsidRDefault="007D4E5D" w:rsidP="007D4E5D">
            <w:pPr>
              <w:spacing w:after="0"/>
              <w:ind w:right="-6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</w:pPr>
            <w:r w:rsidRPr="007D4E5D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Ελευθεριάδης Μ.</w:t>
            </w:r>
            <w:r w:rsidRPr="007D4E5D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(</w:t>
            </w:r>
            <w:proofErr w:type="spellStart"/>
            <w:r w:rsidRPr="007D4E5D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Eleftheriades</w:t>
            </w:r>
            <w:proofErr w:type="spellEnd"/>
            <w:r w:rsidRPr="007D4E5D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 xml:space="preserve"> M.)</w:t>
            </w:r>
          </w:p>
        </w:tc>
      </w:tr>
      <w:tr w:rsidR="007D4E5D" w14:paraId="124A2CCF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3896F667" w14:textId="080D2DF0" w:rsidR="007D4E5D" w:rsidRPr="00B230A6" w:rsidRDefault="00684D46" w:rsidP="007D4E5D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5.</w:t>
            </w:r>
            <w:r w:rsidR="002F1AFC"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30</w:t>
            </w:r>
            <w:r w:rsidR="007D4E5D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-</w:t>
            </w:r>
            <w:r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6.</w:t>
            </w:r>
            <w:r w:rsidR="001F5385"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15</w:t>
            </w:r>
            <w:proofErr w:type="spellStart"/>
            <w:r w:rsidR="007D4E5D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09CB52B0" w14:textId="56EB61D0" w:rsidR="00E22885" w:rsidRPr="001E1788" w:rsidRDefault="00E22885" w:rsidP="00E22885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</w:pPr>
            <w:r w:rsidRPr="00C131CE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 xml:space="preserve">Διαταραχές </w:t>
            </w:r>
            <w:r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>Απέκκρισης</w:t>
            </w:r>
            <w:r w:rsidR="0007597E" w:rsidRPr="001E1788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 xml:space="preserve"> (</w:t>
            </w:r>
            <w:r w:rsidR="0007597E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val="en-US" w:eastAsia="el-GR"/>
              </w:rPr>
              <w:t>Elimination</w:t>
            </w:r>
            <w:r w:rsidR="0007597E" w:rsidRPr="001E1788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 xml:space="preserve"> </w:t>
            </w:r>
            <w:r w:rsidR="0007597E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val="en-US" w:eastAsia="el-GR"/>
              </w:rPr>
              <w:t>Disorders</w:t>
            </w:r>
            <w:r w:rsidR="0007597E" w:rsidRPr="001E1788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>)</w:t>
            </w:r>
          </w:p>
          <w:p w14:paraId="1277A038" w14:textId="7920BE88" w:rsidR="00BC1977" w:rsidRPr="00DC7523" w:rsidRDefault="00E22885" w:rsidP="00DC7523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Κλινάκη</w:t>
            </w:r>
            <w:proofErr w:type="spellEnd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Ε</w:t>
            </w:r>
            <w:r w:rsidRPr="00066CB7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Klinaki</w:t>
            </w:r>
            <w:proofErr w:type="spellEnd"/>
            <w:r w:rsidRPr="00B17B25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E</w:t>
            </w:r>
            <w:r w:rsidRPr="00B17B25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.)</w:t>
            </w:r>
          </w:p>
        </w:tc>
      </w:tr>
      <w:tr w:rsidR="007D4E5D" w:rsidRPr="007D4E5D" w14:paraId="67818042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2D166A80" w14:textId="0D016AF9" w:rsidR="00684D46" w:rsidRPr="00684D46" w:rsidRDefault="00C27140" w:rsidP="007D4E5D">
            <w:pPr>
              <w:tabs>
                <w:tab w:val="left" w:pos="231"/>
              </w:tabs>
              <w:spacing w:after="0"/>
              <w:rPr>
                <w:rFonts w:asciiTheme="minorHAnsi" w:hAnsiTheme="minorHAnsi"/>
                <w:b w:val="0"/>
                <w:bCs w:val="0"/>
                <w:color w:val="C00000"/>
              </w:rPr>
            </w:pPr>
            <w:r w:rsidRPr="00684D46">
              <w:rPr>
                <w:rFonts w:asciiTheme="minorHAnsi" w:hAnsiTheme="minorHAnsi"/>
                <w:color w:val="C00000"/>
              </w:rPr>
              <w:t>0</w:t>
            </w:r>
            <w:r w:rsidR="0071676F">
              <w:rPr>
                <w:rFonts w:asciiTheme="minorHAnsi" w:hAnsiTheme="minorHAnsi"/>
                <w:color w:val="C00000"/>
                <w:lang w:val="en-US"/>
              </w:rPr>
              <w:t>8</w:t>
            </w:r>
            <w:r w:rsidR="007D4E5D" w:rsidRPr="00684D46">
              <w:rPr>
                <w:rFonts w:asciiTheme="minorHAnsi" w:hAnsiTheme="minorHAnsi"/>
                <w:color w:val="C00000"/>
              </w:rPr>
              <w:t>/1</w:t>
            </w:r>
            <w:r w:rsidR="007D4E5D" w:rsidRPr="00684D46">
              <w:rPr>
                <w:rFonts w:asciiTheme="minorHAnsi" w:hAnsiTheme="minorHAnsi"/>
                <w:color w:val="C00000"/>
                <w:lang w:val="en-US"/>
              </w:rPr>
              <w:t>2</w:t>
            </w:r>
            <w:r w:rsidR="007D4E5D" w:rsidRPr="00684D46">
              <w:rPr>
                <w:rFonts w:asciiTheme="minorHAnsi" w:hAnsiTheme="minorHAnsi"/>
                <w:color w:val="C00000"/>
              </w:rPr>
              <w:t>/202</w:t>
            </w:r>
            <w:r w:rsidR="007C2DC3">
              <w:rPr>
                <w:rFonts w:asciiTheme="minorHAnsi" w:hAnsiTheme="minorHAnsi"/>
                <w:color w:val="C00000"/>
              </w:rPr>
              <w:t>5</w:t>
            </w:r>
            <w:r w:rsidR="007D4E5D" w:rsidRPr="00684D46">
              <w:rPr>
                <w:rFonts w:asciiTheme="minorHAnsi" w:hAnsiTheme="minorHAnsi"/>
                <w:color w:val="C00000"/>
              </w:rPr>
              <w:t xml:space="preserve"> </w:t>
            </w:r>
          </w:p>
          <w:p w14:paraId="734ACCA0" w14:textId="512F50D2" w:rsidR="007D4E5D" w:rsidRPr="00B230A6" w:rsidRDefault="007D4E5D" w:rsidP="007D4E5D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</w:rPr>
              <w:t>3</w:t>
            </w:r>
            <w:r w:rsidR="00AA7ACE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-</w:t>
            </w:r>
            <w:r w:rsidR="008B7039">
              <w:rPr>
                <w:rFonts w:asciiTheme="minorHAnsi" w:hAnsiTheme="minorHAnsi"/>
              </w:rPr>
              <w:t>4</w:t>
            </w:r>
            <w:r w:rsidR="001F5385">
              <w:rPr>
                <w:rFonts w:asciiTheme="minorHAnsi" w:hAnsiTheme="minorHAnsi"/>
                <w:lang w:val="en-US"/>
              </w:rPr>
              <w:t>.</w:t>
            </w:r>
            <w:r w:rsidR="008B7039">
              <w:rPr>
                <w:rFonts w:asciiTheme="minorHAnsi" w:hAnsiTheme="minorHAnsi"/>
              </w:rPr>
              <w:t>15</w:t>
            </w:r>
            <w:r w:rsidR="001F5385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D9E2F3" w:themeFill="accent1" w:themeFillTint="33"/>
          </w:tcPr>
          <w:p w14:paraId="1CB45EE7" w14:textId="77777777" w:rsidR="00AA7ACE" w:rsidRPr="00B17B25" w:rsidRDefault="00AA7ACE" w:rsidP="00AA7ACE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</w:pPr>
          </w:p>
          <w:p w14:paraId="46D010ED" w14:textId="1F3C6BCC" w:rsidR="00AA7ACE" w:rsidRPr="00F46320" w:rsidRDefault="00AA7ACE" w:rsidP="00AA7ACE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Αναπτυξιακά</w:t>
            </w:r>
            <w:r w:rsidRPr="00F46320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Θέματα</w:t>
            </w:r>
            <w:r w:rsidRPr="00F46320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Παιδιών</w:t>
            </w:r>
            <w:r w:rsidRPr="00F46320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με</w:t>
            </w:r>
            <w:r w:rsidRPr="00F46320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Χρόνιες</w:t>
            </w:r>
            <w:r w:rsidRPr="00F46320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B230A6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Καταστάσεις</w:t>
            </w:r>
            <w:r w:rsidRPr="00F46320"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</w:t>
            </w:r>
            <w:r w:rsidRPr="00F46320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(Developmental -Behavioral Aspects of Chronic Conditions and Treatment)</w:t>
            </w:r>
          </w:p>
          <w:p w14:paraId="179919DA" w14:textId="37263701" w:rsidR="007D4E5D" w:rsidRPr="003E33DB" w:rsidRDefault="00AA7ACE" w:rsidP="00AA7ACE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Κλημεντοπούλου</w:t>
            </w:r>
            <w:proofErr w:type="spellEnd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Α.</w:t>
            </w:r>
            <w:r w:rsidRPr="00F46320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Κλημεντοπούλου</w:t>
            </w:r>
            <w:proofErr w:type="spellEnd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Α</w:t>
            </w:r>
            <w:r w:rsidRPr="00F46320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.</w:t>
            </w:r>
            <w:r w:rsidRPr="00F46320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)</w:t>
            </w:r>
          </w:p>
        </w:tc>
      </w:tr>
      <w:tr w:rsidR="007D4E5D" w14:paraId="2F8770BF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291A76F5" w14:textId="0BD59445" w:rsidR="007D4E5D" w:rsidRPr="00B230A6" w:rsidRDefault="001F5385" w:rsidP="007D4E5D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  <w:lang w:val="en-US"/>
              </w:rPr>
              <w:t>4</w:t>
            </w:r>
            <w:r w:rsidR="00AA7ACE">
              <w:rPr>
                <w:rFonts w:asciiTheme="minorHAnsi" w:hAnsiTheme="minorHAnsi"/>
              </w:rPr>
              <w:t>.</w:t>
            </w:r>
            <w:r w:rsidR="008B703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5</w:t>
            </w:r>
            <w:r w:rsidR="007D4E5D">
              <w:rPr>
                <w:rFonts w:asciiTheme="minorHAnsi" w:hAnsiTheme="minorHAnsi"/>
              </w:rPr>
              <w:t>-</w:t>
            </w:r>
            <w:r w:rsidR="00AA7ACE">
              <w:rPr>
                <w:rFonts w:asciiTheme="minorHAnsi" w:hAnsiTheme="minorHAnsi"/>
              </w:rPr>
              <w:t>5.</w:t>
            </w:r>
            <w:r w:rsidR="008B7039">
              <w:rPr>
                <w:rFonts w:asciiTheme="minorHAnsi" w:hAnsiTheme="minorHAnsi"/>
              </w:rPr>
              <w:t>15</w:t>
            </w:r>
            <w:r w:rsidR="007D4E5D">
              <w:rPr>
                <w:rFonts w:asciiTheme="minorHAnsi" w:hAnsiTheme="minorHAnsi"/>
              </w:rPr>
              <w:t>μμ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586D04A4" w14:textId="681B9591" w:rsidR="00AA7ACE" w:rsidRPr="006F2583" w:rsidRDefault="00AA7ACE" w:rsidP="00AA7ACE">
            <w:pPr>
              <w:tabs>
                <w:tab w:val="left" w:pos="318"/>
              </w:tabs>
              <w:spacing w:after="0"/>
              <w:ind w:right="-6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iCs/>
                <w:sz w:val="24"/>
                <w:szCs w:val="24"/>
                <w:lang w:eastAsia="el-GR"/>
              </w:rPr>
            </w:pPr>
            <w:r w:rsidRPr="00783E6D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 xml:space="preserve">Γενετικά νοσήματα και </w:t>
            </w:r>
            <w:r w:rsidR="00614534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val="en-US" w:eastAsia="el-GR"/>
              </w:rPr>
              <w:t>N</w:t>
            </w:r>
            <w:proofErr w:type="spellStart"/>
            <w:r w:rsidRPr="00783E6D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>ευροαναπτυξιακές</w:t>
            </w:r>
            <w:proofErr w:type="spellEnd"/>
            <w:r w:rsidRPr="00783E6D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 xml:space="preserve"> </w:t>
            </w:r>
            <w:r w:rsidR="00614534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>Δ</w:t>
            </w:r>
            <w:r w:rsidRPr="00783E6D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>ιαταραχές</w:t>
            </w:r>
            <w:r w:rsidRPr="007D4E5D">
              <w:rPr>
                <w:rFonts w:ascii="Calibri Light" w:eastAsia="Times New Roman" w:hAnsi="Calibri Light" w:cs="Calibri Light"/>
                <w:b/>
                <w:iCs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>(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Genetic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diseases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and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neurodevelopmental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disorders</w:t>
            </w:r>
            <w:r w:rsidRPr="006F2583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>)</w:t>
            </w:r>
          </w:p>
          <w:p w14:paraId="775268B2" w14:textId="6957FE30" w:rsidR="00F46320" w:rsidRPr="003E33DB" w:rsidRDefault="00AA7ACE" w:rsidP="00AA7ACE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7B00D6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>Μακρυθανάσης</w:t>
            </w:r>
            <w:proofErr w:type="spellEnd"/>
            <w:r w:rsidRPr="007B00D6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 xml:space="preserve"> Π. (</w:t>
            </w:r>
            <w:proofErr w:type="spellStart"/>
            <w:r w:rsidRPr="007B00D6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Makrythanasis</w:t>
            </w:r>
            <w:proofErr w:type="spellEnd"/>
            <w:r w:rsidRPr="007B00D6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7B00D6">
              <w:rPr>
                <w:rFonts w:ascii="Calibri Light" w:eastAsia="Times New Roman" w:hAnsi="Calibri Light" w:cs="Calibri Light"/>
                <w:iCs/>
                <w:sz w:val="24"/>
                <w:szCs w:val="24"/>
                <w:lang w:val="en-US" w:eastAsia="el-GR"/>
              </w:rPr>
              <w:t>P</w:t>
            </w:r>
            <w:r w:rsidRPr="007B00D6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>.</w:t>
            </w:r>
            <w:r w:rsidRPr="0010672D">
              <w:rPr>
                <w:rFonts w:ascii="Calibri Light" w:eastAsia="Times New Roman" w:hAnsi="Calibri Light" w:cs="Calibri Light"/>
                <w:iCs/>
                <w:sz w:val="24"/>
                <w:szCs w:val="24"/>
                <w:lang w:eastAsia="el-GR"/>
              </w:rPr>
              <w:t>)</w:t>
            </w:r>
          </w:p>
        </w:tc>
      </w:tr>
      <w:tr w:rsidR="007D4E5D" w:rsidRPr="000E2A56" w14:paraId="033E9E35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65DC9377" w14:textId="79E5A4E8" w:rsidR="007D4E5D" w:rsidRPr="00B230A6" w:rsidRDefault="00AA7ACE" w:rsidP="007D4E5D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5.</w:t>
            </w:r>
            <w:r w:rsidR="008B7039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15</w:t>
            </w:r>
            <w:r w:rsidR="007D4E5D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-</w:t>
            </w:r>
            <w:r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6.</w:t>
            </w:r>
            <w:r w:rsidR="00614534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15</w:t>
            </w:r>
            <w:r w:rsidR="007D4E5D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μμ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783A5E50" w14:textId="77777777" w:rsidR="00DC7523" w:rsidRDefault="00DC7523" w:rsidP="00DC7523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 xml:space="preserve">Διαταραχές Σίτισης και Ύπνου </w:t>
            </w:r>
          </w:p>
          <w:p w14:paraId="72412D74" w14:textId="77777777" w:rsidR="00DC7523" w:rsidRPr="00FE6A10" w:rsidRDefault="00DC7523" w:rsidP="00DC7523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</w:pPr>
            <w:r w:rsidRPr="00BC1977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(</w:t>
            </w:r>
            <w:r w:rsidRPr="00BC1977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Feeding</w:t>
            </w:r>
            <w:r w:rsidRPr="00FE6A10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BC1977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Disorders</w:t>
            </w:r>
            <w:r w:rsidRPr="00FE6A10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 xml:space="preserve"> / </w:t>
            </w:r>
            <w:r w:rsidRPr="00BC1977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Sleep</w:t>
            </w:r>
            <w:r w:rsidRPr="00FE6A10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BC1977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Disorders</w:t>
            </w:r>
            <w:r w:rsidRPr="00FE6A10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)</w:t>
            </w:r>
          </w:p>
          <w:p w14:paraId="5A121864" w14:textId="23160524" w:rsidR="00F46320" w:rsidRPr="000E2A56" w:rsidRDefault="00DC7523" w:rsidP="00DC7523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</w:pPr>
            <w:r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Πετρόπουλος</w:t>
            </w:r>
            <w:r w:rsidRPr="000E2A56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Α</w:t>
            </w:r>
            <w:r w:rsidRPr="000E2A56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. (</w:t>
            </w:r>
            <w:r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Petropoulos</w:t>
            </w:r>
            <w:r w:rsidRPr="000E2A56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A</w:t>
            </w:r>
            <w:r w:rsidRPr="000E2A56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.</w:t>
            </w:r>
            <w:r w:rsidR="000E2A56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)</w:t>
            </w:r>
          </w:p>
        </w:tc>
      </w:tr>
      <w:tr w:rsidR="00C926FF" w14:paraId="13667E73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1FB9BF69" w14:textId="1A12C6BA" w:rsidR="00AA7ACE" w:rsidRPr="00AA7ACE" w:rsidRDefault="0071676F" w:rsidP="00C926FF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b w:val="0"/>
                <w:bCs w:val="0"/>
                <w:color w:val="C00000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color w:val="C00000"/>
                <w:lang w:val="en-US" w:eastAsia="el-GR"/>
              </w:rPr>
              <w:t>15</w:t>
            </w:r>
            <w:r w:rsidR="005C7D3A" w:rsidRPr="00AA7ACE">
              <w:rPr>
                <w:rFonts w:asciiTheme="minorHAnsi" w:eastAsia="Times New Roman" w:hAnsiTheme="minorHAnsi" w:cs="Calibri Light"/>
                <w:color w:val="C00000"/>
                <w:lang w:eastAsia="el-GR"/>
              </w:rPr>
              <w:t>/1</w:t>
            </w:r>
            <w:r w:rsidR="00C27140" w:rsidRPr="00AA7ACE">
              <w:rPr>
                <w:rFonts w:asciiTheme="minorHAnsi" w:eastAsia="Times New Roman" w:hAnsiTheme="minorHAnsi" w:cs="Calibri Light"/>
                <w:color w:val="C00000"/>
                <w:lang w:eastAsia="el-GR"/>
              </w:rPr>
              <w:t>2</w:t>
            </w:r>
            <w:r w:rsidR="005C7D3A" w:rsidRPr="00AA7ACE">
              <w:rPr>
                <w:rFonts w:asciiTheme="minorHAnsi" w:eastAsia="Times New Roman" w:hAnsiTheme="minorHAnsi" w:cs="Calibri Light"/>
                <w:color w:val="C00000"/>
                <w:lang w:eastAsia="el-GR"/>
              </w:rPr>
              <w:t>/202</w:t>
            </w:r>
            <w:r w:rsidR="007C2DC3">
              <w:rPr>
                <w:rFonts w:asciiTheme="minorHAnsi" w:eastAsia="Times New Roman" w:hAnsiTheme="minorHAnsi" w:cs="Calibri Light"/>
                <w:color w:val="C00000"/>
                <w:lang w:eastAsia="el-GR"/>
              </w:rPr>
              <w:t>5</w:t>
            </w:r>
            <w:r w:rsidR="005C7D3A" w:rsidRPr="00AA7ACE">
              <w:rPr>
                <w:rFonts w:asciiTheme="minorHAnsi" w:eastAsia="Times New Roman" w:hAnsiTheme="minorHAnsi" w:cs="Calibri Light"/>
                <w:color w:val="C00000"/>
                <w:lang w:eastAsia="el-GR"/>
              </w:rPr>
              <w:t xml:space="preserve"> </w:t>
            </w:r>
          </w:p>
          <w:p w14:paraId="412B2CC3" w14:textId="1D8523F3" w:rsidR="00C926FF" w:rsidRPr="00B230A6" w:rsidRDefault="005C7D3A" w:rsidP="00C926FF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lang w:eastAsia="el-GR"/>
              </w:rPr>
              <w:t>3</w:t>
            </w:r>
            <w:r w:rsidR="00AA7ACE">
              <w:rPr>
                <w:rFonts w:asciiTheme="minorHAnsi" w:eastAsia="Times New Roman" w:hAnsiTheme="minorHAnsi" w:cs="Calibri Light"/>
                <w:lang w:eastAsia="el-GR"/>
              </w:rPr>
              <w:t>.00</w:t>
            </w:r>
            <w:r>
              <w:rPr>
                <w:rFonts w:asciiTheme="minorHAnsi" w:eastAsia="Times New Roman" w:hAnsiTheme="minorHAnsi" w:cs="Calibri Light"/>
                <w:lang w:eastAsia="el-GR"/>
              </w:rPr>
              <w:t>-</w:t>
            </w:r>
            <w:r w:rsidR="005D32F7">
              <w:rPr>
                <w:rFonts w:asciiTheme="minorHAnsi" w:eastAsia="Times New Roman" w:hAnsiTheme="minorHAnsi" w:cs="Calibri Light"/>
                <w:lang w:val="en-US" w:eastAsia="el-GR"/>
              </w:rPr>
              <w:t>4.00</w:t>
            </w:r>
            <w:proofErr w:type="spellStart"/>
            <w:r>
              <w:rPr>
                <w:rFonts w:asciiTheme="minorHAnsi" w:eastAsia="Times New Roman" w:hAnsiTheme="minorHAnsi" w:cs="Calibri Light"/>
                <w:lang w:eastAsia="el-GR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14C61503" w14:textId="77777777" w:rsidR="00F42879" w:rsidRPr="00B17B25" w:rsidRDefault="00F42879" w:rsidP="005C7D3A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el-GR"/>
              </w:rPr>
            </w:pPr>
          </w:p>
          <w:p w14:paraId="50C82CAC" w14:textId="7E1C0A5A" w:rsidR="005C7D3A" w:rsidRPr="007D4E5D" w:rsidRDefault="005C7D3A" w:rsidP="005C7D3A">
            <w:pPr>
              <w:spacing w:after="0"/>
              <w:ind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</w:pP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Παιδική</w:t>
            </w: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και</w:t>
            </w: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27195D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Ε</w:t>
            </w: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φηβική</w:t>
            </w: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Κατάθλιψη</w:t>
            </w:r>
            <w:r w:rsidRPr="007D4E5D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l-GR"/>
              </w:rPr>
              <w:t xml:space="preserve"> </w:t>
            </w:r>
            <w:r w:rsidRPr="007D4E5D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 xml:space="preserve">(Child and Adolescent Depression) </w:t>
            </w:r>
          </w:p>
          <w:p w14:paraId="3060FA13" w14:textId="2A66B2A7" w:rsidR="00C926FF" w:rsidRPr="00C926FF" w:rsidRDefault="005C7D3A" w:rsidP="005C7D3A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Στριγγάρης</w:t>
            </w:r>
            <w:proofErr w:type="spellEnd"/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Α. (</w:t>
            </w:r>
            <w:proofErr w:type="spellStart"/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Strin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g</w:t>
            </w:r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aris</w:t>
            </w:r>
            <w:proofErr w:type="spellEnd"/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 </w:t>
            </w:r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A</w:t>
            </w:r>
            <w:r w:rsidRPr="00971382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.)</w:t>
            </w:r>
          </w:p>
        </w:tc>
      </w:tr>
      <w:tr w:rsidR="005C7D3A" w14:paraId="4323D175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7C8C92DA" w14:textId="1903D582" w:rsidR="005C7D3A" w:rsidRDefault="005D32F7" w:rsidP="00C926FF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4.00</w:t>
            </w:r>
            <w:r w:rsidR="005C7D3A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-</w:t>
            </w:r>
            <w:r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5</w:t>
            </w:r>
            <w:r w:rsidR="00AA7ACE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.</w:t>
            </w:r>
            <w:r>
              <w:rPr>
                <w:rFonts w:asciiTheme="minorHAnsi" w:eastAsia="Times New Roman" w:hAnsiTheme="minorHAnsi" w:cs="Calibri Light"/>
                <w:color w:val="000000" w:themeColor="text1"/>
                <w:lang w:val="en-US" w:eastAsia="el-GR"/>
              </w:rPr>
              <w:t>0</w:t>
            </w:r>
            <w:r w:rsidR="00AA7ACE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0</w:t>
            </w:r>
            <w:r w:rsidR="005C7D3A">
              <w:rPr>
                <w:rFonts w:asciiTheme="minorHAnsi" w:eastAsia="Times New Roman" w:hAnsiTheme="minorHAnsi" w:cs="Calibri Light"/>
                <w:color w:val="000000" w:themeColor="text1"/>
                <w:lang w:eastAsia="el-GR"/>
              </w:rPr>
              <w:t>μμ</w:t>
            </w:r>
          </w:p>
        </w:tc>
        <w:tc>
          <w:tcPr>
            <w:tcW w:w="8363" w:type="dxa"/>
            <w:shd w:val="clear" w:color="auto" w:fill="FBE4D5" w:themeFill="accent2" w:themeFillTint="33"/>
          </w:tcPr>
          <w:p w14:paraId="455FDF12" w14:textId="77777777" w:rsidR="0027195D" w:rsidRDefault="005C7D3A" w:rsidP="005C7D3A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Ανίχνευση προβλημάτων συμπεριφοράς και συναισθήματος στην </w:t>
            </w:r>
          </w:p>
          <w:p w14:paraId="2D5E83E6" w14:textId="3548CFFD" w:rsidR="005C7D3A" w:rsidRPr="007904B6" w:rsidRDefault="005C7D3A" w:rsidP="005C7D3A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7904B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πρωτοβάθμια υγεία</w:t>
            </w:r>
          </w:p>
          <w:p w14:paraId="37EABB65" w14:textId="2B7B63DA" w:rsidR="00AB6898" w:rsidRPr="0027195D" w:rsidRDefault="00AB6898" w:rsidP="005C7D3A">
            <w:pPr>
              <w:spacing w:after="0"/>
              <w:ind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</w:pPr>
            <w:r w:rsidRPr="00AB6898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lastRenderedPageBreak/>
              <w:t>Γ. Γιαννακόπουλος (</w:t>
            </w:r>
            <w:r w:rsidRPr="00AB6898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G</w:t>
            </w:r>
            <w:r w:rsidRPr="0027195D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 xml:space="preserve">. </w:t>
            </w:r>
            <w:r w:rsidRPr="00AB6898">
              <w:rPr>
                <w:rFonts w:ascii="Calibri Light" w:eastAsia="Times New Roman" w:hAnsi="Calibri Light" w:cs="Calibri Light"/>
                <w:sz w:val="24"/>
                <w:szCs w:val="24"/>
                <w:lang w:val="en-US" w:eastAsia="el-GR"/>
              </w:rPr>
              <w:t>Giannakopoulos</w:t>
            </w:r>
            <w:r w:rsidRPr="0027195D">
              <w:rPr>
                <w:rFonts w:ascii="Calibri Light" w:eastAsia="Times New Roman" w:hAnsi="Calibri Light" w:cs="Calibri Light"/>
                <w:sz w:val="24"/>
                <w:szCs w:val="24"/>
                <w:lang w:eastAsia="el-GR"/>
              </w:rPr>
              <w:t>)</w:t>
            </w:r>
          </w:p>
        </w:tc>
      </w:tr>
      <w:tr w:rsidR="00C926FF" w:rsidRPr="00026D9B" w14:paraId="11B25288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</w:tcPr>
          <w:p w14:paraId="597E2258" w14:textId="3305A04A" w:rsidR="00C926FF" w:rsidRPr="00B230A6" w:rsidRDefault="005D32F7" w:rsidP="00C926FF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5</w:t>
            </w:r>
            <w:r w:rsidR="00AA7AC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0</w:t>
            </w:r>
            <w:r w:rsidR="00AA7ACE">
              <w:rPr>
                <w:rFonts w:asciiTheme="minorHAnsi" w:hAnsiTheme="minorHAnsi"/>
              </w:rPr>
              <w:t>0</w:t>
            </w:r>
            <w:r w:rsidR="00C926FF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6</w:t>
            </w:r>
            <w:r w:rsidR="00F4287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15</w:t>
            </w:r>
            <w:proofErr w:type="spellStart"/>
            <w:r w:rsidR="00C926FF">
              <w:rPr>
                <w:rFonts w:asciiTheme="minorHAnsi" w:hAnsiTheme="minorHAnsi"/>
              </w:rPr>
              <w:t>μμ</w:t>
            </w:r>
            <w:proofErr w:type="spellEnd"/>
          </w:p>
        </w:tc>
        <w:tc>
          <w:tcPr>
            <w:tcW w:w="8363" w:type="dxa"/>
            <w:shd w:val="clear" w:color="auto" w:fill="FBE4D5" w:themeFill="accent2" w:themeFillTint="33"/>
          </w:tcPr>
          <w:p w14:paraId="137B9BBA" w14:textId="77777777" w:rsidR="005D32F7" w:rsidRPr="00903C97" w:rsidRDefault="005D32F7" w:rsidP="005D32F7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903C97">
              <w:rPr>
                <w:b/>
                <w:color w:val="000000" w:themeColor="text1"/>
                <w:sz w:val="24"/>
                <w:szCs w:val="24"/>
              </w:rPr>
              <w:t xml:space="preserve">Κακοποίηση και Παραμέληση του παιδιού/Προστασία του παιδιού  </w:t>
            </w:r>
            <w:r w:rsidRPr="007D4E5D">
              <w:rPr>
                <w:color w:val="000000" w:themeColor="text1"/>
                <w:sz w:val="24"/>
                <w:szCs w:val="24"/>
              </w:rPr>
              <w:t>(</w:t>
            </w:r>
            <w:r w:rsidRPr="007D4E5D">
              <w:rPr>
                <w:color w:val="000000" w:themeColor="text1"/>
                <w:sz w:val="24"/>
                <w:szCs w:val="24"/>
                <w:lang w:val="en-US"/>
              </w:rPr>
              <w:t>Child</w:t>
            </w:r>
            <w:r w:rsidRPr="007D4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4E5D">
              <w:rPr>
                <w:color w:val="000000" w:themeColor="text1"/>
                <w:sz w:val="24"/>
                <w:szCs w:val="24"/>
                <w:lang w:val="en-US"/>
              </w:rPr>
              <w:t>Abuse</w:t>
            </w:r>
            <w:r w:rsidRPr="007D4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4E5D">
              <w:rPr>
                <w:color w:val="000000" w:themeColor="text1"/>
                <w:sz w:val="24"/>
                <w:szCs w:val="24"/>
                <w:lang w:val="en-US"/>
              </w:rPr>
              <w:t>and</w:t>
            </w:r>
            <w:r w:rsidRPr="007D4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4E5D">
              <w:rPr>
                <w:color w:val="000000" w:themeColor="text1"/>
                <w:sz w:val="24"/>
                <w:szCs w:val="24"/>
                <w:lang w:val="en-US"/>
              </w:rPr>
              <w:t>Neglect</w:t>
            </w:r>
            <w:r w:rsidRPr="007D4E5D">
              <w:rPr>
                <w:color w:val="000000" w:themeColor="text1"/>
                <w:sz w:val="24"/>
                <w:szCs w:val="24"/>
              </w:rPr>
              <w:t>/</w:t>
            </w:r>
            <w:r w:rsidRPr="007D4E5D">
              <w:rPr>
                <w:color w:val="000000" w:themeColor="text1"/>
                <w:sz w:val="24"/>
                <w:szCs w:val="24"/>
                <w:lang w:val="en-US"/>
              </w:rPr>
              <w:t>Child</w:t>
            </w:r>
            <w:r w:rsidRPr="007D4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4E5D">
              <w:rPr>
                <w:color w:val="000000" w:themeColor="text1"/>
                <w:sz w:val="24"/>
                <w:szCs w:val="24"/>
                <w:lang w:val="en-US"/>
              </w:rPr>
              <w:t>Protection</w:t>
            </w:r>
            <w:r w:rsidRPr="007D4E5D">
              <w:rPr>
                <w:color w:val="000000" w:themeColor="text1"/>
                <w:sz w:val="24"/>
                <w:szCs w:val="24"/>
              </w:rPr>
              <w:t>)</w:t>
            </w:r>
          </w:p>
          <w:p w14:paraId="56F8611C" w14:textId="0811DC21" w:rsidR="00C926FF" w:rsidRPr="00026D9B" w:rsidRDefault="005D32F7" w:rsidP="005D32F7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iCs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 w:rsidRPr="00903C97">
              <w:rPr>
                <w:color w:val="000000" w:themeColor="text1"/>
                <w:sz w:val="24"/>
                <w:szCs w:val="24"/>
              </w:rPr>
              <w:t>Σολδάτου</w:t>
            </w:r>
            <w:proofErr w:type="spellEnd"/>
            <w:r w:rsidRPr="00903C97">
              <w:rPr>
                <w:color w:val="000000" w:themeColor="text1"/>
                <w:sz w:val="24"/>
                <w:szCs w:val="24"/>
                <w:lang w:val="en-US"/>
              </w:rPr>
              <w:t xml:space="preserve">  A. (</w:t>
            </w:r>
            <w:proofErr w:type="spellStart"/>
            <w:r w:rsidRPr="00903C97">
              <w:rPr>
                <w:color w:val="000000" w:themeColor="text1"/>
                <w:sz w:val="24"/>
                <w:szCs w:val="24"/>
                <w:lang w:val="en-US"/>
              </w:rPr>
              <w:t>Soldatou</w:t>
            </w:r>
            <w:proofErr w:type="spellEnd"/>
            <w:r w:rsidRPr="00903C97">
              <w:rPr>
                <w:color w:val="000000" w:themeColor="text1"/>
                <w:sz w:val="24"/>
                <w:szCs w:val="24"/>
                <w:lang w:val="en-US"/>
              </w:rPr>
              <w:t xml:space="preserve"> A.)</w:t>
            </w:r>
          </w:p>
        </w:tc>
      </w:tr>
      <w:tr w:rsidR="00E431F8" w14:paraId="1AC55B2B" w14:textId="77777777" w:rsidTr="0027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1358CF0E" w14:textId="5C88252F" w:rsidR="00F42879" w:rsidRPr="00F42879" w:rsidRDefault="0071676F" w:rsidP="00E431F8">
            <w:pPr>
              <w:tabs>
                <w:tab w:val="left" w:pos="231"/>
              </w:tabs>
              <w:spacing w:after="0"/>
              <w:rPr>
                <w:rFonts w:asciiTheme="minorHAnsi" w:hAnsiTheme="minorHAnsi"/>
                <w:b w:val="0"/>
                <w:bCs w:val="0"/>
                <w:color w:val="C00000"/>
                <w:lang w:val="en-US"/>
              </w:rPr>
            </w:pPr>
            <w:r>
              <w:rPr>
                <w:rFonts w:asciiTheme="minorHAnsi" w:hAnsiTheme="minorHAnsi"/>
                <w:color w:val="C00000"/>
                <w:lang w:val="en-US"/>
              </w:rPr>
              <w:t>22</w:t>
            </w:r>
            <w:r w:rsidR="00E431F8" w:rsidRPr="00F42879">
              <w:rPr>
                <w:rFonts w:asciiTheme="minorHAnsi" w:hAnsiTheme="minorHAnsi"/>
                <w:color w:val="C00000"/>
              </w:rPr>
              <w:t>/</w:t>
            </w:r>
            <w:r w:rsidR="00C27140" w:rsidRPr="00F42879">
              <w:rPr>
                <w:rFonts w:asciiTheme="minorHAnsi" w:hAnsiTheme="minorHAnsi"/>
                <w:color w:val="C00000"/>
              </w:rPr>
              <w:t>12</w:t>
            </w:r>
            <w:r w:rsidR="00E431F8" w:rsidRPr="00F42879">
              <w:rPr>
                <w:rFonts w:asciiTheme="minorHAnsi" w:hAnsiTheme="minorHAnsi"/>
                <w:color w:val="C00000"/>
              </w:rPr>
              <w:t>/202</w:t>
            </w:r>
            <w:r w:rsidR="007C2DC3">
              <w:rPr>
                <w:rFonts w:asciiTheme="minorHAnsi" w:hAnsiTheme="minorHAnsi"/>
                <w:color w:val="C00000"/>
              </w:rPr>
              <w:t>5</w:t>
            </w:r>
            <w:r w:rsidR="00E431F8" w:rsidRPr="00F42879">
              <w:rPr>
                <w:rFonts w:asciiTheme="minorHAnsi" w:hAnsiTheme="minorHAnsi"/>
                <w:color w:val="C00000"/>
                <w:lang w:val="en-US"/>
              </w:rPr>
              <w:t xml:space="preserve"> </w:t>
            </w:r>
          </w:p>
          <w:p w14:paraId="779D3BFF" w14:textId="6B56DAFD" w:rsidR="00E431F8" w:rsidRPr="00B230A6" w:rsidRDefault="00E431F8" w:rsidP="00E431F8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</w:rPr>
              <w:t>3</w:t>
            </w:r>
            <w:r w:rsidR="00F42879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-4</w:t>
            </w:r>
            <w:r w:rsidR="00F42879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μμ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558B9B25" w14:textId="77777777" w:rsidR="00F42879" w:rsidRDefault="00F42879" w:rsidP="00B87C05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</w:p>
          <w:p w14:paraId="2F7CEEF2" w14:textId="510C0794" w:rsidR="00B87C05" w:rsidRDefault="00B87C05" w:rsidP="00B87C05">
            <w:pPr>
              <w:tabs>
                <w:tab w:val="left" w:pos="231"/>
              </w:tabs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="Calibri Light"/>
                <w:b/>
                <w:bCs/>
                <w:iCs/>
                <w:color w:val="000000" w:themeColor="text1"/>
                <w:sz w:val="24"/>
                <w:szCs w:val="24"/>
                <w:lang w:eastAsia="el-GR"/>
              </w:rPr>
              <w:t>Πρώιμη παρέμβαση</w:t>
            </w:r>
          </w:p>
          <w:p w14:paraId="6613A59D" w14:textId="674A5C30" w:rsidR="00E431F8" w:rsidRPr="00460662" w:rsidRDefault="005D32F7" w:rsidP="00B87C05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Κλινάκη</w:t>
            </w:r>
            <w:proofErr w:type="spellEnd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Ε</w:t>
            </w:r>
            <w:r w:rsidR="00B87C05" w:rsidRPr="00460662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>. (</w:t>
            </w:r>
            <w:proofErr w:type="spellStart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>Klinaki</w:t>
            </w:r>
            <w:proofErr w:type="spellEnd"/>
            <w:r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val="en-US" w:eastAsia="el-GR"/>
              </w:rPr>
              <w:t xml:space="preserve"> E.)</w:t>
            </w:r>
            <w:r w:rsidR="0071676F" w:rsidRPr="00F64C28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r w:rsidR="00B87C05"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  <w:t xml:space="preserve">  </w:t>
            </w:r>
          </w:p>
        </w:tc>
      </w:tr>
      <w:tr w:rsidR="00E431F8" w:rsidRPr="00026D9B" w14:paraId="3CE899B4" w14:textId="77777777" w:rsidTr="00271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9E2F3" w:themeFill="accent1" w:themeFillTint="33"/>
          </w:tcPr>
          <w:p w14:paraId="43F8CF6B" w14:textId="4E2801B7" w:rsidR="00E431F8" w:rsidRPr="00B230A6" w:rsidRDefault="00E431F8" w:rsidP="00E431F8">
            <w:pPr>
              <w:tabs>
                <w:tab w:val="left" w:pos="231"/>
              </w:tabs>
              <w:spacing w:after="0"/>
              <w:rPr>
                <w:rFonts w:asciiTheme="minorHAnsi" w:eastAsia="Times New Roman" w:hAnsiTheme="minorHAnsi" w:cs="Calibri Light"/>
                <w:lang w:eastAsia="el-GR"/>
              </w:rPr>
            </w:pPr>
            <w:r>
              <w:rPr>
                <w:rFonts w:asciiTheme="minorHAnsi" w:hAnsiTheme="minorHAnsi"/>
              </w:rPr>
              <w:t>4</w:t>
            </w:r>
            <w:r w:rsidR="001F5385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-5</w:t>
            </w:r>
            <w:r w:rsidR="00AA7ACE">
              <w:rPr>
                <w:rFonts w:asciiTheme="minorHAnsi" w:hAnsiTheme="minorHAnsi"/>
              </w:rPr>
              <w:t>.</w:t>
            </w:r>
            <w:r w:rsidR="001F5385">
              <w:rPr>
                <w:rFonts w:asciiTheme="minorHAnsi" w:hAnsiTheme="minorHAnsi"/>
                <w:lang w:val="en-US"/>
              </w:rPr>
              <w:t>0</w:t>
            </w:r>
            <w:r w:rsidR="00AA7ACE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μμ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0459E371" w14:textId="77777777" w:rsidR="00AA7ACE" w:rsidRDefault="00AA7ACE" w:rsidP="00AA7ACE">
            <w:pPr>
              <w:tabs>
                <w:tab w:val="left" w:pos="318"/>
              </w:tabs>
              <w:spacing w:after="0"/>
              <w:ind w:left="34" w:right="-69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</w:pPr>
            <w:r w:rsidRPr="00B230A6">
              <w:rPr>
                <w:rFonts w:asciiTheme="minorHAnsi" w:eastAsia="Times New Roman" w:hAnsiTheme="minorHAnsi" w:cs="Calibri Light"/>
                <w:b/>
                <w:iCs/>
                <w:sz w:val="24"/>
                <w:szCs w:val="24"/>
                <w:lang w:eastAsia="el-GR"/>
              </w:rPr>
              <w:t>Σύνοψη μαθήματος-Συζήτηση</w:t>
            </w:r>
          </w:p>
          <w:p w14:paraId="3B3A0BEF" w14:textId="07772884" w:rsidR="00C131CE" w:rsidRPr="00066CB7" w:rsidRDefault="00AA7ACE" w:rsidP="00AA7ACE">
            <w:pPr>
              <w:tabs>
                <w:tab w:val="left" w:pos="231"/>
              </w:tabs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Cs/>
                <w:iCs/>
                <w:color w:val="000000" w:themeColor="text1"/>
                <w:sz w:val="24"/>
                <w:szCs w:val="24"/>
                <w:lang w:eastAsia="el-GR"/>
              </w:rPr>
            </w:pPr>
            <w:r w:rsidRPr="00460662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Περβανίδου Π. (</w:t>
            </w:r>
            <w:r w:rsidRPr="00460662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Pervanidou</w:t>
            </w:r>
            <w:r w:rsidRPr="003E33DB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 xml:space="preserve"> </w:t>
            </w:r>
            <w:r w:rsidRPr="00460662">
              <w:rPr>
                <w:rFonts w:asciiTheme="minorHAnsi" w:eastAsia="Times New Roman" w:hAnsiTheme="minorHAnsi" w:cs="Calibri Light"/>
                <w:iCs/>
                <w:sz w:val="24"/>
                <w:szCs w:val="24"/>
                <w:lang w:val="en-US" w:eastAsia="el-GR"/>
              </w:rPr>
              <w:t>P</w:t>
            </w:r>
            <w:r w:rsidRPr="003E33DB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.</w:t>
            </w:r>
            <w:r w:rsidRPr="00460662">
              <w:rPr>
                <w:rFonts w:asciiTheme="minorHAnsi" w:eastAsia="Times New Roman" w:hAnsiTheme="minorHAnsi" w:cs="Calibri Light"/>
                <w:iCs/>
                <w:sz w:val="24"/>
                <w:szCs w:val="24"/>
                <w:lang w:eastAsia="el-GR"/>
              </w:rPr>
              <w:t>)</w:t>
            </w:r>
          </w:p>
        </w:tc>
      </w:tr>
    </w:tbl>
    <w:p w14:paraId="535892BE" w14:textId="169F18ED" w:rsidR="008776D0" w:rsidRDefault="009479EF"/>
    <w:p w14:paraId="708C091F" w14:textId="4746DFF9" w:rsidR="00012B84" w:rsidRDefault="00012B84"/>
    <w:p w14:paraId="050B3B16" w14:textId="1AE6767D" w:rsidR="00012B84" w:rsidRDefault="00012B84"/>
    <w:p w14:paraId="165C556E" w14:textId="6F462364" w:rsidR="00012B84" w:rsidRDefault="00012B84" w:rsidP="00686858">
      <w:pPr>
        <w:spacing w:line="240" w:lineRule="auto"/>
      </w:pPr>
    </w:p>
    <w:p w14:paraId="2FA72D76" w14:textId="6EA4F5DF" w:rsidR="00071CA7" w:rsidRPr="00686858" w:rsidRDefault="00071CA7" w:rsidP="00686858">
      <w:pPr>
        <w:spacing w:line="240" w:lineRule="auto"/>
        <w:rPr>
          <w:b/>
        </w:rPr>
      </w:pPr>
      <w:r>
        <w:rPr>
          <w:b/>
        </w:rPr>
        <w:t>ΥΠΕΥΘΥΝΗ ΜΑΘΗΜΑΤΟΣ:</w:t>
      </w:r>
      <w:r w:rsidR="00686858">
        <w:rPr>
          <w:b/>
        </w:rPr>
        <w:t xml:space="preserve"> Π. </w:t>
      </w:r>
      <w:r>
        <w:rPr>
          <w:b/>
        </w:rPr>
        <w:t>Περβανίδου</w:t>
      </w:r>
      <w:r w:rsidR="00686858">
        <w:rPr>
          <w:b/>
        </w:rPr>
        <w:t>, Καθηγήτρια Αναπτυξιακής Παιδιατρικής ΕΚΠΑ</w:t>
      </w:r>
    </w:p>
    <w:p w14:paraId="7E536EF8" w14:textId="24F1C323" w:rsidR="00CB14D0" w:rsidRPr="00CB14D0" w:rsidRDefault="00CB14D0" w:rsidP="00686858">
      <w:pPr>
        <w:spacing w:line="240" w:lineRule="auto"/>
        <w:rPr>
          <w:b/>
        </w:rPr>
      </w:pPr>
      <w:r w:rsidRPr="00CB14D0">
        <w:rPr>
          <w:b/>
        </w:rPr>
        <w:t>ΔΙΔΑΣΚΟΝΤΕΣ</w:t>
      </w:r>
      <w:r w:rsidR="00686858">
        <w:rPr>
          <w:b/>
        </w:rPr>
        <w:t xml:space="preserve"> (</w:t>
      </w:r>
      <w:r w:rsidR="00B230A6">
        <w:rPr>
          <w:b/>
        </w:rPr>
        <w:t>αλφαβητικά</w:t>
      </w:r>
      <w:r w:rsidR="00686858">
        <w:rPr>
          <w:b/>
        </w:rPr>
        <w:t>):</w:t>
      </w:r>
    </w:p>
    <w:p w14:paraId="1E6BCBC1" w14:textId="25F74F20" w:rsidR="00683991" w:rsidRPr="007F7D6F" w:rsidRDefault="00683991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Ανεσιάδου</w:t>
      </w:r>
      <w:proofErr w:type="spellEnd"/>
      <w:r w:rsidRPr="007F7D6F">
        <w:rPr>
          <w:rFonts w:cs="Calibri"/>
          <w:sz w:val="20"/>
          <w:szCs w:val="20"/>
        </w:rPr>
        <w:t xml:space="preserve"> Σοφία, Εκπαιδευτικός Ειδικής Αγωγής, Μ</w:t>
      </w:r>
      <w:r w:rsidRPr="007F7D6F">
        <w:rPr>
          <w:rFonts w:cs="Calibri"/>
          <w:sz w:val="20"/>
          <w:szCs w:val="20"/>
          <w:lang w:val="en-US"/>
        </w:rPr>
        <w:t>Sc</w:t>
      </w:r>
      <w:r w:rsidRPr="007F7D6F">
        <w:rPr>
          <w:rFonts w:cs="Calibri"/>
          <w:sz w:val="20"/>
          <w:szCs w:val="20"/>
        </w:rPr>
        <w:t xml:space="preserve">, </w:t>
      </w:r>
      <w:proofErr w:type="spellStart"/>
      <w:r w:rsidRPr="007F7D6F">
        <w:rPr>
          <w:rFonts w:cs="Calibri"/>
          <w:sz w:val="20"/>
          <w:szCs w:val="20"/>
        </w:rPr>
        <w:t>PhD</w:t>
      </w:r>
      <w:proofErr w:type="spellEnd"/>
      <w:r w:rsidRPr="007F7D6F">
        <w:rPr>
          <w:rFonts w:cs="Calibri"/>
          <w:sz w:val="20"/>
          <w:szCs w:val="20"/>
        </w:rPr>
        <w:t>, Α΄ Παιδιατρική Κλινική ΕΚΠΑ, Νοσοκο</w:t>
      </w:r>
      <w:r w:rsidR="0027195D" w:rsidRPr="007F7D6F">
        <w:rPr>
          <w:rFonts w:cs="Calibri"/>
          <w:sz w:val="20"/>
          <w:szCs w:val="20"/>
        </w:rPr>
        <w:t>με</w:t>
      </w:r>
      <w:r w:rsidRPr="007F7D6F">
        <w:rPr>
          <w:rFonts w:cs="Calibri"/>
          <w:sz w:val="20"/>
          <w:szCs w:val="20"/>
        </w:rPr>
        <w:t>ίο Παίδων «Η Αγία Σοφία»</w:t>
      </w:r>
    </w:p>
    <w:p w14:paraId="57483D33" w14:textId="4B980283" w:rsidR="00137F28" w:rsidRPr="007F7D6F" w:rsidRDefault="00137F28" w:rsidP="00686858">
      <w:pPr>
        <w:spacing w:line="240" w:lineRule="auto"/>
        <w:rPr>
          <w:rFonts w:cs="Calibri"/>
          <w:sz w:val="20"/>
          <w:szCs w:val="20"/>
        </w:rPr>
      </w:pPr>
      <w:r w:rsidRPr="007F7D6F">
        <w:rPr>
          <w:rFonts w:cs="Calibri"/>
          <w:sz w:val="20"/>
          <w:szCs w:val="20"/>
        </w:rPr>
        <w:t xml:space="preserve">Γιαννακόπουλος Γιώργος, </w:t>
      </w:r>
      <w:proofErr w:type="spellStart"/>
      <w:r w:rsidR="008B7039">
        <w:rPr>
          <w:rFonts w:cs="Calibri"/>
          <w:sz w:val="20"/>
          <w:szCs w:val="20"/>
        </w:rPr>
        <w:t>Αναπλ</w:t>
      </w:r>
      <w:proofErr w:type="spellEnd"/>
      <w:r w:rsidRPr="007F7D6F">
        <w:rPr>
          <w:rFonts w:cs="Calibri"/>
          <w:sz w:val="20"/>
          <w:szCs w:val="20"/>
        </w:rPr>
        <w:t>. Καθηγητής Παιδοψυχιατρικής ΕΚΠΑ, Παιδοψυχιατρική Κλινική ΕΚΠΑ, Νοσοκομείο Παίδων «Η Αγία Σοφία»</w:t>
      </w:r>
    </w:p>
    <w:p w14:paraId="50828AF0" w14:textId="21A54A7C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r w:rsidRPr="007F7D6F">
        <w:rPr>
          <w:rFonts w:cs="Calibri"/>
          <w:sz w:val="20"/>
          <w:szCs w:val="20"/>
        </w:rPr>
        <w:t xml:space="preserve">Ελευθεριάδης Μακάριος, Καθηγητής Μαιευτικής-Γυναικολογίας-Εμβρυομητρικής </w:t>
      </w:r>
      <w:r w:rsidR="007F7D6F">
        <w:rPr>
          <w:rFonts w:cs="Calibri"/>
          <w:sz w:val="20"/>
          <w:szCs w:val="20"/>
        </w:rPr>
        <w:t xml:space="preserve">&amp; </w:t>
      </w:r>
      <w:proofErr w:type="spellStart"/>
      <w:r w:rsidR="007F7D6F">
        <w:rPr>
          <w:rFonts w:cs="Calibri"/>
          <w:sz w:val="20"/>
          <w:szCs w:val="20"/>
        </w:rPr>
        <w:t>Περιγεννητικής</w:t>
      </w:r>
      <w:proofErr w:type="spellEnd"/>
      <w:r w:rsidR="007F7D6F">
        <w:rPr>
          <w:rFonts w:cs="Calibri"/>
          <w:sz w:val="20"/>
          <w:szCs w:val="20"/>
        </w:rPr>
        <w:t xml:space="preserve"> </w:t>
      </w:r>
      <w:r w:rsidRPr="007F7D6F">
        <w:rPr>
          <w:rFonts w:cs="Calibri"/>
          <w:sz w:val="20"/>
          <w:szCs w:val="20"/>
        </w:rPr>
        <w:t>Ιατρικής ΕΚΠΑ, Β’ Μαιευτική Γυναικολογική Κλινική ΕΚΠΑ, Αρεταίειο Νοσοκομείο</w:t>
      </w:r>
    </w:p>
    <w:p w14:paraId="2E294F75" w14:textId="217291D0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Κανακά-Gantenbein</w:t>
      </w:r>
      <w:proofErr w:type="spellEnd"/>
      <w:r w:rsidRPr="007F7D6F">
        <w:rPr>
          <w:rFonts w:cs="Calibri"/>
          <w:sz w:val="20"/>
          <w:szCs w:val="20"/>
        </w:rPr>
        <w:t xml:space="preserve"> Χριστίνα, Καθηγήτρια Παιδιατρικής Ενδοκρινολογίας-Νεανικού Διαβήτη, A’ Παιδιατρική Κλινική ΕΚΠΑ, Νοσοκομείο Παίδων “Η Αγία Σοφία”</w:t>
      </w:r>
    </w:p>
    <w:p w14:paraId="0057D61F" w14:textId="6510E42C" w:rsidR="00683991" w:rsidRPr="007F7D6F" w:rsidRDefault="00683991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Κλημεντοπούλου</w:t>
      </w:r>
      <w:proofErr w:type="spellEnd"/>
      <w:r w:rsidRPr="007F7D6F">
        <w:rPr>
          <w:rFonts w:cs="Calibri"/>
          <w:sz w:val="20"/>
          <w:szCs w:val="20"/>
        </w:rPr>
        <w:t xml:space="preserve"> Αλεξάνδρα, Αναπτυξιακή Παιδίατρος, Μ</w:t>
      </w:r>
      <w:r w:rsidRPr="007F7D6F">
        <w:rPr>
          <w:rFonts w:cs="Calibri"/>
          <w:sz w:val="20"/>
          <w:szCs w:val="20"/>
          <w:lang w:val="en-US"/>
        </w:rPr>
        <w:t>Sc</w:t>
      </w:r>
      <w:r w:rsidRPr="007F7D6F">
        <w:rPr>
          <w:rFonts w:cs="Calibri"/>
          <w:sz w:val="20"/>
          <w:szCs w:val="20"/>
        </w:rPr>
        <w:t xml:space="preserve">, </w:t>
      </w:r>
      <w:proofErr w:type="spellStart"/>
      <w:r w:rsidRPr="007F7D6F">
        <w:rPr>
          <w:rFonts w:cs="Calibri"/>
          <w:sz w:val="20"/>
          <w:szCs w:val="20"/>
        </w:rPr>
        <w:t>PhD</w:t>
      </w:r>
      <w:proofErr w:type="spellEnd"/>
    </w:p>
    <w:p w14:paraId="1D9B9255" w14:textId="1547ABCC" w:rsidR="000B2800" w:rsidRPr="007F7D6F" w:rsidRDefault="000B2800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Κλινάκη</w:t>
      </w:r>
      <w:proofErr w:type="spellEnd"/>
      <w:r w:rsidRPr="007F7D6F">
        <w:rPr>
          <w:rFonts w:cs="Calibri"/>
          <w:sz w:val="20"/>
          <w:szCs w:val="20"/>
        </w:rPr>
        <w:t xml:space="preserve"> Ελένη, Παιδίατρος</w:t>
      </w:r>
      <w:r w:rsidR="008110BF" w:rsidRPr="007F7D6F">
        <w:rPr>
          <w:rFonts w:cs="Calibri"/>
          <w:sz w:val="20"/>
          <w:szCs w:val="20"/>
        </w:rPr>
        <w:t xml:space="preserve">, </w:t>
      </w:r>
      <w:r w:rsidR="008110BF" w:rsidRPr="007F7D6F">
        <w:rPr>
          <w:rFonts w:cs="Calibri"/>
          <w:sz w:val="20"/>
          <w:szCs w:val="20"/>
          <w:lang w:val="en-US"/>
        </w:rPr>
        <w:t>PhD</w:t>
      </w:r>
      <w:r w:rsidR="008110BF" w:rsidRPr="007F7D6F">
        <w:rPr>
          <w:rFonts w:cs="Calibri"/>
          <w:sz w:val="20"/>
          <w:szCs w:val="20"/>
        </w:rPr>
        <w:t xml:space="preserve">, </w:t>
      </w:r>
      <w:r w:rsidRPr="007F7D6F">
        <w:rPr>
          <w:rFonts w:cs="Calibri"/>
          <w:sz w:val="20"/>
          <w:szCs w:val="20"/>
        </w:rPr>
        <w:t xml:space="preserve"> Μετεκπαιδευόμενη στην Αναπτυξιακή Παιδιατρική</w:t>
      </w:r>
    </w:p>
    <w:p w14:paraId="7C58242F" w14:textId="12C4F4CD" w:rsidR="00683991" w:rsidRPr="007F7D6F" w:rsidRDefault="00683991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Κόρπα</w:t>
      </w:r>
      <w:proofErr w:type="spellEnd"/>
      <w:r w:rsidRPr="007F7D6F">
        <w:rPr>
          <w:rFonts w:cs="Calibri"/>
          <w:sz w:val="20"/>
          <w:szCs w:val="20"/>
        </w:rPr>
        <w:t xml:space="preserve"> Τερψιχόρη, Παιδοψυχίατρος, </w:t>
      </w:r>
      <w:r w:rsidR="00AB1AAC" w:rsidRPr="007F7D6F">
        <w:rPr>
          <w:rFonts w:cs="Calibri"/>
          <w:sz w:val="20"/>
          <w:szCs w:val="20"/>
          <w:lang w:val="en-US"/>
        </w:rPr>
        <w:t>PhD</w:t>
      </w:r>
      <w:r w:rsidR="00AB1AAC" w:rsidRPr="007F7D6F">
        <w:rPr>
          <w:rFonts w:cs="Calibri"/>
          <w:sz w:val="20"/>
          <w:szCs w:val="20"/>
        </w:rPr>
        <w:t xml:space="preserve">, </w:t>
      </w:r>
      <w:r w:rsidR="007F7D6F" w:rsidRPr="007F7D6F">
        <w:rPr>
          <w:rFonts w:cs="Calibri"/>
          <w:sz w:val="20"/>
          <w:szCs w:val="20"/>
        </w:rPr>
        <w:t xml:space="preserve">Διευθύντρια </w:t>
      </w:r>
      <w:r w:rsidRPr="007F7D6F">
        <w:rPr>
          <w:rFonts w:cs="Calibri"/>
          <w:sz w:val="20"/>
          <w:szCs w:val="20"/>
        </w:rPr>
        <w:t>Παιδοψυχιατρικής Κλινικής, Νοσοκομείο Παίδων “Π.Α. Κυριακού”</w:t>
      </w:r>
    </w:p>
    <w:p w14:paraId="7880C152" w14:textId="3A1F1BAD" w:rsidR="00B230A6" w:rsidRPr="007F7D6F" w:rsidRDefault="00B230A6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Μακρυθανάσης</w:t>
      </w:r>
      <w:proofErr w:type="spellEnd"/>
      <w:r w:rsidRPr="007F7D6F">
        <w:rPr>
          <w:rFonts w:cs="Calibri"/>
          <w:sz w:val="20"/>
          <w:szCs w:val="20"/>
        </w:rPr>
        <w:t xml:space="preserve"> Περικλής Επίκουρος Καθηγητής Ιατρικής Γενετικής , Εργαστήριο Ιατρικ</w:t>
      </w:r>
      <w:r w:rsidR="002A3954">
        <w:rPr>
          <w:rFonts w:cs="Calibri"/>
          <w:sz w:val="20"/>
          <w:szCs w:val="20"/>
        </w:rPr>
        <w:t>ή</w:t>
      </w:r>
      <w:r w:rsidRPr="007F7D6F">
        <w:rPr>
          <w:rFonts w:cs="Calibri"/>
          <w:sz w:val="20"/>
          <w:szCs w:val="20"/>
        </w:rPr>
        <w:t>ς Γενετικής</w:t>
      </w:r>
      <w:r w:rsidR="007F7D6F">
        <w:rPr>
          <w:rFonts w:cs="Calibri"/>
          <w:sz w:val="20"/>
          <w:szCs w:val="20"/>
        </w:rPr>
        <w:t xml:space="preserve"> ΕΚΠΑ </w:t>
      </w:r>
      <w:r w:rsidRPr="007F7D6F">
        <w:rPr>
          <w:rFonts w:cs="Calibri"/>
          <w:sz w:val="20"/>
          <w:szCs w:val="20"/>
        </w:rPr>
        <w:t xml:space="preserve">Νοσοκομείο Παίδων “Η Αγία Σοφία” </w:t>
      </w:r>
    </w:p>
    <w:p w14:paraId="6E7DC1F3" w14:textId="6E2B528D" w:rsidR="00683991" w:rsidRPr="007F7D6F" w:rsidRDefault="00683991" w:rsidP="00686858">
      <w:pPr>
        <w:spacing w:line="240" w:lineRule="auto"/>
        <w:rPr>
          <w:rFonts w:cs="Calibri"/>
          <w:sz w:val="20"/>
          <w:szCs w:val="20"/>
        </w:rPr>
      </w:pPr>
      <w:r w:rsidRPr="007F7D6F">
        <w:rPr>
          <w:rFonts w:cs="Calibri"/>
          <w:sz w:val="20"/>
          <w:szCs w:val="20"/>
        </w:rPr>
        <w:t xml:space="preserve">Μπότης Παναγιώτης, </w:t>
      </w:r>
      <w:r w:rsidR="00B81C9C">
        <w:rPr>
          <w:rFonts w:cs="Calibri"/>
          <w:sz w:val="20"/>
          <w:szCs w:val="20"/>
        </w:rPr>
        <w:t xml:space="preserve">Αναπτυξιακός </w:t>
      </w:r>
      <w:r w:rsidRPr="007F7D6F">
        <w:rPr>
          <w:rFonts w:cs="Calibri"/>
          <w:sz w:val="20"/>
          <w:szCs w:val="20"/>
        </w:rPr>
        <w:t>Παιδίατρος</w:t>
      </w:r>
      <w:r w:rsidR="00B81C9C">
        <w:rPr>
          <w:rFonts w:cs="Calibri"/>
          <w:sz w:val="20"/>
          <w:szCs w:val="20"/>
        </w:rPr>
        <w:t>,</w:t>
      </w:r>
      <w:r w:rsidRPr="007F7D6F">
        <w:rPr>
          <w:rFonts w:cs="Calibri"/>
          <w:sz w:val="20"/>
          <w:szCs w:val="20"/>
        </w:rPr>
        <w:t xml:space="preserve"> Διευθυντής  ΕΣΥ, </w:t>
      </w:r>
      <w:r w:rsidR="0027195D" w:rsidRPr="007F7D6F">
        <w:rPr>
          <w:rFonts w:cs="Calibri"/>
          <w:sz w:val="20"/>
          <w:szCs w:val="20"/>
        </w:rPr>
        <w:t xml:space="preserve">Υπεύθυνος Μονάδας Αναπτυξιακής &amp; Συμπεριφορικής Παιδιατρικής </w:t>
      </w:r>
      <w:r w:rsidRPr="007F7D6F">
        <w:rPr>
          <w:rFonts w:cs="Calibri"/>
          <w:sz w:val="20"/>
          <w:szCs w:val="20"/>
        </w:rPr>
        <w:t xml:space="preserve">Γ’ Παιδιατρική Κλινική ΕΚΠΑ, Νοσοκομείο </w:t>
      </w:r>
      <w:r w:rsidR="00B81C9C">
        <w:rPr>
          <w:rFonts w:cs="Calibri"/>
          <w:sz w:val="20"/>
          <w:szCs w:val="20"/>
        </w:rPr>
        <w:t>«</w:t>
      </w:r>
      <w:proofErr w:type="spellStart"/>
      <w:r w:rsidRPr="007F7D6F">
        <w:rPr>
          <w:rFonts w:cs="Calibri"/>
          <w:sz w:val="20"/>
          <w:szCs w:val="20"/>
        </w:rPr>
        <w:t>Αττικό</w:t>
      </w:r>
      <w:r w:rsidR="00B81C9C">
        <w:rPr>
          <w:rFonts w:cs="Calibri"/>
          <w:sz w:val="20"/>
          <w:szCs w:val="20"/>
        </w:rPr>
        <w:t>ν</w:t>
      </w:r>
      <w:proofErr w:type="spellEnd"/>
      <w:r w:rsidRPr="007F7D6F">
        <w:rPr>
          <w:rFonts w:cs="Calibri"/>
          <w:sz w:val="20"/>
          <w:szCs w:val="20"/>
        </w:rPr>
        <w:t>»</w:t>
      </w:r>
    </w:p>
    <w:p w14:paraId="0F745158" w14:textId="273412BD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Ντινόπουλος</w:t>
      </w:r>
      <w:proofErr w:type="spellEnd"/>
      <w:r w:rsidRPr="007F7D6F">
        <w:rPr>
          <w:rFonts w:cs="Calibri"/>
          <w:sz w:val="20"/>
          <w:szCs w:val="20"/>
        </w:rPr>
        <w:t xml:space="preserve"> </w:t>
      </w:r>
      <w:proofErr w:type="spellStart"/>
      <w:r w:rsidRPr="007F7D6F">
        <w:rPr>
          <w:rFonts w:cs="Calibri"/>
          <w:sz w:val="20"/>
          <w:szCs w:val="20"/>
        </w:rPr>
        <w:t>Αργύριος</w:t>
      </w:r>
      <w:proofErr w:type="spellEnd"/>
      <w:r w:rsidRPr="007F7D6F">
        <w:rPr>
          <w:rFonts w:cs="Calibri"/>
          <w:sz w:val="20"/>
          <w:szCs w:val="20"/>
        </w:rPr>
        <w:t xml:space="preserve">, </w:t>
      </w:r>
      <w:proofErr w:type="spellStart"/>
      <w:r w:rsidRPr="007F7D6F">
        <w:rPr>
          <w:rFonts w:cs="Calibri"/>
          <w:sz w:val="20"/>
          <w:szCs w:val="20"/>
        </w:rPr>
        <w:t>Καθηγήτης</w:t>
      </w:r>
      <w:proofErr w:type="spellEnd"/>
      <w:r w:rsidRPr="007F7D6F">
        <w:rPr>
          <w:rFonts w:cs="Calibri"/>
          <w:sz w:val="20"/>
          <w:szCs w:val="20"/>
        </w:rPr>
        <w:t xml:space="preserve"> Παιδιατρικής Νευρολογίας Γ’ Παιδιατρικής Κλινικής </w:t>
      </w:r>
      <w:r w:rsidR="00B81C9C">
        <w:rPr>
          <w:rFonts w:cs="Calibri"/>
          <w:sz w:val="20"/>
          <w:szCs w:val="20"/>
        </w:rPr>
        <w:t>ΕΚΠΑ,</w:t>
      </w:r>
      <w:r w:rsidRPr="007F7D6F">
        <w:rPr>
          <w:rFonts w:cs="Calibri"/>
          <w:sz w:val="20"/>
          <w:szCs w:val="20"/>
        </w:rPr>
        <w:t xml:space="preserve"> Νοσοκομείο “</w:t>
      </w:r>
      <w:proofErr w:type="spellStart"/>
      <w:r w:rsidRPr="007F7D6F">
        <w:rPr>
          <w:rFonts w:cs="Calibri"/>
          <w:sz w:val="20"/>
          <w:szCs w:val="20"/>
        </w:rPr>
        <w:t>Αττικόν</w:t>
      </w:r>
      <w:proofErr w:type="spellEnd"/>
      <w:r w:rsidRPr="007F7D6F">
        <w:rPr>
          <w:rFonts w:cs="Calibri"/>
          <w:sz w:val="20"/>
          <w:szCs w:val="20"/>
        </w:rPr>
        <w:t xml:space="preserve">” </w:t>
      </w:r>
    </w:p>
    <w:p w14:paraId="74D525AD" w14:textId="405CB129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r w:rsidRPr="007F7D6F">
        <w:rPr>
          <w:rFonts w:cs="Calibri"/>
          <w:sz w:val="20"/>
          <w:szCs w:val="20"/>
        </w:rPr>
        <w:t xml:space="preserve">Παπανικολάου Κατερίνα, Καθηγήτρια Παιδοψυχιατρικής, </w:t>
      </w:r>
      <w:r w:rsidR="007F7D6F" w:rsidRPr="007F7D6F">
        <w:rPr>
          <w:rFonts w:cs="Calibri"/>
          <w:sz w:val="20"/>
          <w:szCs w:val="20"/>
        </w:rPr>
        <w:t xml:space="preserve">Διευθύντρια </w:t>
      </w:r>
      <w:r w:rsidRPr="007F7D6F">
        <w:rPr>
          <w:rFonts w:cs="Calibri"/>
          <w:sz w:val="20"/>
          <w:szCs w:val="20"/>
        </w:rPr>
        <w:t>Παιδοψυχιατρική</w:t>
      </w:r>
      <w:r w:rsidR="007F7D6F" w:rsidRPr="007F7D6F">
        <w:rPr>
          <w:rFonts w:cs="Calibri"/>
          <w:sz w:val="20"/>
          <w:szCs w:val="20"/>
        </w:rPr>
        <w:t>ς</w:t>
      </w:r>
      <w:r w:rsidRPr="007F7D6F">
        <w:rPr>
          <w:rFonts w:cs="Calibri"/>
          <w:sz w:val="20"/>
          <w:szCs w:val="20"/>
        </w:rPr>
        <w:t xml:space="preserve"> Κλινική</w:t>
      </w:r>
      <w:r w:rsidR="007F7D6F" w:rsidRPr="007F7D6F">
        <w:rPr>
          <w:rFonts w:cs="Calibri"/>
          <w:sz w:val="20"/>
          <w:szCs w:val="20"/>
        </w:rPr>
        <w:t>ς</w:t>
      </w:r>
      <w:r w:rsidRPr="007F7D6F">
        <w:rPr>
          <w:rFonts w:cs="Calibri"/>
          <w:sz w:val="20"/>
          <w:szCs w:val="20"/>
        </w:rPr>
        <w:t xml:space="preserve"> </w:t>
      </w:r>
      <w:r w:rsidR="007F7D6F" w:rsidRPr="007F7D6F">
        <w:rPr>
          <w:rFonts w:cs="Calibri"/>
          <w:sz w:val="20"/>
          <w:szCs w:val="20"/>
        </w:rPr>
        <w:t>ΕΚΠΑ, Νοσοκομείο Παίδων “Η Αγία Σοφία”</w:t>
      </w:r>
    </w:p>
    <w:p w14:paraId="069C53BB" w14:textId="44D7F5CB" w:rsidR="00B230A6" w:rsidRPr="007F7D6F" w:rsidRDefault="00B230A6" w:rsidP="00686858">
      <w:pPr>
        <w:spacing w:line="240" w:lineRule="auto"/>
        <w:rPr>
          <w:rFonts w:cs="Calibri"/>
          <w:sz w:val="20"/>
          <w:szCs w:val="20"/>
        </w:rPr>
      </w:pPr>
      <w:r w:rsidRPr="007F7D6F">
        <w:rPr>
          <w:rFonts w:cs="Calibri"/>
          <w:sz w:val="20"/>
          <w:szCs w:val="20"/>
        </w:rPr>
        <w:t xml:space="preserve">Περβανίδου Παναγιώτα, Καθηγήτρια Αναπτυξιακής &amp; Συμπεριφορικής Παιδιατρικής, </w:t>
      </w:r>
      <w:r w:rsidR="0027195D" w:rsidRPr="007F7D6F">
        <w:rPr>
          <w:rFonts w:cs="Calibri"/>
          <w:sz w:val="20"/>
          <w:szCs w:val="20"/>
        </w:rPr>
        <w:t xml:space="preserve"> Υπεύθυνη Μονάδας Αναπτυξιακής &amp; Συμπεριφορικής Παιδιατρικής, </w:t>
      </w:r>
      <w:r w:rsidRPr="007F7D6F">
        <w:rPr>
          <w:rFonts w:cs="Calibri"/>
          <w:sz w:val="20"/>
          <w:szCs w:val="20"/>
        </w:rPr>
        <w:t xml:space="preserve">A’ Παιδιατρικής Κλινικής </w:t>
      </w:r>
      <w:r w:rsidR="007F7D6F" w:rsidRPr="007F7D6F">
        <w:rPr>
          <w:rFonts w:cs="Calibri"/>
          <w:sz w:val="20"/>
          <w:szCs w:val="20"/>
        </w:rPr>
        <w:t xml:space="preserve">ΕΚΠΑ, </w:t>
      </w:r>
      <w:r w:rsidRPr="007F7D6F">
        <w:rPr>
          <w:rFonts w:cs="Calibri"/>
          <w:sz w:val="20"/>
          <w:szCs w:val="20"/>
        </w:rPr>
        <w:t xml:space="preserve">Νοσοκομείο Παίδων “Η Αγία Σοφία” </w:t>
      </w:r>
    </w:p>
    <w:p w14:paraId="09DEF65D" w14:textId="34FCB021" w:rsidR="00AB1AAC" w:rsidRPr="007F7D6F" w:rsidRDefault="00AB1AAC" w:rsidP="00686858">
      <w:pPr>
        <w:spacing w:line="240" w:lineRule="auto"/>
        <w:rPr>
          <w:rFonts w:cs="Calibri"/>
          <w:sz w:val="20"/>
          <w:szCs w:val="20"/>
        </w:rPr>
      </w:pPr>
      <w:r w:rsidRPr="007F7D6F">
        <w:rPr>
          <w:rFonts w:cs="Calibri"/>
          <w:sz w:val="20"/>
          <w:szCs w:val="20"/>
        </w:rPr>
        <w:lastRenderedPageBreak/>
        <w:t xml:space="preserve">Πετρόπουλος Ανδρέας, Αναπτυξιακός Παιδίατρος, </w:t>
      </w:r>
      <w:r w:rsidR="008478D6" w:rsidRPr="007F7D6F">
        <w:rPr>
          <w:rFonts w:cs="Calibri"/>
          <w:sz w:val="20"/>
          <w:szCs w:val="20"/>
        </w:rPr>
        <w:t>Επιστημονικός Συνεργάτης Μονάδας Αναπτυξιακής &amp; Συμπεριφορικής Παιδιατρικής</w:t>
      </w:r>
      <w:r w:rsidR="00B81C9C">
        <w:rPr>
          <w:rFonts w:cs="Calibri"/>
          <w:sz w:val="20"/>
          <w:szCs w:val="20"/>
        </w:rPr>
        <w:t xml:space="preserve"> </w:t>
      </w:r>
      <w:r w:rsidR="008478D6" w:rsidRPr="007F7D6F">
        <w:rPr>
          <w:rFonts w:cs="Calibri"/>
          <w:sz w:val="20"/>
          <w:szCs w:val="20"/>
        </w:rPr>
        <w:t xml:space="preserve">A’ Παιδιατρικής Κλινικής </w:t>
      </w:r>
      <w:r w:rsidR="00B81C9C">
        <w:rPr>
          <w:rFonts w:cs="Calibri"/>
          <w:sz w:val="20"/>
          <w:szCs w:val="20"/>
        </w:rPr>
        <w:t>ΕΚΠΑ,</w:t>
      </w:r>
      <w:r w:rsidR="008478D6" w:rsidRPr="007F7D6F">
        <w:rPr>
          <w:rFonts w:cs="Calibri"/>
          <w:sz w:val="20"/>
          <w:szCs w:val="20"/>
        </w:rPr>
        <w:t xml:space="preserve"> Νοσοκομείο Παίδων “Η Αγία Σοφία”</w:t>
      </w:r>
    </w:p>
    <w:p w14:paraId="50BA448B" w14:textId="2D8ADE29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Pons</w:t>
      </w:r>
      <w:proofErr w:type="spellEnd"/>
      <w:r w:rsidRPr="007F7D6F">
        <w:rPr>
          <w:rFonts w:cs="Calibri"/>
          <w:sz w:val="20"/>
          <w:szCs w:val="20"/>
        </w:rPr>
        <w:t xml:space="preserve"> </w:t>
      </w:r>
      <w:proofErr w:type="spellStart"/>
      <w:r w:rsidRPr="007F7D6F">
        <w:rPr>
          <w:rFonts w:cs="Calibri"/>
          <w:sz w:val="20"/>
          <w:szCs w:val="20"/>
        </w:rPr>
        <w:t>Roser-Maria</w:t>
      </w:r>
      <w:proofErr w:type="spellEnd"/>
      <w:r w:rsidRPr="007F7D6F">
        <w:rPr>
          <w:rFonts w:cs="Calibri"/>
          <w:sz w:val="20"/>
          <w:szCs w:val="20"/>
        </w:rPr>
        <w:t xml:space="preserve">, Καθηγήτρια Παιδιατρικής Νευρολογίας A’ Παιδιατρικής Κλινικής </w:t>
      </w:r>
      <w:r w:rsidR="007F7D6F" w:rsidRPr="007F7D6F">
        <w:rPr>
          <w:rFonts w:cs="Calibri"/>
          <w:sz w:val="20"/>
          <w:szCs w:val="20"/>
        </w:rPr>
        <w:t xml:space="preserve">ΕΚΠΑ, </w:t>
      </w:r>
      <w:r w:rsidRPr="007F7D6F">
        <w:rPr>
          <w:rFonts w:cs="Calibri"/>
          <w:sz w:val="20"/>
          <w:szCs w:val="20"/>
        </w:rPr>
        <w:t xml:space="preserve">Νοσοκομείο Παίδων “Η Αγία Σοφία” </w:t>
      </w:r>
    </w:p>
    <w:p w14:paraId="14E47093" w14:textId="06A101C9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Σιαχανίδου</w:t>
      </w:r>
      <w:proofErr w:type="spellEnd"/>
      <w:r w:rsidRPr="007F7D6F">
        <w:rPr>
          <w:rFonts w:cs="Calibri"/>
          <w:sz w:val="20"/>
          <w:szCs w:val="20"/>
        </w:rPr>
        <w:t xml:space="preserve"> </w:t>
      </w:r>
      <w:proofErr w:type="spellStart"/>
      <w:r w:rsidRPr="007F7D6F">
        <w:rPr>
          <w:rFonts w:cs="Calibri"/>
          <w:sz w:val="20"/>
          <w:szCs w:val="20"/>
        </w:rPr>
        <w:t>Τανια</w:t>
      </w:r>
      <w:proofErr w:type="spellEnd"/>
      <w:r w:rsidRPr="007F7D6F">
        <w:rPr>
          <w:rFonts w:cs="Calibri"/>
          <w:sz w:val="20"/>
          <w:szCs w:val="20"/>
        </w:rPr>
        <w:t xml:space="preserve">, Καθηγήτρια Παιδιατρικής &amp; Νεογνολογίας A’ Παιδιατρικής Κλινικής </w:t>
      </w:r>
      <w:r w:rsidR="007F7D6F" w:rsidRPr="007F7D6F">
        <w:rPr>
          <w:rFonts w:cs="Calibri"/>
          <w:sz w:val="20"/>
          <w:szCs w:val="20"/>
        </w:rPr>
        <w:t>ΕΚΠΑ,</w:t>
      </w:r>
      <w:r w:rsidRPr="007F7D6F">
        <w:rPr>
          <w:rFonts w:cs="Calibri"/>
          <w:sz w:val="20"/>
          <w:szCs w:val="20"/>
        </w:rPr>
        <w:t xml:space="preserve"> Νοσοκομείο Παίδων “Η Αγία Σοφία”</w:t>
      </w:r>
    </w:p>
    <w:p w14:paraId="2A994884" w14:textId="5D274A4A" w:rsidR="00CB14D0" w:rsidRPr="007F7D6F" w:rsidRDefault="00CB14D0" w:rsidP="00686858">
      <w:pPr>
        <w:spacing w:line="240" w:lineRule="auto"/>
        <w:rPr>
          <w:rFonts w:cs="Calibri"/>
          <w:sz w:val="20"/>
          <w:szCs w:val="20"/>
        </w:rPr>
      </w:pPr>
      <w:proofErr w:type="spellStart"/>
      <w:r w:rsidRPr="007F7D6F">
        <w:rPr>
          <w:rFonts w:cs="Calibri"/>
          <w:sz w:val="20"/>
          <w:szCs w:val="20"/>
        </w:rPr>
        <w:t>Σολδάτου</w:t>
      </w:r>
      <w:proofErr w:type="spellEnd"/>
      <w:r w:rsidRPr="007F7D6F">
        <w:rPr>
          <w:rFonts w:cs="Calibri"/>
          <w:sz w:val="20"/>
          <w:szCs w:val="20"/>
        </w:rPr>
        <w:t xml:space="preserve"> </w:t>
      </w:r>
      <w:proofErr w:type="spellStart"/>
      <w:r w:rsidRPr="007F7D6F">
        <w:rPr>
          <w:rFonts w:cs="Calibri"/>
          <w:sz w:val="20"/>
          <w:szCs w:val="20"/>
        </w:rPr>
        <w:t>Ανεξάνδρα</w:t>
      </w:r>
      <w:proofErr w:type="spellEnd"/>
      <w:r w:rsidRPr="007F7D6F">
        <w:rPr>
          <w:rFonts w:cs="Calibri"/>
          <w:sz w:val="20"/>
          <w:szCs w:val="20"/>
        </w:rPr>
        <w:t>, Καθηγήτρια Παιδιατρικής</w:t>
      </w:r>
      <w:r w:rsidR="007F7D6F" w:rsidRPr="007F7D6F">
        <w:rPr>
          <w:rFonts w:cs="Calibri"/>
          <w:sz w:val="20"/>
          <w:szCs w:val="20"/>
        </w:rPr>
        <w:t>,</w:t>
      </w:r>
      <w:r w:rsidRPr="007F7D6F">
        <w:rPr>
          <w:rFonts w:cs="Calibri"/>
          <w:sz w:val="20"/>
          <w:szCs w:val="20"/>
        </w:rPr>
        <w:t xml:space="preserve"> Β’ Παιδιατρικής Κλινικής </w:t>
      </w:r>
      <w:r w:rsidR="007F7D6F" w:rsidRPr="007F7D6F">
        <w:rPr>
          <w:rFonts w:cs="Calibri"/>
          <w:sz w:val="20"/>
          <w:szCs w:val="20"/>
        </w:rPr>
        <w:t>ΕΚΠΑ,</w:t>
      </w:r>
      <w:r w:rsidRPr="007F7D6F">
        <w:rPr>
          <w:rFonts w:cs="Calibri"/>
          <w:sz w:val="20"/>
          <w:szCs w:val="20"/>
        </w:rPr>
        <w:t xml:space="preserve"> Νοσοκομείο Παίδων “Π.&amp; Α. Κυριακού”</w:t>
      </w:r>
    </w:p>
    <w:p w14:paraId="25645D99" w14:textId="143E3EBF" w:rsidR="007F7D6F" w:rsidRPr="00B81C9C" w:rsidRDefault="00CB14D0" w:rsidP="007F7D6F">
      <w:pPr>
        <w:spacing w:line="240" w:lineRule="auto"/>
        <w:rPr>
          <w:rFonts w:cs="Calibri"/>
          <w:sz w:val="20"/>
          <w:szCs w:val="20"/>
          <w:lang w:val="en-US"/>
        </w:rPr>
      </w:pPr>
      <w:proofErr w:type="spellStart"/>
      <w:r w:rsidRPr="007F7D6F">
        <w:rPr>
          <w:rFonts w:cs="Calibri"/>
          <w:sz w:val="20"/>
          <w:szCs w:val="20"/>
        </w:rPr>
        <w:t>Στριγγάρης</w:t>
      </w:r>
      <w:proofErr w:type="spellEnd"/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Αργύρης</w:t>
      </w:r>
      <w:r w:rsidRPr="00B81C9C">
        <w:rPr>
          <w:rFonts w:cs="Calibri"/>
          <w:sz w:val="20"/>
          <w:szCs w:val="20"/>
          <w:lang w:val="en-US"/>
        </w:rPr>
        <w:t xml:space="preserve">, </w:t>
      </w:r>
      <w:r w:rsidRPr="007F7D6F">
        <w:rPr>
          <w:rFonts w:cs="Calibri"/>
          <w:sz w:val="20"/>
          <w:szCs w:val="20"/>
        </w:rPr>
        <w:t>Καθηγητής</w:t>
      </w:r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Ψυχιατρικής</w:t>
      </w:r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Παιδιών</w:t>
      </w:r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και</w:t>
      </w:r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Εφήβων</w:t>
      </w:r>
      <w:r w:rsidR="007F7D6F"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Ιατρικής</w:t>
      </w:r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Σχολής</w:t>
      </w:r>
      <w:r w:rsidRPr="00B81C9C">
        <w:rPr>
          <w:rFonts w:cs="Calibri"/>
          <w:sz w:val="20"/>
          <w:szCs w:val="20"/>
          <w:lang w:val="en-US"/>
        </w:rPr>
        <w:t xml:space="preserve"> </w:t>
      </w:r>
      <w:r w:rsidRPr="007F7D6F">
        <w:rPr>
          <w:rFonts w:cs="Calibri"/>
          <w:sz w:val="20"/>
          <w:szCs w:val="20"/>
        </w:rPr>
        <w:t>ΕΚΠ</w:t>
      </w:r>
      <w:r w:rsidR="00B81C9C">
        <w:rPr>
          <w:rFonts w:cs="Calibri"/>
          <w:sz w:val="20"/>
          <w:szCs w:val="20"/>
        </w:rPr>
        <w:t>Α</w:t>
      </w:r>
      <w:r w:rsidR="00B81C9C" w:rsidRPr="00B81C9C">
        <w:rPr>
          <w:rFonts w:cs="Calibri"/>
          <w:sz w:val="20"/>
          <w:szCs w:val="20"/>
          <w:lang w:val="en-US"/>
        </w:rPr>
        <w:t xml:space="preserve">,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Professor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of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Child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&amp;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Adolescent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Psychiatry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Divisions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of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Psychiatry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and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Psychology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and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Language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Sciences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University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College</w:t>
      </w:r>
      <w:r w:rsidR="007F7D6F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F7D6F" w:rsidRPr="007F7D6F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London</w:t>
      </w:r>
      <w:r w:rsidR="00B81C9C" w:rsidRP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B81C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London, UK</w:t>
      </w:r>
    </w:p>
    <w:p w14:paraId="68BE2731" w14:textId="706557C9" w:rsidR="00550027" w:rsidRPr="00B81C9C" w:rsidRDefault="00550027">
      <w:pPr>
        <w:rPr>
          <w:lang w:val="en-US"/>
        </w:rPr>
      </w:pPr>
    </w:p>
    <w:sectPr w:rsidR="00550027" w:rsidRPr="00B81C9C" w:rsidSect="009373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43B"/>
    <w:multiLevelType w:val="hybridMultilevel"/>
    <w:tmpl w:val="582A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BB8"/>
    <w:multiLevelType w:val="hybridMultilevel"/>
    <w:tmpl w:val="9DF0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645C"/>
    <w:multiLevelType w:val="hybridMultilevel"/>
    <w:tmpl w:val="ADFE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92B11"/>
    <w:multiLevelType w:val="hybridMultilevel"/>
    <w:tmpl w:val="C0C0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BBB"/>
    <w:multiLevelType w:val="hybridMultilevel"/>
    <w:tmpl w:val="B074C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B0DC9"/>
    <w:multiLevelType w:val="hybridMultilevel"/>
    <w:tmpl w:val="1EB2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83BE6"/>
    <w:multiLevelType w:val="hybridMultilevel"/>
    <w:tmpl w:val="6D46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3AE6"/>
    <w:multiLevelType w:val="hybridMultilevel"/>
    <w:tmpl w:val="903E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43AC2"/>
    <w:multiLevelType w:val="hybridMultilevel"/>
    <w:tmpl w:val="4CFE3342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55030DE7"/>
    <w:multiLevelType w:val="hybridMultilevel"/>
    <w:tmpl w:val="13D43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102CA"/>
    <w:multiLevelType w:val="hybridMultilevel"/>
    <w:tmpl w:val="443289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7115389"/>
    <w:multiLevelType w:val="hybridMultilevel"/>
    <w:tmpl w:val="F3BC0C02"/>
    <w:lvl w:ilvl="0" w:tplc="55865CF6">
      <w:start w:val="1"/>
      <w:numFmt w:val="bullet"/>
      <w:lvlText w:val=""/>
      <w:lvlJc w:val="left"/>
      <w:pPr>
        <w:ind w:left="170" w:firstLine="1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A2FFD"/>
    <w:multiLevelType w:val="hybridMultilevel"/>
    <w:tmpl w:val="6444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250E"/>
    <w:multiLevelType w:val="hybridMultilevel"/>
    <w:tmpl w:val="AD28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4B"/>
    <w:rsid w:val="00012B84"/>
    <w:rsid w:val="00026D9B"/>
    <w:rsid w:val="00043906"/>
    <w:rsid w:val="00066CB7"/>
    <w:rsid w:val="00067366"/>
    <w:rsid w:val="00067E0A"/>
    <w:rsid w:val="00071CA7"/>
    <w:rsid w:val="0007597E"/>
    <w:rsid w:val="00082835"/>
    <w:rsid w:val="000B0A51"/>
    <w:rsid w:val="000B2800"/>
    <w:rsid w:val="000E2A56"/>
    <w:rsid w:val="000F2952"/>
    <w:rsid w:val="00104C17"/>
    <w:rsid w:val="0010672D"/>
    <w:rsid w:val="001210D9"/>
    <w:rsid w:val="00122EE4"/>
    <w:rsid w:val="00127EEC"/>
    <w:rsid w:val="00137F28"/>
    <w:rsid w:val="00145510"/>
    <w:rsid w:val="00180FFC"/>
    <w:rsid w:val="001E1788"/>
    <w:rsid w:val="001F5385"/>
    <w:rsid w:val="002212F7"/>
    <w:rsid w:val="00246406"/>
    <w:rsid w:val="00252066"/>
    <w:rsid w:val="00265884"/>
    <w:rsid w:val="0027195D"/>
    <w:rsid w:val="0029664D"/>
    <w:rsid w:val="002A3954"/>
    <w:rsid w:val="002E7592"/>
    <w:rsid w:val="002F1AFC"/>
    <w:rsid w:val="00303ACF"/>
    <w:rsid w:val="00304D63"/>
    <w:rsid w:val="00367E33"/>
    <w:rsid w:val="003E33DB"/>
    <w:rsid w:val="00416F15"/>
    <w:rsid w:val="00460662"/>
    <w:rsid w:val="004A5F9B"/>
    <w:rsid w:val="005165D1"/>
    <w:rsid w:val="005260A2"/>
    <w:rsid w:val="00535705"/>
    <w:rsid w:val="00550027"/>
    <w:rsid w:val="005C7D3A"/>
    <w:rsid w:val="005D32F7"/>
    <w:rsid w:val="00614534"/>
    <w:rsid w:val="0062142E"/>
    <w:rsid w:val="006810F6"/>
    <w:rsid w:val="00683991"/>
    <w:rsid w:val="00684D46"/>
    <w:rsid w:val="00686858"/>
    <w:rsid w:val="006935FB"/>
    <w:rsid w:val="006F2583"/>
    <w:rsid w:val="0071676F"/>
    <w:rsid w:val="00724101"/>
    <w:rsid w:val="007530CB"/>
    <w:rsid w:val="00757286"/>
    <w:rsid w:val="007615E8"/>
    <w:rsid w:val="00783E6D"/>
    <w:rsid w:val="007904B6"/>
    <w:rsid w:val="007C2DC3"/>
    <w:rsid w:val="007D4E5D"/>
    <w:rsid w:val="007F7D6F"/>
    <w:rsid w:val="008110BF"/>
    <w:rsid w:val="008264CA"/>
    <w:rsid w:val="00833F4B"/>
    <w:rsid w:val="00836303"/>
    <w:rsid w:val="008478D6"/>
    <w:rsid w:val="00862F48"/>
    <w:rsid w:val="008B7039"/>
    <w:rsid w:val="008E4541"/>
    <w:rsid w:val="008F08CD"/>
    <w:rsid w:val="008F6A33"/>
    <w:rsid w:val="00906BB7"/>
    <w:rsid w:val="00937366"/>
    <w:rsid w:val="009479EF"/>
    <w:rsid w:val="00950DB9"/>
    <w:rsid w:val="00953235"/>
    <w:rsid w:val="0097255C"/>
    <w:rsid w:val="009D6C42"/>
    <w:rsid w:val="009F7C3D"/>
    <w:rsid w:val="00A1627E"/>
    <w:rsid w:val="00A329EA"/>
    <w:rsid w:val="00A55FEB"/>
    <w:rsid w:val="00A56AD2"/>
    <w:rsid w:val="00AA7ACE"/>
    <w:rsid w:val="00AB1AAC"/>
    <w:rsid w:val="00AB385E"/>
    <w:rsid w:val="00AB6898"/>
    <w:rsid w:val="00AB7F33"/>
    <w:rsid w:val="00AC451D"/>
    <w:rsid w:val="00AD4896"/>
    <w:rsid w:val="00B0272A"/>
    <w:rsid w:val="00B17B25"/>
    <w:rsid w:val="00B230A6"/>
    <w:rsid w:val="00B7047F"/>
    <w:rsid w:val="00B81C9C"/>
    <w:rsid w:val="00B87C05"/>
    <w:rsid w:val="00BB2282"/>
    <w:rsid w:val="00BC1977"/>
    <w:rsid w:val="00C131CE"/>
    <w:rsid w:val="00C20A7A"/>
    <w:rsid w:val="00C27140"/>
    <w:rsid w:val="00C8575D"/>
    <w:rsid w:val="00C926FF"/>
    <w:rsid w:val="00C949DA"/>
    <w:rsid w:val="00CB14D0"/>
    <w:rsid w:val="00CD719B"/>
    <w:rsid w:val="00CF0CAC"/>
    <w:rsid w:val="00CF28F1"/>
    <w:rsid w:val="00D319E0"/>
    <w:rsid w:val="00D33977"/>
    <w:rsid w:val="00D861EC"/>
    <w:rsid w:val="00DB6828"/>
    <w:rsid w:val="00DC7523"/>
    <w:rsid w:val="00DE23A7"/>
    <w:rsid w:val="00DF77A2"/>
    <w:rsid w:val="00E22885"/>
    <w:rsid w:val="00E30335"/>
    <w:rsid w:val="00E431F8"/>
    <w:rsid w:val="00F16B2E"/>
    <w:rsid w:val="00F2352C"/>
    <w:rsid w:val="00F42879"/>
    <w:rsid w:val="00F433B1"/>
    <w:rsid w:val="00F46320"/>
    <w:rsid w:val="00F64C28"/>
    <w:rsid w:val="00F73955"/>
    <w:rsid w:val="00FA28B9"/>
    <w:rsid w:val="00FE0BE9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E5093"/>
  <w14:defaultImageDpi w14:val="32767"/>
  <w15:chartTrackingRefBased/>
  <w15:docId w15:val="{0C6C84C7-BEC0-654A-8307-DC7E9BCF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3F4B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4D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33F4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833F4B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833F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4D0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uiPriority w:val="99"/>
    <w:unhideWhenUsed/>
    <w:rsid w:val="00CB14D0"/>
    <w:rPr>
      <w:color w:val="0563C1"/>
      <w:u w:val="single"/>
    </w:rPr>
  </w:style>
  <w:style w:type="character" w:styleId="Strong">
    <w:name w:val="Strong"/>
    <w:uiPriority w:val="22"/>
    <w:qFormat/>
    <w:rsid w:val="00CB14D0"/>
    <w:rPr>
      <w:b/>
      <w:bCs/>
    </w:rPr>
  </w:style>
  <w:style w:type="character" w:styleId="UnresolvedMention">
    <w:name w:val="Unresolved Mention"/>
    <w:basedOn w:val="DefaultParagraphFont"/>
    <w:uiPriority w:val="99"/>
    <w:rsid w:val="002212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2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ervanidou@gmail.com" TargetMode="External"/><Relationship Id="rId5" Type="http://schemas.openxmlformats.org/officeDocument/2006/relationships/hyperlink" Target="mailto:ppervanid@med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Pervanidou</dc:creator>
  <cp:keywords/>
  <dc:description/>
  <cp:lastModifiedBy>Panagiota Pervanidou</cp:lastModifiedBy>
  <cp:revision>2</cp:revision>
  <dcterms:created xsi:type="dcterms:W3CDTF">2025-10-18T22:10:00Z</dcterms:created>
  <dcterms:modified xsi:type="dcterms:W3CDTF">2025-10-18T22:10:00Z</dcterms:modified>
</cp:coreProperties>
</file>