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70180" w14:textId="39700ADE" w:rsidR="00624E9D" w:rsidRDefault="00587936" w:rsidP="00587936">
      <w:r>
        <w:rPr>
          <w:noProof/>
        </w:rPr>
        <w:drawing>
          <wp:inline distT="0" distB="0" distL="0" distR="0" wp14:anchorId="51F82E82" wp14:editId="55EE7E4C">
            <wp:extent cx="3076575" cy="911501"/>
            <wp:effectExtent l="0" t="0" r="0" b="3175"/>
            <wp:docPr id="1302860795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60795" name="Γραφικό 13028607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42" cy="9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9896" w14:textId="626325AB" w:rsidR="00F061FE" w:rsidRPr="00FE49A0" w:rsidRDefault="00624E9D" w:rsidP="00F061FE">
      <w:pPr>
        <w:jc w:val="center"/>
        <w:rPr>
          <w:b/>
          <w:bCs/>
        </w:rPr>
      </w:pPr>
      <w:r w:rsidRPr="00FE49A0">
        <w:rPr>
          <w:b/>
          <w:bCs/>
        </w:rPr>
        <w:t>Γ</w:t>
      </w:r>
      <w:r w:rsidR="00F061FE" w:rsidRPr="00FE49A0">
        <w:rPr>
          <w:b/>
          <w:bCs/>
        </w:rPr>
        <w:t xml:space="preserve">ραφείο Αθλητικών Δραστηριοτήτων </w:t>
      </w:r>
    </w:p>
    <w:p w14:paraId="1559C8F4" w14:textId="4702E179" w:rsidR="00F061FE" w:rsidRPr="00F736BC" w:rsidRDefault="00F061FE" w:rsidP="00F061FE">
      <w:pPr>
        <w:jc w:val="center"/>
        <w:rPr>
          <w:b/>
          <w:bCs/>
        </w:rPr>
      </w:pPr>
      <w:r w:rsidRPr="00F736BC">
        <w:rPr>
          <w:b/>
          <w:bCs/>
        </w:rPr>
        <w:t>Πανεπιστημιακό Γυμναστήριο</w:t>
      </w:r>
      <w:r w:rsidR="00761234" w:rsidRPr="00F736BC">
        <w:rPr>
          <w:b/>
          <w:bCs/>
        </w:rPr>
        <w:t xml:space="preserve"> </w:t>
      </w:r>
    </w:p>
    <w:p w14:paraId="0BC9548D" w14:textId="288716D4" w:rsidR="00F061FE" w:rsidRPr="00F736BC" w:rsidRDefault="00F061FE" w:rsidP="00F061FE">
      <w:pPr>
        <w:jc w:val="center"/>
        <w:rPr>
          <w:b/>
          <w:bCs/>
          <w:u w:val="single"/>
        </w:rPr>
      </w:pPr>
      <w:r w:rsidRPr="00F736BC">
        <w:rPr>
          <w:b/>
          <w:bCs/>
          <w:u w:val="single"/>
        </w:rPr>
        <w:t>Πρόσκληση</w:t>
      </w:r>
      <w:r w:rsidR="00624E9D" w:rsidRPr="00F736BC">
        <w:rPr>
          <w:b/>
          <w:bCs/>
          <w:u w:val="single"/>
        </w:rPr>
        <w:t>-</w:t>
      </w:r>
      <w:r w:rsidRPr="00F736BC">
        <w:rPr>
          <w:b/>
          <w:bCs/>
          <w:u w:val="single"/>
        </w:rPr>
        <w:t>Ανακοίνωση</w:t>
      </w:r>
    </w:p>
    <w:p w14:paraId="6FDB4975" w14:textId="10A9033D" w:rsidR="00B34649" w:rsidRDefault="00F061FE" w:rsidP="00B34649">
      <w:pPr>
        <w:ind w:firstLine="720"/>
        <w:jc w:val="both"/>
      </w:pPr>
      <w:r>
        <w:t>Τ</w:t>
      </w:r>
      <w:r w:rsidRPr="00F061FE">
        <w:t xml:space="preserve">ο </w:t>
      </w:r>
      <w:r w:rsidR="00B34649" w:rsidRPr="00B34649">
        <w:t xml:space="preserve">Γραφείο Αθλητικών Δραστηριοτήτων </w:t>
      </w:r>
      <w:r w:rsidR="00B34649">
        <w:t xml:space="preserve">του </w:t>
      </w:r>
      <w:r w:rsidR="00624E9D">
        <w:t>Ε.Κ.Π.Α. δ</w:t>
      </w:r>
      <w:r w:rsidRPr="00F061FE">
        <w:t xml:space="preserve">ημιουργεί τη </w:t>
      </w:r>
      <w:r w:rsidR="00B34649">
        <w:t>δράση:</w:t>
      </w:r>
      <w:r w:rsidRPr="00F061FE">
        <w:t xml:space="preserve"> </w:t>
      </w:r>
      <w:r w:rsidR="00B34649" w:rsidRPr="00F736BC">
        <w:rPr>
          <w:b/>
          <w:bCs/>
        </w:rPr>
        <w:t>ΔΡΟΜΕΙΣ  Ε.Κ.Π.Α. /"Βαδίζω-Τρέχω-Ευ Ζω"</w:t>
      </w:r>
      <w:r w:rsidR="00B34649">
        <w:t xml:space="preserve">, με ομάδες </w:t>
      </w:r>
      <w:r w:rsidR="00B34649" w:rsidRPr="00F736BC">
        <w:rPr>
          <w:b/>
          <w:bCs/>
        </w:rPr>
        <w:t>Δυναμικού Βαδίσματος και Τρεξίματος Αποστάσεων</w:t>
      </w:r>
      <w:r w:rsidR="00B34649">
        <w:t xml:space="preserve">. </w:t>
      </w:r>
    </w:p>
    <w:p w14:paraId="734EAED9" w14:textId="1831392B" w:rsidR="00F061FE" w:rsidRDefault="00B34649" w:rsidP="00B34649">
      <w:pPr>
        <w:ind w:firstLine="720"/>
        <w:jc w:val="both"/>
      </w:pPr>
      <w:r>
        <w:t xml:space="preserve">Στη δράση </w:t>
      </w:r>
      <w:r w:rsidRPr="00F736BC">
        <w:rPr>
          <w:b/>
          <w:bCs/>
        </w:rPr>
        <w:t>ΔΡΟΜΕΙΣ Ε.Κ.Π.Α. /"Βαδίζω-Τρέχω-Ευ Ζω"</w:t>
      </w:r>
      <w:r>
        <w:t xml:space="preserve"> </w:t>
      </w:r>
      <w:r w:rsidR="00F061FE" w:rsidRPr="00F061FE">
        <w:t>μπορούν να συμμετέχουν φοιτητές</w:t>
      </w:r>
      <w:r w:rsidR="00624E9D">
        <w:t>/</w:t>
      </w:r>
      <w:r w:rsidR="00F061FE" w:rsidRPr="00F061FE">
        <w:t xml:space="preserve">φοιτήτριες από όλες τις </w:t>
      </w:r>
      <w:r w:rsidR="00624E9D">
        <w:t>Σ</w:t>
      </w:r>
      <w:r w:rsidR="00F061FE" w:rsidRPr="00F061FE">
        <w:t>χολές</w:t>
      </w:r>
      <w:r w:rsidR="004E2D93">
        <w:t>,</w:t>
      </w:r>
      <w:r w:rsidR="00F061FE" w:rsidRPr="00F061FE">
        <w:t xml:space="preserve"> καθώς και μέλη του </w:t>
      </w:r>
      <w:r>
        <w:t>Α</w:t>
      </w:r>
      <w:r w:rsidR="00624E9D">
        <w:t>καδημαϊκού</w:t>
      </w:r>
      <w:r w:rsidR="00F061FE" w:rsidRPr="00F061FE">
        <w:t xml:space="preserve"> και </w:t>
      </w:r>
      <w:r>
        <w:t>Δ</w:t>
      </w:r>
      <w:r w:rsidR="00F061FE" w:rsidRPr="00F061FE">
        <w:t xml:space="preserve">ιοικητικού </w:t>
      </w:r>
      <w:r>
        <w:t>Π</w:t>
      </w:r>
      <w:r w:rsidR="00F061FE" w:rsidRPr="00F061FE">
        <w:t xml:space="preserve">ροσωπικού του </w:t>
      </w:r>
      <w:r w:rsidR="00624E9D">
        <w:t>Ι</w:t>
      </w:r>
      <w:r w:rsidR="00F061FE" w:rsidRPr="00F061FE">
        <w:t>δρύματος</w:t>
      </w:r>
      <w:r w:rsidR="00624E9D">
        <w:t>.</w:t>
      </w:r>
    </w:p>
    <w:p w14:paraId="5A80F07E" w14:textId="77777777" w:rsidR="00F736BC" w:rsidRDefault="00624E9D" w:rsidP="00F736BC">
      <w:pPr>
        <w:ind w:firstLine="720"/>
        <w:jc w:val="both"/>
      </w:pPr>
      <w:r>
        <w:t>Τ</w:t>
      </w:r>
      <w:r w:rsidR="00F061FE" w:rsidRPr="00F061FE">
        <w:t xml:space="preserve">ο </w:t>
      </w:r>
      <w:r>
        <w:t xml:space="preserve">Ε.Κ.Π.Α. </w:t>
      </w:r>
      <w:r w:rsidR="00F061FE" w:rsidRPr="00F061FE">
        <w:t>ευελπιστεί να συμμετέχει με τα μέλη της ομάδας</w:t>
      </w:r>
      <w:r w:rsidR="00F061FE">
        <w:t xml:space="preserve">, </w:t>
      </w:r>
      <w:r w:rsidR="00F061FE" w:rsidRPr="00F061FE">
        <w:t>σε ατομικό ή ομαδικό επίπεδο</w:t>
      </w:r>
      <w:r w:rsidR="00F061FE">
        <w:t xml:space="preserve">, </w:t>
      </w:r>
      <w:r w:rsidR="00F061FE" w:rsidRPr="00F061FE">
        <w:t>σε διοργανώσεις και αγώνες που υποστηρίζονται από τις δράσεις του δρομικού κινήματος και όχι μόνο</w:t>
      </w:r>
      <w:r w:rsidR="00B34649">
        <w:t>ν</w:t>
      </w:r>
      <w:r w:rsidR="00F061FE">
        <w:t>.</w:t>
      </w:r>
      <w:r>
        <w:t xml:space="preserve"> </w:t>
      </w:r>
    </w:p>
    <w:p w14:paraId="292B3699" w14:textId="2931953C" w:rsidR="00F061FE" w:rsidRDefault="00F061FE" w:rsidP="00F736BC">
      <w:pPr>
        <w:ind w:firstLine="720"/>
        <w:jc w:val="both"/>
      </w:pPr>
      <w:r w:rsidRPr="00F061FE">
        <w:t>Όσοι</w:t>
      </w:r>
      <w:r w:rsidR="00624E9D">
        <w:t>/ες</w:t>
      </w:r>
      <w:r w:rsidRPr="00F061FE">
        <w:t xml:space="preserve"> επιθυμείτε να συμμετάσχετε</w:t>
      </w:r>
      <w:r>
        <w:t xml:space="preserve">, </w:t>
      </w:r>
      <w:r w:rsidRPr="00F061FE">
        <w:t>παρακαλείστε να δηλώσετε τη συμμετοχή σας στο σύνδεσμο που ακολουθεί</w:t>
      </w:r>
      <w:r w:rsidR="004E2D93">
        <w:t xml:space="preserve">: </w:t>
      </w:r>
    </w:p>
    <w:p w14:paraId="74B2C372" w14:textId="4FF4DDEF" w:rsidR="00F061FE" w:rsidRDefault="00E44D33" w:rsidP="00624E9D">
      <w:pPr>
        <w:jc w:val="center"/>
        <w:rPr>
          <w:sz w:val="32"/>
          <w:szCs w:val="32"/>
        </w:rPr>
      </w:pPr>
      <w:hyperlink r:id="rId6" w:history="1">
        <w:r w:rsidR="00624E9D" w:rsidRPr="00EF448A">
          <w:rPr>
            <w:rStyle w:val="-"/>
            <w:sz w:val="32"/>
            <w:szCs w:val="32"/>
          </w:rPr>
          <w:t>https://forms.gle/3zszEK5GyGZLRyUq7</w:t>
        </w:r>
      </w:hyperlink>
    </w:p>
    <w:p w14:paraId="730921A7" w14:textId="1F96F2BC" w:rsidR="002055BD" w:rsidRPr="002055BD" w:rsidRDefault="00624E9D" w:rsidP="00F736BC">
      <w:pPr>
        <w:ind w:firstLine="720"/>
        <w:jc w:val="both"/>
      </w:pPr>
      <w:r>
        <w:t>Ο</w:t>
      </w:r>
      <w:r w:rsidR="00F061FE" w:rsidRPr="00F061FE">
        <w:t>ι προπονήσεις</w:t>
      </w:r>
      <w:r>
        <w:t>/</w:t>
      </w:r>
      <w:r w:rsidR="00F061FE" w:rsidRPr="00F061FE">
        <w:t xml:space="preserve">συναντήσεις θα γίνονται στο χώρο της </w:t>
      </w:r>
      <w:r>
        <w:t>Π</w:t>
      </w:r>
      <w:r w:rsidR="00F061FE" w:rsidRPr="00F061FE">
        <w:t xml:space="preserve">ανεπιστημιούπολης </w:t>
      </w:r>
      <w:r>
        <w:t>Ζ</w:t>
      </w:r>
      <w:r w:rsidR="00F061FE" w:rsidRPr="00F061FE">
        <w:t xml:space="preserve">ωγράφου με την καθοδήγηση των μελών </w:t>
      </w:r>
      <w:r>
        <w:t>Φ</w:t>
      </w:r>
      <w:r w:rsidR="00F061FE" w:rsidRPr="00F061FE">
        <w:t xml:space="preserve">υσικής </w:t>
      </w:r>
      <w:r>
        <w:t>Α</w:t>
      </w:r>
      <w:r w:rsidR="00F061FE" w:rsidRPr="00F061FE">
        <w:t xml:space="preserve">γωγής του </w:t>
      </w:r>
      <w:r>
        <w:t>Π</w:t>
      </w:r>
      <w:r w:rsidR="00F061FE" w:rsidRPr="00F061FE">
        <w:t xml:space="preserve">ανεπιστημιακού </w:t>
      </w:r>
      <w:r>
        <w:t>Γ</w:t>
      </w:r>
      <w:r w:rsidR="00F061FE" w:rsidRPr="00F061FE">
        <w:t>υμναστηρίου</w:t>
      </w:r>
      <w:r>
        <w:t>,</w:t>
      </w:r>
      <w:r w:rsidR="00F061FE" w:rsidRPr="00F061FE">
        <w:t xml:space="preserve"> σύμφωνα με το πρόγραμμα</w:t>
      </w:r>
      <w:r>
        <w:t>:</w:t>
      </w:r>
    </w:p>
    <w:p w14:paraId="54A28C97" w14:textId="77777777" w:rsidR="00510F0C" w:rsidRPr="00D026A8" w:rsidRDefault="00510F0C" w:rsidP="00510F0C">
      <w:pPr>
        <w:ind w:left="709"/>
        <w:jc w:val="both"/>
      </w:pPr>
      <w:r w:rsidRPr="00D026A8">
        <w:t>ΔΕΥΤΕΡΑ: 9.30 - 10.30, 11.30 - 12.30</w:t>
      </w:r>
    </w:p>
    <w:p w14:paraId="7AF84EC0" w14:textId="77777777" w:rsidR="00510F0C" w:rsidRPr="00D026A8" w:rsidRDefault="00510F0C" w:rsidP="00510F0C">
      <w:pPr>
        <w:ind w:left="709"/>
        <w:jc w:val="both"/>
      </w:pPr>
      <w:r w:rsidRPr="00D026A8">
        <w:t>ΤΡΙΤΗ: 10</w:t>
      </w:r>
      <w:r>
        <w:t>.</w:t>
      </w:r>
      <w:r w:rsidRPr="00D026A8">
        <w:t>30 -</w:t>
      </w:r>
      <w:r>
        <w:t xml:space="preserve"> </w:t>
      </w:r>
      <w:r w:rsidRPr="00D026A8">
        <w:t>11</w:t>
      </w:r>
      <w:r>
        <w:t>.</w:t>
      </w:r>
      <w:r w:rsidRPr="00D026A8">
        <w:t>30 , 11</w:t>
      </w:r>
      <w:r>
        <w:t>.</w:t>
      </w:r>
      <w:r w:rsidRPr="00D026A8">
        <w:t>30 - 12.30</w:t>
      </w:r>
    </w:p>
    <w:p w14:paraId="22F20A0C" w14:textId="77777777" w:rsidR="00510F0C" w:rsidRPr="00D026A8" w:rsidRDefault="00510F0C" w:rsidP="00510F0C">
      <w:pPr>
        <w:ind w:left="709"/>
        <w:jc w:val="both"/>
      </w:pPr>
      <w:r w:rsidRPr="00D026A8">
        <w:t>ΤΕΤΑΡΤΗ: 12</w:t>
      </w:r>
      <w:r>
        <w:t xml:space="preserve">.00 – </w:t>
      </w:r>
      <w:r w:rsidRPr="00D026A8">
        <w:t>13</w:t>
      </w:r>
      <w:r>
        <w:t>.00</w:t>
      </w:r>
      <w:r w:rsidRPr="00D026A8">
        <w:t>, 13</w:t>
      </w:r>
      <w:r>
        <w:t xml:space="preserve">.00 – </w:t>
      </w:r>
      <w:r w:rsidRPr="00D026A8">
        <w:t>14</w:t>
      </w:r>
      <w:r>
        <w:t>.00</w:t>
      </w:r>
    </w:p>
    <w:p w14:paraId="763DFFCF" w14:textId="77777777" w:rsidR="003B6FCF" w:rsidRPr="00D026A8" w:rsidRDefault="003B6FCF" w:rsidP="003B6FCF">
      <w:pPr>
        <w:ind w:left="709"/>
        <w:jc w:val="both"/>
      </w:pPr>
      <w:r w:rsidRPr="00D026A8">
        <w:t>ΠΕΜΠΤΗ:</w:t>
      </w:r>
      <w:r>
        <w:t xml:space="preserve"> 0</w:t>
      </w:r>
      <w:r w:rsidRPr="00D026A8">
        <w:t xml:space="preserve">9.30 - 10.30, 10.30 </w:t>
      </w:r>
      <w:r>
        <w:t>–</w:t>
      </w:r>
      <w:r w:rsidRPr="00D026A8">
        <w:t xml:space="preserve"> 11</w:t>
      </w:r>
      <w:r>
        <w:t>.</w:t>
      </w:r>
      <w:r w:rsidRPr="00D026A8">
        <w:t>30</w:t>
      </w:r>
    </w:p>
    <w:p w14:paraId="2FDEC796" w14:textId="77777777" w:rsidR="00510F0C" w:rsidRPr="00D026A8" w:rsidRDefault="00510F0C" w:rsidP="00510F0C">
      <w:pPr>
        <w:ind w:left="709"/>
        <w:jc w:val="both"/>
      </w:pPr>
      <w:r w:rsidRPr="00D026A8">
        <w:t>ΠΑΡΑΣΚΕΥΗ: 15.30 -16.30, 16.30 - 17.30</w:t>
      </w:r>
    </w:p>
    <w:p w14:paraId="23EB40EE" w14:textId="24EEDC41" w:rsidR="00F736BC" w:rsidRDefault="00624E9D" w:rsidP="00B34649">
      <w:pPr>
        <w:ind w:firstLine="720"/>
        <w:jc w:val="both"/>
      </w:pPr>
      <w:r>
        <w:t>Σ</w:t>
      </w:r>
      <w:r w:rsidR="00F061FE" w:rsidRPr="00F061FE">
        <w:t>την πρώτη συνάντηση</w:t>
      </w:r>
      <w:r w:rsidR="00880367">
        <w:t xml:space="preserve"> κάθε </w:t>
      </w:r>
      <w:r w:rsidR="001D38DC">
        <w:t xml:space="preserve">ημέρας/ώρας προπόνησης, από </w:t>
      </w:r>
      <w:r w:rsidR="001D38DC" w:rsidRPr="000E45AF">
        <w:rPr>
          <w:b/>
          <w:bCs/>
        </w:rPr>
        <w:t>Δευτέρα 08/04/2024</w:t>
      </w:r>
      <w:r w:rsidR="000E45AF">
        <w:rPr>
          <w:b/>
          <w:bCs/>
        </w:rPr>
        <w:t>,</w:t>
      </w:r>
      <w:r w:rsidR="001D38DC">
        <w:t xml:space="preserve"> </w:t>
      </w:r>
      <w:r w:rsidR="002055BD">
        <w:t>(μπροστά από το κλειστό του Παν</w:t>
      </w:r>
      <w:r w:rsidR="00024DE6">
        <w:t>επιστη</w:t>
      </w:r>
      <w:r w:rsidR="002055BD">
        <w:t>μιακού Γυμναστηρίου</w:t>
      </w:r>
      <w:r w:rsidR="00DD2849">
        <w:t xml:space="preserve">, </w:t>
      </w:r>
      <w:hyperlink r:id="rId7" w:history="1">
        <w:r w:rsidR="00DD2849" w:rsidRPr="00DD2849">
          <w:rPr>
            <w:rStyle w:val="-"/>
          </w:rPr>
          <w:t>χάρτης</w:t>
        </w:r>
      </w:hyperlink>
      <w:r w:rsidR="002055BD">
        <w:t>)</w:t>
      </w:r>
      <w:r w:rsidR="000E45AF">
        <w:t>,</w:t>
      </w:r>
      <w:r w:rsidR="002055BD">
        <w:t xml:space="preserve"> </w:t>
      </w:r>
      <w:r w:rsidR="00F061FE" w:rsidRPr="00F061FE">
        <w:t xml:space="preserve">θα δοθούν επιπλέον διευκρινήσεις καθώς και θα συζητηθεί πιθανή αλλαγή των </w:t>
      </w:r>
      <w:r>
        <w:t>ωρών,</w:t>
      </w:r>
      <w:r w:rsidR="00F061FE" w:rsidRPr="00F061FE">
        <w:t xml:space="preserve"> ανάλογα με τ</w:t>
      </w:r>
      <w:r>
        <w:t>ις</w:t>
      </w:r>
      <w:r w:rsidR="00F061FE" w:rsidRPr="00F061FE">
        <w:t xml:space="preserve"> συμμετοχ</w:t>
      </w:r>
      <w:r>
        <w:t>ές</w:t>
      </w:r>
      <w:r w:rsidR="00F061FE">
        <w:t>.</w:t>
      </w:r>
    </w:p>
    <w:p w14:paraId="51D494EC" w14:textId="526EEEA8" w:rsidR="006D1D5C" w:rsidRPr="00024DE6" w:rsidRDefault="006D1D5C" w:rsidP="00B34649">
      <w:pPr>
        <w:ind w:firstLine="720"/>
        <w:jc w:val="both"/>
      </w:pPr>
      <w:r>
        <w:t>Αναφορικά με τη συμμετοχή από το «Συγκρότημα Ευρίπου»</w:t>
      </w:r>
      <w:r w:rsidR="00E70B6D">
        <w:t xml:space="preserve">, το πρόγραμμα θα ανακοινωθεί από τον Υπεύθυνο του Γυμναστηρίου του Συγκροτήματος. </w:t>
      </w:r>
    </w:p>
    <w:p w14:paraId="063425DD" w14:textId="568ABFC1" w:rsidR="00624E9D" w:rsidRDefault="00624E9D" w:rsidP="00B34649">
      <w:pPr>
        <w:ind w:firstLine="720"/>
        <w:jc w:val="both"/>
      </w:pPr>
      <w:r>
        <w:t xml:space="preserve"> </w:t>
      </w:r>
      <w:r w:rsidRPr="00F061FE">
        <w:t>Ελάχιστος αριθμός ατόμων ανά ώρα προπόνησης ορίζονται</w:t>
      </w:r>
      <w:r>
        <w:t xml:space="preserve"> τα</w:t>
      </w:r>
      <w:r w:rsidRPr="00F061FE">
        <w:t xml:space="preserve"> 10 άτομα</w:t>
      </w:r>
      <w:r>
        <w:t>.</w:t>
      </w:r>
    </w:p>
    <w:p w14:paraId="6F86623C" w14:textId="77777777" w:rsidR="00D933B3" w:rsidRDefault="00F061FE" w:rsidP="00B34649">
      <w:pPr>
        <w:ind w:firstLine="720"/>
        <w:jc w:val="both"/>
      </w:pPr>
      <w:r w:rsidRPr="00F061FE">
        <w:t>Παράλληλα</w:t>
      </w:r>
      <w:r w:rsidR="00624E9D">
        <w:t>,</w:t>
      </w:r>
      <w:r w:rsidRPr="00F061FE">
        <w:t xml:space="preserve"> ανάλογα με τις εγγραφές</w:t>
      </w:r>
      <w:r w:rsidR="00D933B3">
        <w:t>,</w:t>
      </w:r>
      <w:r w:rsidRPr="00F061FE">
        <w:t xml:space="preserve"> θα δημιουργηθούν </w:t>
      </w:r>
      <w:proofErr w:type="spellStart"/>
      <w:r w:rsidR="00624E9D">
        <w:t>υπο</w:t>
      </w:r>
      <w:proofErr w:type="spellEnd"/>
      <w:r w:rsidR="00D933B3">
        <w:t>-</w:t>
      </w:r>
      <w:r w:rsidRPr="00F061FE">
        <w:t xml:space="preserve">ομάδες </w:t>
      </w:r>
      <w:r w:rsidR="00624E9D">
        <w:t>Σ</w:t>
      </w:r>
      <w:r w:rsidRPr="00F061FE">
        <w:t>χολών</w:t>
      </w:r>
      <w:r w:rsidR="00624E9D">
        <w:t xml:space="preserve"> ή Τμημάτων</w:t>
      </w:r>
      <w:r>
        <w:t>.</w:t>
      </w:r>
      <w:r w:rsidRPr="00F061FE">
        <w:t xml:space="preserve"> </w:t>
      </w:r>
    </w:p>
    <w:p w14:paraId="66164414" w14:textId="46596BB9" w:rsidR="00B96B10" w:rsidRDefault="00F061FE" w:rsidP="00B34649">
      <w:pPr>
        <w:ind w:firstLine="720"/>
        <w:jc w:val="both"/>
      </w:pPr>
      <w:r w:rsidRPr="00F061FE">
        <w:t xml:space="preserve">Προϋπόθεση για τη συμμετοχή είναι η προσκόμιση </w:t>
      </w:r>
      <w:r w:rsidRPr="00F736BC">
        <w:rPr>
          <w:b/>
          <w:bCs/>
        </w:rPr>
        <w:t>βεβαίωσης από καρδιολόγο</w:t>
      </w:r>
      <w:r>
        <w:t>.</w:t>
      </w:r>
      <w:r w:rsidR="00B34649">
        <w:t xml:space="preserve"> </w:t>
      </w:r>
    </w:p>
    <w:p w14:paraId="03424E4B" w14:textId="77777777" w:rsidR="00B96B10" w:rsidRDefault="00B96B10" w:rsidP="00B34649">
      <w:pPr>
        <w:ind w:firstLine="720"/>
        <w:jc w:val="both"/>
      </w:pPr>
    </w:p>
    <w:sectPr w:rsidR="00B96B10" w:rsidSect="006D25C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FE"/>
    <w:rsid w:val="00024DE6"/>
    <w:rsid w:val="00080465"/>
    <w:rsid w:val="000B06B7"/>
    <w:rsid w:val="000E45AF"/>
    <w:rsid w:val="00173C6E"/>
    <w:rsid w:val="001A25C4"/>
    <w:rsid w:val="001D38DC"/>
    <w:rsid w:val="002055BD"/>
    <w:rsid w:val="00272D07"/>
    <w:rsid w:val="002A5D4D"/>
    <w:rsid w:val="003428C5"/>
    <w:rsid w:val="003B6FCF"/>
    <w:rsid w:val="0046203E"/>
    <w:rsid w:val="004E2D93"/>
    <w:rsid w:val="00510F0C"/>
    <w:rsid w:val="00587936"/>
    <w:rsid w:val="00624E9D"/>
    <w:rsid w:val="006A6EF8"/>
    <w:rsid w:val="006D1D5C"/>
    <w:rsid w:val="006D25C6"/>
    <w:rsid w:val="007443EF"/>
    <w:rsid w:val="00761234"/>
    <w:rsid w:val="007E6D8F"/>
    <w:rsid w:val="00880367"/>
    <w:rsid w:val="009D09F6"/>
    <w:rsid w:val="00A11B09"/>
    <w:rsid w:val="00B02634"/>
    <w:rsid w:val="00B34649"/>
    <w:rsid w:val="00B96B10"/>
    <w:rsid w:val="00BA72D9"/>
    <w:rsid w:val="00D933B3"/>
    <w:rsid w:val="00DD2849"/>
    <w:rsid w:val="00E159CA"/>
    <w:rsid w:val="00E70B6D"/>
    <w:rsid w:val="00E91121"/>
    <w:rsid w:val="00F061FE"/>
    <w:rsid w:val="00F736BC"/>
    <w:rsid w:val="00FC0AAA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B7516"/>
  <w15:chartTrackingRefBased/>
  <w15:docId w15:val="{DE50BCEB-BF9C-4553-837D-02FE9FC6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06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6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6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6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6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6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6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6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6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6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61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61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61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61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61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6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6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6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6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61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61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61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6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61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61F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4E9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4E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0A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BmYdkhmQStiLwXi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3zszEK5GyGZLRyUq7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Drikos</dc:creator>
  <cp:keywords/>
  <dc:description/>
  <cp:lastModifiedBy>Eva Tsiri</cp:lastModifiedBy>
  <cp:revision>2</cp:revision>
  <cp:lastPrinted>2024-04-02T08:37:00Z</cp:lastPrinted>
  <dcterms:created xsi:type="dcterms:W3CDTF">2024-04-02T15:07:00Z</dcterms:created>
  <dcterms:modified xsi:type="dcterms:W3CDTF">2024-04-02T15:07:00Z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240d0026-47a3-47ec-9294-6165393e4ac9</vt:lpwstr>
  </property>
</Properties>
</file>