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27" w:rsidRDefault="00395027" w:rsidP="00395027">
      <w:r>
        <w:t>Emmanouil Skordilis is inviting you to a scheduled Zoom meeting.</w:t>
      </w:r>
    </w:p>
    <w:p w:rsidR="00395027" w:rsidRDefault="00395027" w:rsidP="00395027"/>
    <w:p w:rsidR="00395027" w:rsidRDefault="00395027" w:rsidP="00395027">
      <w:r>
        <w:t>Topic: Μέτρηση και Αξιολόγηση στην ΠΚΑ</w:t>
      </w:r>
    </w:p>
    <w:p w:rsidR="00395027" w:rsidRDefault="00395027" w:rsidP="00395027">
      <w:r>
        <w:t>Time: Nov 6, 2020 12:00 PM Athens</w:t>
      </w:r>
    </w:p>
    <w:p w:rsidR="00395027" w:rsidRDefault="00395027" w:rsidP="00395027"/>
    <w:p w:rsidR="00395027" w:rsidRDefault="00395027" w:rsidP="00395027">
      <w:r>
        <w:t>Join Zoom Meeting</w:t>
      </w:r>
    </w:p>
    <w:p w:rsidR="00395027" w:rsidRDefault="00395027" w:rsidP="00395027">
      <w:r>
        <w:t>https://us04web.zoom.us/j/78967920427?pwd=cHBxMWV5cHZMa3dObGFWNnQ3ejd3UT09</w:t>
      </w:r>
    </w:p>
    <w:p w:rsidR="00395027" w:rsidRDefault="00395027" w:rsidP="00395027"/>
    <w:p w:rsidR="00395027" w:rsidRDefault="00395027" w:rsidP="00395027">
      <w:r>
        <w:t>Meeting ID: 789 6792 0427</w:t>
      </w:r>
    </w:p>
    <w:p w:rsidR="00395027" w:rsidRDefault="00395027" w:rsidP="00395027">
      <w:r>
        <w:t>Passcode: MuWH1j</w:t>
      </w:r>
    </w:p>
    <w:p w:rsidR="00AF4324" w:rsidRDefault="00AF4324">
      <w:bookmarkStart w:id="0" w:name="_GoBack"/>
      <w:bookmarkEnd w:id="0"/>
    </w:p>
    <w:sectPr w:rsidR="00AF4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04"/>
    <w:rsid w:val="00395027"/>
    <w:rsid w:val="00516704"/>
    <w:rsid w:val="00A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235</Characters>
  <Application>Microsoft Office Word</Application>
  <DocSecurity>0</DocSecurity>
  <Lines>1</Lines>
  <Paragraphs>1</Paragraphs>
  <ScaleCrop>false</ScaleCrop>
  <Company>.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2020-11-04T14:05:00Z</dcterms:created>
  <dcterms:modified xsi:type="dcterms:W3CDTF">2020-11-04T14:05:00Z</dcterms:modified>
</cp:coreProperties>
</file>